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="-338" w:tblpY="-615"/>
        <w:tblW w:w="5127" w:type="pct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9593"/>
      </w:tblGrid>
      <w:tr w:rsidR="00227277" w:rsidRPr="00336405" w:rsidTr="00713B49">
        <w:trPr>
          <w:tblCellSpacing w:w="7" w:type="dxa"/>
        </w:trPr>
        <w:tc>
          <w:tcPr>
            <w:tcW w:w="4986" w:type="pct"/>
            <w:shd w:val="clear" w:color="auto" w:fill="FFFFFF"/>
            <w:vAlign w:val="center"/>
          </w:tcPr>
          <w:p w:rsidR="00227277" w:rsidRPr="0058082C" w:rsidRDefault="00227277" w:rsidP="001E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</w:pPr>
            <w:bookmarkStart w:id="0" w:name="_GoBack"/>
            <w:bookmarkEnd w:id="0"/>
            <w:r w:rsidRPr="002272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Витяг з протоколу</w:t>
            </w:r>
            <w:r w:rsidR="000B725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  <w:t xml:space="preserve"> </w:t>
            </w:r>
            <w:r w:rsidR="0058082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  <w:t>№7</w:t>
            </w:r>
          </w:p>
          <w:p w:rsidR="00227277" w:rsidRPr="00227277" w:rsidRDefault="000B7258" w:rsidP="001E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  <w:t xml:space="preserve">засідання </w:t>
            </w:r>
            <w:r w:rsidR="00227277" w:rsidRPr="002272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  <w:t>педагогічної ради</w:t>
            </w:r>
          </w:p>
          <w:p w:rsidR="00227277" w:rsidRPr="00227277" w:rsidRDefault="00227277" w:rsidP="001E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</w:pPr>
            <w:r w:rsidRPr="002272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  <w:t>Барсько</w:t>
            </w:r>
            <w:r w:rsidR="00ED0CC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  <w:t>го</w:t>
            </w:r>
            <w:r w:rsidR="0058082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  <w:t xml:space="preserve"> ліцею</w:t>
            </w:r>
            <w:r w:rsidR="000B725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  <w:t xml:space="preserve"> </w:t>
            </w:r>
            <w:r w:rsidRPr="002272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  <w:t>№3</w:t>
            </w:r>
          </w:p>
          <w:p w:rsidR="00227277" w:rsidRPr="00227277" w:rsidRDefault="00892A48" w:rsidP="001E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  <w:t xml:space="preserve">від </w:t>
            </w:r>
            <w:r w:rsidR="0058082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  <w:t>26.02</w:t>
            </w:r>
            <w:r w:rsidR="002272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  <w:t>.202</w:t>
            </w:r>
            <w:r w:rsidR="0058082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  <w:t>4р.</w:t>
            </w:r>
          </w:p>
          <w:p w:rsidR="00227277" w:rsidRPr="00227277" w:rsidRDefault="00227277" w:rsidP="001E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</w:pPr>
          </w:p>
          <w:p w:rsidR="00227277" w:rsidRPr="00227277" w:rsidRDefault="00227277" w:rsidP="001E4D8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</w:pPr>
            <w:r w:rsidRPr="0022727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uk-UA" w:eastAsia="ru-RU"/>
              </w:rPr>
              <w:t>Голова:</w:t>
            </w:r>
            <w:r w:rsidR="000B594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  <w:t xml:space="preserve"> </w:t>
            </w:r>
            <w:r w:rsidR="0033640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  <w:t>М. І. Піддубний</w:t>
            </w:r>
          </w:p>
          <w:p w:rsidR="00227277" w:rsidRPr="00227277" w:rsidRDefault="00227277" w:rsidP="001E4D8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</w:pPr>
            <w:r w:rsidRPr="0022727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uk-UA" w:eastAsia="ru-RU"/>
              </w:rPr>
              <w:t>Секретар:</w:t>
            </w:r>
            <w:r w:rsidRPr="002272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  <w:t xml:space="preserve"> </w:t>
            </w:r>
            <w:r w:rsidR="00ED0CC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  <w:t>М.</w:t>
            </w:r>
            <w:r w:rsidR="000B725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  <w:t xml:space="preserve"> </w:t>
            </w:r>
            <w:r w:rsidR="00ED0CC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  <w:t>А. Кобиль</w:t>
            </w:r>
          </w:p>
          <w:p w:rsidR="00227277" w:rsidRPr="00227277" w:rsidRDefault="00227277" w:rsidP="001E4D8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</w:pPr>
            <w:r w:rsidRPr="0022727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uk-UA" w:eastAsia="ru-RU"/>
              </w:rPr>
              <w:t>Присутні:</w:t>
            </w:r>
            <w:r w:rsidRPr="002272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  <w:t xml:space="preserve"> члени педагогічної ради</w:t>
            </w:r>
          </w:p>
          <w:p w:rsidR="00227277" w:rsidRPr="00227277" w:rsidRDefault="00227277" w:rsidP="001E4D8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</w:pPr>
            <w:r w:rsidRPr="0022727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uk-UA" w:eastAsia="ru-RU"/>
              </w:rPr>
              <w:t>Відсутні:</w:t>
            </w:r>
            <w:r w:rsidRPr="002272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  <w:t xml:space="preserve"> - </w:t>
            </w:r>
            <w:r w:rsidR="00847D23" w:rsidRPr="00847D2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  <w:t>Криклива Н.</w:t>
            </w:r>
            <w:r w:rsidR="000B725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  <w:t xml:space="preserve"> </w:t>
            </w:r>
            <w:r w:rsidR="00847D23" w:rsidRPr="00847D2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  <w:t>Д. в зв’язку з хворобою</w:t>
            </w:r>
          </w:p>
          <w:p w:rsidR="00227277" w:rsidRPr="00227277" w:rsidRDefault="00227277" w:rsidP="001E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uk-UA" w:eastAsia="ru-RU"/>
              </w:rPr>
            </w:pPr>
            <w:r w:rsidRPr="0022727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uk-UA" w:eastAsia="ru-RU"/>
              </w:rPr>
              <w:t>Порядок денний:</w:t>
            </w:r>
          </w:p>
        </w:tc>
      </w:tr>
      <w:tr w:rsidR="00227277" w:rsidRPr="00227277" w:rsidTr="00713B49">
        <w:trPr>
          <w:trHeight w:val="10837"/>
          <w:tblCellSpacing w:w="7" w:type="dxa"/>
        </w:trPr>
        <w:tc>
          <w:tcPr>
            <w:tcW w:w="4986" w:type="pct"/>
            <w:shd w:val="clear" w:color="auto" w:fill="FFFFFF"/>
            <w:vAlign w:val="center"/>
          </w:tcPr>
          <w:p w:rsidR="00227277" w:rsidRPr="0019666E" w:rsidRDefault="00227277" w:rsidP="002652A9">
            <w:pPr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>1.Вибір  та зам</w:t>
            </w:r>
            <w:r w:rsidR="000B594B"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 xml:space="preserve">овлення  підручників для учнів </w:t>
            </w:r>
            <w:r w:rsidR="0058082C"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>7</w:t>
            </w:r>
            <w:r w:rsidR="000B725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 xml:space="preserve">-х </w:t>
            </w:r>
            <w:r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>класів.</w:t>
            </w:r>
          </w:p>
          <w:p w:rsidR="00227277" w:rsidRPr="0019666E" w:rsidRDefault="000B7258" w:rsidP="002652A9">
            <w:pPr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uk-UA" w:eastAsia="ru-RU"/>
              </w:rPr>
              <w:t>Слухали:</w:t>
            </w:r>
          </w:p>
          <w:p w:rsidR="002F1397" w:rsidRDefault="00847D23" w:rsidP="002652A9">
            <w:pPr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847D2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 xml:space="preserve">Стаднік Інну Анатоліївну, в.о. заступника директора з навчально- </w:t>
            </w:r>
            <w:r w:rsidR="00227277"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>- виховної роботи, про вибір та за</w:t>
            </w:r>
            <w:r w:rsidR="000B594B"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 xml:space="preserve">мовлення підручників для учнів </w:t>
            </w:r>
            <w:r w:rsidR="0058082C"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>7</w:t>
            </w:r>
            <w:r w:rsidR="000B725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 xml:space="preserve">-х </w:t>
            </w:r>
            <w:r w:rsidR="00ED0CC3"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>класів.</w:t>
            </w:r>
          </w:p>
          <w:p w:rsidR="00227277" w:rsidRPr="0019666E" w:rsidRDefault="00227277" w:rsidP="002652A9">
            <w:pPr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uk-UA" w:eastAsia="ru-RU"/>
              </w:rPr>
            </w:pPr>
            <w:r w:rsidRPr="0019666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uk-UA" w:eastAsia="ru-RU"/>
              </w:rPr>
              <w:t>Виступили:</w:t>
            </w:r>
          </w:p>
          <w:p w:rsidR="00BD28B2" w:rsidRPr="0019666E" w:rsidRDefault="00227277" w:rsidP="002652A9">
            <w:pPr>
              <w:numPr>
                <w:ilvl w:val="0"/>
                <w:numId w:val="3"/>
              </w:numPr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>Вчителі</w:t>
            </w:r>
            <w:r w:rsidR="007F7B33"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>-предметник</w:t>
            </w:r>
            <w:r w:rsidR="000B725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>и</w:t>
            </w:r>
            <w:r w:rsidR="007F7B33"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>:</w:t>
            </w:r>
            <w:r w:rsidR="00A1274D"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="00326381"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>Р</w:t>
            </w:r>
            <w:r w:rsidR="0058082C"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>удик А.М.,</w:t>
            </w:r>
            <w:r w:rsidR="00ED0CC3"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="001E4D86"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>Грабчак О.Д.</w:t>
            </w:r>
            <w:r w:rsidR="00ED0CC3"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>,</w:t>
            </w:r>
            <w:r w:rsidR="00DD1B87"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="001E4D86"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>Панчишин В</w:t>
            </w:r>
            <w:r w:rsidR="00DD1B87"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 xml:space="preserve">.В., </w:t>
            </w:r>
            <w:r w:rsidR="00ED0CC3"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 xml:space="preserve"> Катрін А.А.,  </w:t>
            </w:r>
            <w:r w:rsidR="001E4D86"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>Фурман Т.В</w:t>
            </w:r>
            <w:r w:rsidR="00ED0CC3"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 xml:space="preserve">., Стребкова С.П., Полевський О.О.,  </w:t>
            </w:r>
            <w:r w:rsidR="003A2687"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 xml:space="preserve">Зінчук І.С., Кучерук В.М., </w:t>
            </w:r>
            <w:r w:rsidR="00ED0CC3"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="001E4D86"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>Полевський О.О., Цицюрська Л.Д., Хитрук О.А., Борсолюк В.В</w:t>
            </w:r>
            <w:r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>.</w:t>
            </w:r>
            <w:r w:rsidR="001E4D86"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>, Кащенко Н.В., Кучерук Н.В.</w:t>
            </w:r>
            <w:r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>,</w:t>
            </w:r>
            <w:r w:rsidR="001E4D86"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 xml:space="preserve"> Присяжнюк О.А.</w:t>
            </w:r>
            <w:r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> щодо вибору та за</w:t>
            </w:r>
            <w:r w:rsidR="000B594B"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 xml:space="preserve">мовлення підручників для учнів </w:t>
            </w:r>
            <w:r w:rsidR="0058082C"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>7</w:t>
            </w:r>
            <w:r w:rsidR="000B725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 xml:space="preserve">-х </w:t>
            </w:r>
            <w:r w:rsidR="00ED0CC3"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>класів</w:t>
            </w:r>
            <w:r w:rsidR="005B0EB2"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 xml:space="preserve">, </w:t>
            </w:r>
            <w:r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>які запропонували замовити такі підручники таких авторів</w:t>
            </w:r>
            <w:r w:rsidR="005B0EB2"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>:</w:t>
            </w:r>
            <w:r w:rsidR="00CF0D90"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  <w:p w:rsidR="00F00AC6" w:rsidRPr="0019666E" w:rsidRDefault="00F00AC6" w:rsidP="001E4D86">
            <w:pPr>
              <w:pStyle w:val="1"/>
              <w:shd w:val="clear" w:color="auto" w:fill="FFFFFF"/>
              <w:spacing w:before="0" w:beforeAutospacing="0" w:after="0" w:afterAutospacing="0"/>
              <w:ind w:left="1080"/>
              <w:jc w:val="center"/>
              <w:rPr>
                <w:sz w:val="28"/>
                <w:szCs w:val="36"/>
                <w:u w:val="single"/>
                <w:lang w:val="uk-UA"/>
              </w:rPr>
            </w:pPr>
            <w:r w:rsidRPr="0019666E">
              <w:rPr>
                <w:sz w:val="28"/>
                <w:szCs w:val="36"/>
                <w:u w:val="single"/>
                <w:lang w:val="uk-UA"/>
              </w:rPr>
              <w:t>ПОВТОРНЕ ВИДАННЯ</w:t>
            </w:r>
          </w:p>
          <w:p w:rsidR="009A55E3" w:rsidRDefault="0058082C" w:rsidP="00713B49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8"/>
                <w:szCs w:val="36"/>
                <w:lang w:val="uk-UA"/>
              </w:rPr>
            </w:pPr>
            <w:r w:rsidRPr="0019666E">
              <w:rPr>
                <w:sz w:val="28"/>
                <w:szCs w:val="36"/>
                <w:lang w:val="uk-UA"/>
              </w:rPr>
              <w:t>«Фізика</w:t>
            </w:r>
            <w:r w:rsidR="00CF0D90" w:rsidRPr="0019666E">
              <w:rPr>
                <w:sz w:val="28"/>
                <w:szCs w:val="36"/>
                <w:lang w:val="uk-UA"/>
              </w:rPr>
              <w:t>»</w:t>
            </w:r>
            <w:r w:rsidR="00C86FD0" w:rsidRPr="0019666E">
              <w:rPr>
                <w:b w:val="0"/>
                <w:sz w:val="28"/>
                <w:szCs w:val="36"/>
                <w:lang w:val="uk-UA"/>
              </w:rPr>
              <w:t xml:space="preserve"> </w:t>
            </w:r>
          </w:p>
          <w:p w:rsidR="00CF0D90" w:rsidRPr="009A55E3" w:rsidRDefault="009A55E3" w:rsidP="00713B49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8"/>
                <w:szCs w:val="36"/>
                <w:lang w:val="uk-UA"/>
              </w:rPr>
            </w:pPr>
            <w:r>
              <w:rPr>
                <w:b w:val="0"/>
                <w:sz w:val="28"/>
                <w:szCs w:val="36"/>
                <w:lang w:val="uk-UA"/>
              </w:rPr>
              <w:t>1</w:t>
            </w:r>
            <w:r w:rsidR="00B509CF">
              <w:rPr>
                <w:b w:val="0"/>
                <w:sz w:val="28"/>
                <w:szCs w:val="36"/>
                <w:lang w:val="uk-UA"/>
              </w:rPr>
              <w:t xml:space="preserve">. </w:t>
            </w:r>
            <w:r>
              <w:rPr>
                <w:b w:val="0"/>
                <w:sz w:val="28"/>
                <w:szCs w:val="36"/>
                <w:lang w:val="uk-UA"/>
              </w:rPr>
              <w:t xml:space="preserve">«Фізика» </w:t>
            </w:r>
            <w:r w:rsidR="00C86FD0" w:rsidRPr="0019666E">
              <w:rPr>
                <w:b w:val="0"/>
                <w:sz w:val="28"/>
                <w:szCs w:val="36"/>
                <w:lang w:val="uk-UA"/>
              </w:rPr>
              <w:t>підручник для 7</w:t>
            </w:r>
            <w:r w:rsidR="00CF0D90" w:rsidRPr="0019666E">
              <w:rPr>
                <w:b w:val="0"/>
                <w:sz w:val="28"/>
                <w:szCs w:val="36"/>
                <w:lang w:val="uk-UA"/>
              </w:rPr>
              <w:t xml:space="preserve"> класу закладів загальної середньої</w:t>
            </w:r>
            <w:r w:rsidR="00B509CF">
              <w:rPr>
                <w:b w:val="0"/>
                <w:sz w:val="28"/>
                <w:szCs w:val="36"/>
                <w:lang w:val="uk-UA"/>
              </w:rPr>
              <w:t xml:space="preserve"> освіти (авт. Бар’яхтар В. Г., </w:t>
            </w:r>
            <w:r w:rsidR="00CF0D90" w:rsidRPr="009A55E3">
              <w:rPr>
                <w:b w:val="0"/>
                <w:sz w:val="28"/>
                <w:szCs w:val="36"/>
                <w:lang w:val="uk-UA"/>
              </w:rPr>
              <w:t>Божинова</w:t>
            </w:r>
            <w:r w:rsidR="00C86FD0" w:rsidRPr="009A55E3">
              <w:rPr>
                <w:b w:val="0"/>
                <w:sz w:val="28"/>
                <w:szCs w:val="36"/>
                <w:lang w:val="uk-UA"/>
              </w:rPr>
              <w:t xml:space="preserve"> Ф. Я., </w:t>
            </w:r>
            <w:r w:rsidR="00B509CF">
              <w:rPr>
                <w:b w:val="0"/>
                <w:sz w:val="28"/>
                <w:szCs w:val="36"/>
                <w:lang w:val="uk-UA"/>
              </w:rPr>
              <w:t xml:space="preserve">Довгий С. О., Кірюхін </w:t>
            </w:r>
            <w:r w:rsidR="007D0ACD">
              <w:rPr>
                <w:b w:val="0"/>
                <w:sz w:val="28"/>
                <w:szCs w:val="36"/>
                <w:lang w:val="uk-UA"/>
              </w:rPr>
              <w:t xml:space="preserve">М.М., </w:t>
            </w:r>
            <w:r w:rsidR="00C86FD0" w:rsidRPr="009A55E3">
              <w:rPr>
                <w:b w:val="0"/>
                <w:sz w:val="28"/>
                <w:szCs w:val="36"/>
                <w:lang w:val="uk-UA"/>
              </w:rPr>
              <w:t>Кірюхіна О. О., за ред.</w:t>
            </w:r>
            <w:r w:rsidR="00CF0D90" w:rsidRPr="009A55E3">
              <w:rPr>
                <w:b w:val="0"/>
                <w:sz w:val="28"/>
                <w:szCs w:val="36"/>
                <w:lang w:val="uk-UA"/>
              </w:rPr>
              <w:t xml:space="preserve"> Довгого С. О.)</w:t>
            </w:r>
          </w:p>
          <w:p w:rsidR="001E4D86" w:rsidRDefault="009A55E3" w:rsidP="00713B49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8"/>
                <w:szCs w:val="36"/>
                <w:lang w:val="uk-UA"/>
              </w:rPr>
            </w:pPr>
            <w:r>
              <w:rPr>
                <w:b w:val="0"/>
                <w:sz w:val="28"/>
                <w:szCs w:val="36"/>
                <w:lang w:val="uk-UA"/>
              </w:rPr>
              <w:t>2.</w:t>
            </w:r>
            <w:r w:rsidR="00B509CF">
              <w:rPr>
                <w:b w:val="0"/>
                <w:sz w:val="28"/>
                <w:szCs w:val="36"/>
                <w:lang w:val="uk-UA"/>
              </w:rPr>
              <w:t xml:space="preserve"> </w:t>
            </w:r>
            <w:r w:rsidR="008853B5" w:rsidRPr="0019666E">
              <w:rPr>
                <w:b w:val="0"/>
                <w:sz w:val="28"/>
                <w:szCs w:val="36"/>
                <w:lang w:val="uk-UA"/>
              </w:rPr>
              <w:t>«Фізика</w:t>
            </w:r>
            <w:r w:rsidR="008853B5" w:rsidRPr="0019666E">
              <w:rPr>
                <w:sz w:val="28"/>
                <w:szCs w:val="36"/>
                <w:lang w:val="uk-UA"/>
              </w:rPr>
              <w:t>»</w:t>
            </w:r>
            <w:r w:rsidR="008853B5" w:rsidRPr="0019666E">
              <w:rPr>
                <w:b w:val="0"/>
                <w:sz w:val="28"/>
                <w:szCs w:val="36"/>
                <w:lang w:val="uk-UA"/>
              </w:rPr>
              <w:t xml:space="preserve"> підручник для 7</w:t>
            </w:r>
            <w:r w:rsidR="002652A9" w:rsidRPr="0019666E">
              <w:rPr>
                <w:b w:val="0"/>
                <w:sz w:val="28"/>
                <w:szCs w:val="36"/>
                <w:lang w:val="uk-UA"/>
              </w:rPr>
              <w:t xml:space="preserve"> </w:t>
            </w:r>
            <w:r w:rsidR="008853B5" w:rsidRPr="0019666E">
              <w:rPr>
                <w:b w:val="0"/>
                <w:sz w:val="28"/>
                <w:szCs w:val="36"/>
                <w:lang w:val="uk-UA"/>
              </w:rPr>
              <w:t>кла</w:t>
            </w:r>
            <w:r w:rsidR="002A5FBE" w:rsidRPr="0019666E">
              <w:rPr>
                <w:b w:val="0"/>
                <w:sz w:val="28"/>
                <w:szCs w:val="36"/>
                <w:lang w:val="uk-UA"/>
              </w:rPr>
              <w:t>су закладів загальної середньої</w:t>
            </w:r>
            <w:r w:rsidR="002652A9" w:rsidRPr="0019666E">
              <w:rPr>
                <w:b w:val="0"/>
                <w:sz w:val="28"/>
                <w:szCs w:val="36"/>
                <w:lang w:val="uk-UA"/>
              </w:rPr>
              <w:t xml:space="preserve"> </w:t>
            </w:r>
            <w:r w:rsidR="008853B5" w:rsidRPr="0019666E">
              <w:rPr>
                <w:b w:val="0"/>
                <w:sz w:val="28"/>
                <w:szCs w:val="36"/>
                <w:lang w:val="uk-UA"/>
              </w:rPr>
              <w:t>освіти</w:t>
            </w:r>
            <w:r w:rsidR="002652A9" w:rsidRPr="0019666E">
              <w:rPr>
                <w:b w:val="0"/>
                <w:sz w:val="28"/>
                <w:szCs w:val="36"/>
                <w:lang w:val="uk-UA"/>
              </w:rPr>
              <w:t xml:space="preserve"> </w:t>
            </w:r>
            <w:r w:rsidR="002A5FBE" w:rsidRPr="0019666E">
              <w:rPr>
                <w:b w:val="0"/>
                <w:sz w:val="28"/>
                <w:szCs w:val="36"/>
                <w:lang w:val="uk-UA"/>
              </w:rPr>
              <w:t>(авт.</w:t>
            </w:r>
            <w:r w:rsidR="002652A9" w:rsidRPr="0019666E">
              <w:rPr>
                <w:b w:val="0"/>
                <w:sz w:val="28"/>
                <w:szCs w:val="36"/>
                <w:lang w:val="uk-UA"/>
              </w:rPr>
              <w:t xml:space="preserve"> </w:t>
            </w:r>
            <w:r w:rsidR="007D0ACD">
              <w:rPr>
                <w:b w:val="0"/>
                <w:sz w:val="28"/>
                <w:szCs w:val="36"/>
                <w:lang w:val="uk-UA"/>
              </w:rPr>
              <w:t xml:space="preserve">Засєкіна Т. </w:t>
            </w:r>
            <w:r w:rsidR="002A5FBE" w:rsidRPr="0019666E">
              <w:rPr>
                <w:b w:val="0"/>
                <w:sz w:val="28"/>
                <w:szCs w:val="36"/>
                <w:lang w:val="uk-UA"/>
              </w:rPr>
              <w:t>М.,</w:t>
            </w:r>
            <w:r w:rsidR="002652A9" w:rsidRPr="0019666E">
              <w:rPr>
                <w:b w:val="0"/>
                <w:sz w:val="28"/>
                <w:szCs w:val="36"/>
                <w:lang w:val="uk-UA"/>
              </w:rPr>
              <w:t xml:space="preserve"> </w:t>
            </w:r>
            <w:r w:rsidR="002A5FBE" w:rsidRPr="0019666E">
              <w:rPr>
                <w:b w:val="0"/>
                <w:sz w:val="28"/>
                <w:szCs w:val="36"/>
                <w:lang w:val="uk-UA"/>
              </w:rPr>
              <w:t>Гвоздецький М</w:t>
            </w:r>
            <w:r w:rsidR="007D0ACD">
              <w:rPr>
                <w:b w:val="0"/>
                <w:sz w:val="28"/>
                <w:szCs w:val="36"/>
                <w:lang w:val="uk-UA"/>
              </w:rPr>
              <w:t xml:space="preserve">. </w:t>
            </w:r>
            <w:r w:rsidR="002A5FBE" w:rsidRPr="0019666E">
              <w:rPr>
                <w:b w:val="0"/>
                <w:sz w:val="28"/>
                <w:szCs w:val="36"/>
                <w:lang w:val="uk-UA"/>
              </w:rPr>
              <w:t>С.)</w:t>
            </w:r>
          </w:p>
          <w:p w:rsidR="009A55E3" w:rsidRDefault="00EB0210" w:rsidP="00713B49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8"/>
                <w:szCs w:val="36"/>
                <w:lang w:val="uk-UA"/>
              </w:rPr>
            </w:pPr>
            <w:r>
              <w:rPr>
                <w:b w:val="0"/>
                <w:sz w:val="28"/>
                <w:szCs w:val="36"/>
                <w:lang w:val="uk-UA"/>
              </w:rPr>
              <w:t>3.</w:t>
            </w:r>
            <w:r w:rsidR="007C5DF2">
              <w:rPr>
                <w:b w:val="0"/>
                <w:sz w:val="28"/>
                <w:szCs w:val="36"/>
                <w:lang w:val="uk-UA"/>
              </w:rPr>
              <w:t xml:space="preserve"> </w:t>
            </w:r>
            <w:r w:rsidR="009A55E3">
              <w:rPr>
                <w:b w:val="0"/>
                <w:sz w:val="28"/>
                <w:szCs w:val="36"/>
                <w:lang w:val="uk-UA"/>
              </w:rPr>
              <w:t>«Фізика»</w:t>
            </w:r>
            <w:r w:rsidR="007D0ACD">
              <w:rPr>
                <w:b w:val="0"/>
                <w:sz w:val="28"/>
                <w:szCs w:val="36"/>
                <w:lang w:val="uk-UA"/>
              </w:rPr>
              <w:t xml:space="preserve"> </w:t>
            </w:r>
            <w:r>
              <w:rPr>
                <w:b w:val="0"/>
                <w:sz w:val="28"/>
                <w:szCs w:val="36"/>
                <w:lang w:val="uk-UA"/>
              </w:rPr>
              <w:t>підручник для 7 класу закла</w:t>
            </w:r>
            <w:r w:rsidR="007D0ACD">
              <w:rPr>
                <w:b w:val="0"/>
                <w:sz w:val="28"/>
                <w:szCs w:val="36"/>
                <w:lang w:val="uk-UA"/>
              </w:rPr>
              <w:t xml:space="preserve">дів загальної середньої </w:t>
            </w:r>
            <w:r>
              <w:rPr>
                <w:b w:val="0"/>
                <w:sz w:val="28"/>
                <w:szCs w:val="36"/>
                <w:lang w:val="uk-UA"/>
              </w:rPr>
              <w:t>освіти (авт.Максимович З. Ю., Білик М. М., Варениця Л. В., Коваль Г</w:t>
            </w:r>
            <w:r w:rsidR="007D0ACD">
              <w:rPr>
                <w:b w:val="0"/>
                <w:sz w:val="28"/>
                <w:szCs w:val="36"/>
                <w:lang w:val="uk-UA"/>
              </w:rPr>
              <w:t xml:space="preserve">. </w:t>
            </w:r>
            <w:r>
              <w:rPr>
                <w:b w:val="0"/>
                <w:sz w:val="28"/>
                <w:szCs w:val="36"/>
                <w:lang w:val="uk-UA"/>
              </w:rPr>
              <w:t>С., М</w:t>
            </w:r>
            <w:r w:rsidR="00B509CF">
              <w:rPr>
                <w:b w:val="0"/>
                <w:sz w:val="28"/>
                <w:szCs w:val="36"/>
                <w:lang w:val="uk-UA"/>
              </w:rPr>
              <w:t>икитеєк О. М., Ординович М</w:t>
            </w:r>
            <w:r w:rsidR="007D0ACD">
              <w:rPr>
                <w:b w:val="0"/>
                <w:sz w:val="28"/>
                <w:szCs w:val="36"/>
                <w:lang w:val="uk-UA"/>
              </w:rPr>
              <w:t xml:space="preserve">. </w:t>
            </w:r>
            <w:r w:rsidR="00B509CF">
              <w:rPr>
                <w:b w:val="0"/>
                <w:sz w:val="28"/>
                <w:szCs w:val="36"/>
                <w:lang w:val="uk-UA"/>
              </w:rPr>
              <w:t>Б., Шевців В. Ф.)</w:t>
            </w:r>
          </w:p>
          <w:p w:rsidR="00B509CF" w:rsidRDefault="00B509CF" w:rsidP="00713B49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8"/>
                <w:szCs w:val="36"/>
                <w:lang w:val="uk-UA"/>
              </w:rPr>
            </w:pPr>
            <w:r>
              <w:rPr>
                <w:b w:val="0"/>
                <w:sz w:val="28"/>
                <w:szCs w:val="36"/>
                <w:lang w:val="uk-UA"/>
              </w:rPr>
              <w:t>4. «</w:t>
            </w:r>
            <w:r w:rsidR="007C5DF2">
              <w:rPr>
                <w:b w:val="0"/>
                <w:sz w:val="28"/>
                <w:szCs w:val="36"/>
                <w:lang w:val="uk-UA"/>
              </w:rPr>
              <w:t xml:space="preserve">Фізика» підручник для 7 класу закладів </w:t>
            </w:r>
            <w:r w:rsidR="00DD0673">
              <w:rPr>
                <w:b w:val="0"/>
                <w:sz w:val="28"/>
                <w:szCs w:val="36"/>
                <w:lang w:val="uk-UA"/>
              </w:rPr>
              <w:t>загальної середньої освіти (авт. Генденштейн Л. Е., Гринчишин Я. Т.0</w:t>
            </w:r>
          </w:p>
          <w:p w:rsidR="00DD0673" w:rsidRPr="0019666E" w:rsidRDefault="00DD0673" w:rsidP="00713B49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8"/>
                <w:szCs w:val="36"/>
                <w:lang w:val="uk-UA"/>
              </w:rPr>
            </w:pPr>
            <w:r>
              <w:rPr>
                <w:b w:val="0"/>
                <w:sz w:val="28"/>
                <w:szCs w:val="36"/>
                <w:lang w:val="uk-UA"/>
              </w:rPr>
              <w:t>5. «Фізика» підручник для 7 класу закладів загальної середньої освіти (авт.Гуз К. Ж., Сергієнко В. П., Ільченко О.Г.)</w:t>
            </w:r>
          </w:p>
          <w:p w:rsidR="00D96786" w:rsidRPr="002F1397" w:rsidRDefault="00177407" w:rsidP="00713B49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8"/>
                <w:szCs w:val="36"/>
                <w:lang w:val="uk-UA"/>
              </w:rPr>
            </w:pPr>
            <w:r w:rsidRPr="0019666E">
              <w:rPr>
                <w:iCs/>
                <w:sz w:val="28"/>
                <w:szCs w:val="28"/>
                <w:lang w:val="uk-UA"/>
              </w:rPr>
              <w:t>«Інформатика</w:t>
            </w:r>
            <w:r w:rsidR="00D96786" w:rsidRPr="0019666E">
              <w:rPr>
                <w:iCs/>
                <w:sz w:val="28"/>
                <w:szCs w:val="28"/>
                <w:lang w:val="uk-UA"/>
              </w:rPr>
              <w:t>»</w:t>
            </w:r>
          </w:p>
          <w:p w:rsidR="00D96786" w:rsidRPr="0019666E" w:rsidRDefault="00D96786" w:rsidP="00713B4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>1.</w:t>
            </w:r>
            <w:r w:rsidR="00C86FD0"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 xml:space="preserve"> «Інформатика» підручник для 7</w:t>
            </w:r>
            <w:r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 xml:space="preserve"> класу закладів загальної середн</w:t>
            </w:r>
            <w:r w:rsidR="002652A9"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>ьої освіти (авт. Ривкінд Й. Я.,Лисенко Т. І.,Чернікова Л. А.,</w:t>
            </w:r>
            <w:r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>Шакотько В. В.)</w:t>
            </w:r>
          </w:p>
          <w:p w:rsidR="00D96786" w:rsidRPr="0019666E" w:rsidRDefault="00C86FD0" w:rsidP="00713B4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>2. «Інформатика» підручник для 7</w:t>
            </w:r>
            <w:r w:rsidR="00D96786"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 xml:space="preserve"> класу закладів загальної середньої освіти (авт. Морзе Н. В., Барна О. В.)</w:t>
            </w:r>
          </w:p>
          <w:p w:rsidR="00D96786" w:rsidRPr="0019666E" w:rsidRDefault="00D96786" w:rsidP="00713B4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>3.</w:t>
            </w:r>
            <w:r w:rsidR="00C86FD0"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 xml:space="preserve"> «Інформатика» підручник для 7</w:t>
            </w:r>
            <w:r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 xml:space="preserve"> класу закладів загальної середньої освіти (авт. Бондаренко О. О., Ластовецький В. В., Пилипчук О. П., Шестопалов Є. А.)</w:t>
            </w:r>
          </w:p>
          <w:p w:rsidR="00CF0D90" w:rsidRDefault="00D96786" w:rsidP="00713B4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>4</w:t>
            </w:r>
            <w:r w:rsidR="00C86FD0"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>. «Інформатика» підручник для 7</w:t>
            </w:r>
            <w:r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 xml:space="preserve"> класу закладів загально</w:t>
            </w:r>
            <w:r w:rsidR="007F7B33"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>ї середньої освіти (авт. Коршунова О. В., Завадський І.О.</w:t>
            </w:r>
            <w:r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>)</w:t>
            </w:r>
          </w:p>
          <w:p w:rsidR="0097752C" w:rsidRDefault="0023140E" w:rsidP="00713B4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>5</w:t>
            </w:r>
            <w:r w:rsidR="0097752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>. «Інформатика» підручник для 7 класу закладів загальної середньої освіти (авт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>. Джон Ендрю Біос.)</w:t>
            </w:r>
          </w:p>
          <w:p w:rsidR="0023140E" w:rsidRPr="0019666E" w:rsidRDefault="0023140E" w:rsidP="00713B4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>6. «Інформатика» підручник для 7 класу закладів загальної середньої освіти (авт.Тріщук І. В., Лазарець О. Ю.)</w:t>
            </w:r>
          </w:p>
          <w:p w:rsidR="00F00AC6" w:rsidRPr="0019666E" w:rsidRDefault="00177407" w:rsidP="001E4D86">
            <w:pPr>
              <w:spacing w:after="0"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uk-UA" w:eastAsia="ru-RU"/>
              </w:rPr>
            </w:pPr>
            <w:r w:rsidRPr="0019666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«Хімія</w:t>
            </w:r>
            <w:r w:rsidR="00F00AC6" w:rsidRPr="0019666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»</w:t>
            </w:r>
          </w:p>
          <w:p w:rsidR="00F00AC6" w:rsidRPr="0019666E" w:rsidRDefault="00177407" w:rsidP="001E4D86">
            <w:pPr>
              <w:pStyle w:val="1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b w:val="0"/>
                <w:sz w:val="28"/>
                <w:szCs w:val="28"/>
                <w:lang w:val="uk-UA"/>
              </w:rPr>
            </w:pPr>
            <w:r w:rsidRPr="0019666E">
              <w:rPr>
                <w:b w:val="0"/>
                <w:sz w:val="28"/>
                <w:szCs w:val="28"/>
                <w:lang w:val="uk-UA"/>
              </w:rPr>
              <w:t>«Хімія» підручник для 7</w:t>
            </w:r>
            <w:r w:rsidR="00F00AC6" w:rsidRPr="0019666E">
              <w:rPr>
                <w:b w:val="0"/>
                <w:sz w:val="28"/>
                <w:szCs w:val="28"/>
                <w:lang w:val="uk-UA"/>
              </w:rPr>
              <w:t xml:space="preserve"> класу закладів загальн</w:t>
            </w:r>
            <w:r w:rsidR="000252A1" w:rsidRPr="0019666E">
              <w:rPr>
                <w:b w:val="0"/>
                <w:sz w:val="28"/>
                <w:szCs w:val="28"/>
                <w:lang w:val="uk-UA"/>
              </w:rPr>
              <w:t>ої середньої освіти (авт. Григороч О. В</w:t>
            </w:r>
            <w:r w:rsidR="00F00AC6" w:rsidRPr="0019666E">
              <w:rPr>
                <w:b w:val="0"/>
                <w:sz w:val="28"/>
                <w:szCs w:val="28"/>
                <w:lang w:val="uk-UA"/>
              </w:rPr>
              <w:t>.</w:t>
            </w:r>
            <w:r w:rsidR="000252A1" w:rsidRPr="0019666E">
              <w:rPr>
                <w:b w:val="0"/>
                <w:sz w:val="28"/>
                <w:szCs w:val="28"/>
                <w:lang w:val="uk-UA"/>
              </w:rPr>
              <w:t>, Недоруб О.Ю.</w:t>
            </w:r>
            <w:r w:rsidR="00F00AC6" w:rsidRPr="0019666E">
              <w:rPr>
                <w:b w:val="0"/>
                <w:sz w:val="28"/>
                <w:szCs w:val="28"/>
                <w:lang w:val="uk-UA"/>
              </w:rPr>
              <w:t>)</w:t>
            </w:r>
          </w:p>
          <w:p w:rsidR="00F00AC6" w:rsidRDefault="00177407" w:rsidP="008853B5">
            <w:pPr>
              <w:pStyle w:val="1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b w:val="0"/>
                <w:sz w:val="28"/>
                <w:szCs w:val="28"/>
                <w:lang w:val="uk-UA"/>
              </w:rPr>
            </w:pPr>
            <w:r w:rsidRPr="0019666E">
              <w:rPr>
                <w:b w:val="0"/>
                <w:sz w:val="28"/>
                <w:szCs w:val="28"/>
                <w:lang w:val="uk-UA"/>
              </w:rPr>
              <w:t>«Хімія» підручник для 7</w:t>
            </w:r>
            <w:r w:rsidR="00F00AC6" w:rsidRPr="0019666E">
              <w:rPr>
                <w:b w:val="0"/>
                <w:sz w:val="28"/>
                <w:szCs w:val="28"/>
                <w:lang w:val="uk-UA"/>
              </w:rPr>
              <w:t xml:space="preserve"> класу закладів загальн</w:t>
            </w:r>
            <w:r w:rsidR="000252A1" w:rsidRPr="0019666E">
              <w:rPr>
                <w:b w:val="0"/>
                <w:sz w:val="28"/>
                <w:szCs w:val="28"/>
                <w:lang w:val="uk-UA"/>
              </w:rPr>
              <w:t>ої середньої освіти (авт. Мідак</w:t>
            </w:r>
            <w:r w:rsidR="008853B5" w:rsidRPr="0019666E">
              <w:rPr>
                <w:b w:val="0"/>
                <w:sz w:val="28"/>
                <w:szCs w:val="28"/>
                <w:lang w:val="uk-UA"/>
              </w:rPr>
              <w:t xml:space="preserve"> Л.Я.,Кузишин О.В.,Пахомов Ю.Д.,Буждиган Х.В</w:t>
            </w:r>
            <w:r w:rsidR="00F00AC6" w:rsidRPr="0019666E">
              <w:rPr>
                <w:b w:val="0"/>
                <w:sz w:val="28"/>
                <w:szCs w:val="28"/>
                <w:lang w:val="uk-UA"/>
              </w:rPr>
              <w:t>.)</w:t>
            </w:r>
          </w:p>
          <w:p w:rsidR="00FD4A1B" w:rsidRDefault="00FD4A1B" w:rsidP="008853B5">
            <w:pPr>
              <w:pStyle w:val="1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«Хімія» підручник для 7 класу закладів загальної середньої освіти (авт. Попель П. П., Крикля Л. С.)</w:t>
            </w:r>
          </w:p>
          <w:p w:rsidR="00FD4A1B" w:rsidRDefault="00FD4A1B" w:rsidP="008853B5">
            <w:pPr>
              <w:pStyle w:val="1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«Хімія» підручник для 7 класу закладів загальної середньої освіти (авт. Ярошенко О. Г., Коршевнюк Т. В.)</w:t>
            </w:r>
          </w:p>
          <w:p w:rsidR="00FD4A1B" w:rsidRPr="0019666E" w:rsidRDefault="00FD4A1B" w:rsidP="008853B5">
            <w:pPr>
              <w:pStyle w:val="1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«Хімія» підручник для 7 класу закладу загальної середньої освіти (авт. Лашевська Г. А.)</w:t>
            </w:r>
          </w:p>
          <w:p w:rsidR="00670EF0" w:rsidRPr="0019666E" w:rsidRDefault="00800842" w:rsidP="00713B49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8"/>
                <w:szCs w:val="28"/>
                <w:lang w:val="uk-UA"/>
              </w:rPr>
            </w:pPr>
            <w:r w:rsidRPr="00FD4A1B">
              <w:rPr>
                <w:bCs w:val="0"/>
                <w:sz w:val="28"/>
                <w:szCs w:val="36"/>
                <w:lang w:val="uk-UA"/>
              </w:rPr>
              <w:t>«Англійська мова</w:t>
            </w:r>
            <w:r w:rsidR="00670EF0" w:rsidRPr="00FD4A1B">
              <w:rPr>
                <w:bCs w:val="0"/>
                <w:sz w:val="28"/>
                <w:szCs w:val="36"/>
                <w:lang w:val="uk-UA"/>
              </w:rPr>
              <w:t>»</w:t>
            </w:r>
          </w:p>
          <w:p w:rsidR="00670EF0" w:rsidRPr="0019666E" w:rsidRDefault="00670EF0" w:rsidP="008E40F1">
            <w:pPr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ind w:left="0" w:firstLine="0"/>
              <w:jc w:val="both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36"/>
                <w:lang w:val="uk-UA"/>
              </w:rPr>
            </w:pPr>
            <w:r w:rsidRPr="0019666E">
              <w:rPr>
                <w:rFonts w:ascii="Times New Roman" w:hAnsi="Times New Roman" w:cs="Times New Roman"/>
                <w:bCs/>
                <w:kern w:val="36"/>
                <w:sz w:val="28"/>
                <w:szCs w:val="36"/>
                <w:lang w:val="uk-UA"/>
              </w:rPr>
              <w:t xml:space="preserve">«Англійська </w:t>
            </w:r>
            <w:r w:rsidR="002F7892" w:rsidRPr="0019666E">
              <w:rPr>
                <w:rFonts w:ascii="Times New Roman" w:hAnsi="Times New Roman" w:cs="Times New Roman"/>
                <w:bCs/>
                <w:kern w:val="36"/>
                <w:sz w:val="28"/>
                <w:szCs w:val="36"/>
                <w:lang w:val="uk-UA"/>
              </w:rPr>
              <w:t>мова (7-й рік навчання)» підручник для 7</w:t>
            </w:r>
            <w:r w:rsidRPr="0019666E">
              <w:rPr>
                <w:rFonts w:ascii="Times New Roman" w:hAnsi="Times New Roman" w:cs="Times New Roman"/>
                <w:bCs/>
                <w:kern w:val="36"/>
                <w:sz w:val="28"/>
                <w:szCs w:val="36"/>
                <w:lang w:val="uk-UA"/>
              </w:rPr>
              <w:t xml:space="preserve"> класу закладів загальної се</w:t>
            </w:r>
            <w:r w:rsidR="002F7892" w:rsidRPr="0019666E">
              <w:rPr>
                <w:rFonts w:ascii="Times New Roman" w:hAnsi="Times New Roman" w:cs="Times New Roman"/>
                <w:bCs/>
                <w:kern w:val="36"/>
                <w:sz w:val="28"/>
                <w:szCs w:val="36"/>
                <w:lang w:val="uk-UA"/>
              </w:rPr>
              <w:t>ре</w:t>
            </w:r>
            <w:r w:rsidR="007F5486" w:rsidRPr="0019666E">
              <w:rPr>
                <w:rFonts w:ascii="Times New Roman" w:hAnsi="Times New Roman" w:cs="Times New Roman"/>
                <w:bCs/>
                <w:kern w:val="36"/>
                <w:sz w:val="28"/>
                <w:szCs w:val="36"/>
                <w:lang w:val="uk-UA"/>
              </w:rPr>
              <w:t xml:space="preserve">дньої освіти (з </w:t>
            </w:r>
            <w:r w:rsidR="002F7892" w:rsidRPr="0019666E">
              <w:rPr>
                <w:rFonts w:ascii="Times New Roman" w:hAnsi="Times New Roman" w:cs="Times New Roman"/>
                <w:bCs/>
                <w:kern w:val="36"/>
                <w:sz w:val="28"/>
                <w:szCs w:val="36"/>
                <w:lang w:val="uk-UA"/>
              </w:rPr>
              <w:t>аудіосупроводом</w:t>
            </w:r>
            <w:r w:rsidRPr="0019666E">
              <w:rPr>
                <w:rFonts w:ascii="Times New Roman" w:hAnsi="Times New Roman" w:cs="Times New Roman"/>
                <w:bCs/>
                <w:kern w:val="36"/>
                <w:sz w:val="28"/>
                <w:szCs w:val="36"/>
                <w:lang w:val="uk-UA"/>
              </w:rPr>
              <w:t>)</w:t>
            </w:r>
            <w:r w:rsidR="002F7892" w:rsidRPr="0019666E">
              <w:rPr>
                <w:rFonts w:ascii="Times New Roman" w:hAnsi="Times New Roman" w:cs="Times New Roman"/>
                <w:bCs/>
                <w:kern w:val="36"/>
                <w:sz w:val="28"/>
                <w:szCs w:val="36"/>
                <w:lang w:val="uk-UA"/>
              </w:rPr>
              <w:t>(авт.</w:t>
            </w:r>
            <w:r w:rsidR="002652A9" w:rsidRPr="0019666E">
              <w:rPr>
                <w:rFonts w:ascii="Times New Roman" w:hAnsi="Times New Roman" w:cs="Times New Roman"/>
                <w:bCs/>
                <w:kern w:val="36"/>
                <w:sz w:val="28"/>
                <w:szCs w:val="36"/>
                <w:lang w:val="uk-UA"/>
              </w:rPr>
              <w:t xml:space="preserve"> </w:t>
            </w:r>
            <w:r w:rsidR="002F7892" w:rsidRPr="0019666E">
              <w:rPr>
                <w:rFonts w:ascii="Times New Roman" w:hAnsi="Times New Roman" w:cs="Times New Roman"/>
                <w:bCs/>
                <w:kern w:val="36"/>
                <w:sz w:val="28"/>
                <w:szCs w:val="36"/>
                <w:lang w:val="uk-UA"/>
              </w:rPr>
              <w:t>Мітчелл Г.К.,</w:t>
            </w:r>
            <w:r w:rsidR="002652A9" w:rsidRPr="0019666E">
              <w:rPr>
                <w:rFonts w:ascii="Times New Roman" w:hAnsi="Times New Roman" w:cs="Times New Roman"/>
                <w:bCs/>
                <w:kern w:val="36"/>
                <w:sz w:val="28"/>
                <w:szCs w:val="36"/>
                <w:lang w:val="uk-UA"/>
              </w:rPr>
              <w:t xml:space="preserve"> </w:t>
            </w:r>
            <w:r w:rsidR="002F7892" w:rsidRPr="0019666E">
              <w:rPr>
                <w:rFonts w:ascii="Times New Roman" w:hAnsi="Times New Roman" w:cs="Times New Roman"/>
                <w:bCs/>
                <w:kern w:val="36"/>
                <w:sz w:val="28"/>
                <w:szCs w:val="36"/>
                <w:lang w:val="uk-UA"/>
              </w:rPr>
              <w:t>Марілені Малкогіанні</w:t>
            </w:r>
            <w:r w:rsidR="007F5486" w:rsidRPr="0019666E">
              <w:rPr>
                <w:rFonts w:ascii="Times New Roman" w:hAnsi="Times New Roman" w:cs="Times New Roman"/>
                <w:bCs/>
                <w:kern w:val="36"/>
                <w:sz w:val="28"/>
                <w:szCs w:val="36"/>
                <w:lang w:val="uk-UA"/>
              </w:rPr>
              <w:t>)</w:t>
            </w:r>
          </w:p>
          <w:p w:rsidR="00670EF0" w:rsidRPr="0019666E" w:rsidRDefault="007F5486" w:rsidP="008E40F1">
            <w:pPr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ind w:left="0" w:firstLine="0"/>
              <w:jc w:val="both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36"/>
                <w:lang w:val="uk-UA"/>
              </w:rPr>
            </w:pPr>
            <w:r w:rsidRPr="0019666E">
              <w:rPr>
                <w:rFonts w:ascii="Times New Roman" w:hAnsi="Times New Roman" w:cs="Times New Roman"/>
                <w:bCs/>
                <w:kern w:val="36"/>
                <w:sz w:val="28"/>
                <w:szCs w:val="36"/>
                <w:lang w:val="uk-UA"/>
              </w:rPr>
              <w:t>«Англійська мова (7</w:t>
            </w:r>
            <w:r w:rsidR="00670EF0" w:rsidRPr="0019666E">
              <w:rPr>
                <w:rFonts w:ascii="Times New Roman" w:hAnsi="Times New Roman" w:cs="Times New Roman"/>
                <w:bCs/>
                <w:kern w:val="36"/>
                <w:sz w:val="28"/>
                <w:szCs w:val="36"/>
                <w:lang w:val="uk-UA"/>
              </w:rPr>
              <w:t>-</w:t>
            </w:r>
            <w:r w:rsidRPr="0019666E">
              <w:rPr>
                <w:rFonts w:ascii="Times New Roman" w:hAnsi="Times New Roman" w:cs="Times New Roman"/>
                <w:bCs/>
                <w:kern w:val="36"/>
                <w:sz w:val="28"/>
                <w:szCs w:val="36"/>
                <w:lang w:val="uk-UA"/>
              </w:rPr>
              <w:t>й рік навчання)» підручник для 7</w:t>
            </w:r>
            <w:r w:rsidR="00670EF0" w:rsidRPr="0019666E">
              <w:rPr>
                <w:rFonts w:ascii="Times New Roman" w:hAnsi="Times New Roman" w:cs="Times New Roman"/>
                <w:bCs/>
                <w:kern w:val="36"/>
                <w:sz w:val="28"/>
                <w:szCs w:val="36"/>
                <w:lang w:val="uk-UA"/>
              </w:rPr>
              <w:t xml:space="preserve"> класу закладів загальної</w:t>
            </w:r>
            <w:r w:rsidRPr="0019666E">
              <w:rPr>
                <w:rFonts w:ascii="Times New Roman" w:hAnsi="Times New Roman" w:cs="Times New Roman"/>
                <w:bCs/>
                <w:kern w:val="36"/>
                <w:sz w:val="28"/>
                <w:szCs w:val="36"/>
                <w:lang w:val="uk-UA"/>
              </w:rPr>
              <w:t xml:space="preserve"> середньої освіти (з аудіосупроводом) (авт. Коста Д</w:t>
            </w:r>
            <w:r w:rsidR="00670EF0" w:rsidRPr="0019666E">
              <w:rPr>
                <w:rFonts w:ascii="Times New Roman" w:hAnsi="Times New Roman" w:cs="Times New Roman"/>
                <w:bCs/>
                <w:kern w:val="36"/>
                <w:sz w:val="28"/>
                <w:szCs w:val="36"/>
                <w:lang w:val="uk-UA"/>
              </w:rPr>
              <w:t>.</w:t>
            </w:r>
            <w:r w:rsidRPr="0019666E">
              <w:rPr>
                <w:rFonts w:ascii="Times New Roman" w:hAnsi="Times New Roman" w:cs="Times New Roman"/>
                <w:bCs/>
                <w:kern w:val="36"/>
                <w:sz w:val="28"/>
                <w:szCs w:val="36"/>
                <w:lang w:val="uk-UA"/>
              </w:rPr>
              <w:t>, Вільямс</w:t>
            </w:r>
            <w:r w:rsidR="00670EF0" w:rsidRPr="0019666E">
              <w:rPr>
                <w:rFonts w:ascii="Times New Roman" w:hAnsi="Times New Roman" w:cs="Times New Roman"/>
                <w:bCs/>
                <w:kern w:val="36"/>
                <w:sz w:val="28"/>
                <w:szCs w:val="36"/>
                <w:lang w:val="uk-UA"/>
              </w:rPr>
              <w:t xml:space="preserve"> М.</w:t>
            </w:r>
            <w:r w:rsidRPr="0019666E">
              <w:rPr>
                <w:rFonts w:ascii="Times New Roman" w:hAnsi="Times New Roman" w:cs="Times New Roman"/>
                <w:bCs/>
                <w:kern w:val="36"/>
                <w:sz w:val="28"/>
                <w:szCs w:val="36"/>
                <w:lang w:val="uk-UA"/>
              </w:rPr>
              <w:t>,</w:t>
            </w:r>
            <w:r w:rsidR="002652A9" w:rsidRPr="0019666E">
              <w:rPr>
                <w:rFonts w:ascii="Times New Roman" w:hAnsi="Times New Roman" w:cs="Times New Roman"/>
                <w:bCs/>
                <w:kern w:val="36"/>
                <w:sz w:val="28"/>
                <w:szCs w:val="36"/>
                <w:lang w:val="uk-UA"/>
              </w:rPr>
              <w:t xml:space="preserve"> </w:t>
            </w:r>
            <w:r w:rsidRPr="0019666E">
              <w:rPr>
                <w:rFonts w:ascii="Times New Roman" w:hAnsi="Times New Roman" w:cs="Times New Roman"/>
                <w:bCs/>
                <w:kern w:val="36"/>
                <w:sz w:val="28"/>
                <w:szCs w:val="36"/>
                <w:lang w:val="uk-UA"/>
              </w:rPr>
              <w:t>Скрипник І</w:t>
            </w:r>
            <w:r w:rsidR="002652A9" w:rsidRPr="0019666E">
              <w:rPr>
                <w:rFonts w:ascii="Times New Roman" w:hAnsi="Times New Roman" w:cs="Times New Roman"/>
                <w:bCs/>
                <w:kern w:val="36"/>
                <w:sz w:val="28"/>
                <w:szCs w:val="36"/>
                <w:lang w:val="uk-UA"/>
              </w:rPr>
              <w:t>.</w:t>
            </w:r>
            <w:r w:rsidR="00670EF0" w:rsidRPr="0019666E">
              <w:rPr>
                <w:rFonts w:ascii="Times New Roman" w:hAnsi="Times New Roman" w:cs="Times New Roman"/>
                <w:bCs/>
                <w:kern w:val="36"/>
                <w:sz w:val="28"/>
                <w:szCs w:val="36"/>
                <w:lang w:val="uk-UA"/>
              </w:rPr>
              <w:t>)</w:t>
            </w:r>
          </w:p>
          <w:p w:rsidR="00670EF0" w:rsidRDefault="007F5486" w:rsidP="008E40F1">
            <w:pPr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ind w:left="0" w:firstLine="0"/>
              <w:jc w:val="both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36"/>
                <w:lang w:val="uk-UA"/>
              </w:rPr>
            </w:pPr>
            <w:r w:rsidRPr="0019666E">
              <w:rPr>
                <w:rFonts w:ascii="Times New Roman" w:hAnsi="Times New Roman" w:cs="Times New Roman"/>
                <w:bCs/>
                <w:kern w:val="36"/>
                <w:sz w:val="28"/>
                <w:szCs w:val="36"/>
                <w:lang w:val="uk-UA"/>
              </w:rPr>
              <w:t>«Англійська мова (7</w:t>
            </w:r>
            <w:r w:rsidR="00670EF0" w:rsidRPr="0019666E">
              <w:rPr>
                <w:rFonts w:ascii="Times New Roman" w:hAnsi="Times New Roman" w:cs="Times New Roman"/>
                <w:bCs/>
                <w:kern w:val="36"/>
                <w:sz w:val="28"/>
                <w:szCs w:val="36"/>
                <w:lang w:val="uk-UA"/>
              </w:rPr>
              <w:t>-й рік нав</w:t>
            </w:r>
            <w:r w:rsidRPr="0019666E">
              <w:rPr>
                <w:rFonts w:ascii="Times New Roman" w:hAnsi="Times New Roman" w:cs="Times New Roman"/>
                <w:bCs/>
                <w:kern w:val="36"/>
                <w:sz w:val="28"/>
                <w:szCs w:val="36"/>
                <w:lang w:val="uk-UA"/>
              </w:rPr>
              <w:t>чання)» підручник для 7</w:t>
            </w:r>
            <w:r w:rsidR="00670EF0" w:rsidRPr="0019666E">
              <w:rPr>
                <w:rFonts w:ascii="Times New Roman" w:hAnsi="Times New Roman" w:cs="Times New Roman"/>
                <w:bCs/>
                <w:kern w:val="36"/>
                <w:sz w:val="28"/>
                <w:szCs w:val="36"/>
                <w:lang w:val="uk-UA"/>
              </w:rPr>
              <w:t xml:space="preserve"> класу закладів загальної с</w:t>
            </w:r>
            <w:r w:rsidRPr="0019666E">
              <w:rPr>
                <w:rFonts w:ascii="Times New Roman" w:hAnsi="Times New Roman" w:cs="Times New Roman"/>
                <w:bCs/>
                <w:kern w:val="36"/>
                <w:sz w:val="28"/>
                <w:szCs w:val="36"/>
                <w:lang w:val="uk-UA"/>
              </w:rPr>
              <w:t>ередньої освіти</w:t>
            </w:r>
            <w:r w:rsidR="002652A9" w:rsidRPr="0019666E">
              <w:rPr>
                <w:rFonts w:ascii="Times New Roman" w:hAnsi="Times New Roman" w:cs="Times New Roman"/>
                <w:bCs/>
                <w:kern w:val="36"/>
                <w:sz w:val="28"/>
                <w:szCs w:val="36"/>
                <w:lang w:val="uk-UA"/>
              </w:rPr>
              <w:t xml:space="preserve"> </w:t>
            </w:r>
            <w:r w:rsidRPr="0019666E">
              <w:rPr>
                <w:rFonts w:ascii="Times New Roman" w:hAnsi="Times New Roman" w:cs="Times New Roman"/>
                <w:bCs/>
                <w:kern w:val="36"/>
                <w:sz w:val="28"/>
                <w:szCs w:val="36"/>
                <w:lang w:val="uk-UA"/>
              </w:rPr>
              <w:t>(з аудіо</w:t>
            </w:r>
            <w:r w:rsidR="000D2D8E" w:rsidRPr="0019666E">
              <w:rPr>
                <w:rFonts w:ascii="Times New Roman" w:hAnsi="Times New Roman" w:cs="Times New Roman"/>
                <w:bCs/>
                <w:kern w:val="36"/>
                <w:sz w:val="28"/>
                <w:szCs w:val="36"/>
                <w:lang w:val="uk-UA"/>
              </w:rPr>
              <w:t>супроводом)</w:t>
            </w:r>
            <w:r w:rsidRPr="0019666E">
              <w:rPr>
                <w:rFonts w:ascii="Times New Roman" w:hAnsi="Times New Roman" w:cs="Times New Roman"/>
                <w:bCs/>
                <w:kern w:val="36"/>
                <w:sz w:val="28"/>
                <w:szCs w:val="36"/>
                <w:lang w:val="uk-UA"/>
              </w:rPr>
              <w:t xml:space="preserve"> (авт. Левіс Н., Сімонс Д</w:t>
            </w:r>
            <w:r w:rsidR="00670EF0" w:rsidRPr="0019666E">
              <w:rPr>
                <w:rFonts w:ascii="Times New Roman" w:hAnsi="Times New Roman" w:cs="Times New Roman"/>
                <w:bCs/>
                <w:kern w:val="36"/>
                <w:sz w:val="28"/>
                <w:szCs w:val="36"/>
                <w:lang w:val="uk-UA"/>
              </w:rPr>
              <w:t>.</w:t>
            </w:r>
            <w:r w:rsidRPr="0019666E">
              <w:rPr>
                <w:rFonts w:ascii="Times New Roman" w:hAnsi="Times New Roman" w:cs="Times New Roman"/>
                <w:bCs/>
                <w:kern w:val="36"/>
                <w:sz w:val="28"/>
                <w:szCs w:val="36"/>
                <w:lang w:val="uk-UA"/>
              </w:rPr>
              <w:t>, Любченко О.С</w:t>
            </w:r>
            <w:r w:rsidR="00670EF0" w:rsidRPr="0019666E">
              <w:rPr>
                <w:rFonts w:ascii="Times New Roman" w:hAnsi="Times New Roman" w:cs="Times New Roman"/>
                <w:bCs/>
                <w:kern w:val="36"/>
                <w:sz w:val="28"/>
                <w:szCs w:val="36"/>
                <w:lang w:val="uk-UA"/>
              </w:rPr>
              <w:t>)</w:t>
            </w:r>
          </w:p>
          <w:p w:rsidR="00E5188C" w:rsidRDefault="00E5188C" w:rsidP="008E40F1">
            <w:pPr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ind w:left="0" w:firstLine="0"/>
              <w:jc w:val="both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8"/>
                <w:szCs w:val="36"/>
                <w:lang w:val="uk-UA"/>
              </w:rPr>
              <w:t>«Англійська мова (7-й рік навчання)» підручник для 7 класу закладів загальної середньої освіти (з аудіосупроводом) (авт. Карпюк О. Д., Карпюк К. Т.)</w:t>
            </w:r>
          </w:p>
          <w:p w:rsidR="00E5188C" w:rsidRPr="0019666E" w:rsidRDefault="00E5188C" w:rsidP="008E40F1">
            <w:pPr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ind w:left="0" w:firstLine="0"/>
              <w:jc w:val="both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8"/>
                <w:szCs w:val="36"/>
                <w:lang w:val="uk-UA"/>
              </w:rPr>
              <w:t xml:space="preserve">«Англійська мова (7-й рік навчання)» підручник для 7 класу закладів загальної середньої освіти (з аудіосупроводом) (авт. Сільвія </w:t>
            </w:r>
            <w:r w:rsidR="00CD3C46">
              <w:rPr>
                <w:rFonts w:ascii="Times New Roman" w:hAnsi="Times New Roman" w:cs="Times New Roman"/>
                <w:bCs/>
                <w:kern w:val="36"/>
                <w:sz w:val="28"/>
                <w:szCs w:val="36"/>
                <w:lang w:val="uk-UA"/>
              </w:rPr>
              <w:t>Уілдон., Пол Шиптон.)</w:t>
            </w:r>
          </w:p>
          <w:p w:rsidR="003E0151" w:rsidRPr="0019666E" w:rsidRDefault="003E0151" w:rsidP="001E4D86">
            <w:pPr>
              <w:pStyle w:val="1"/>
              <w:shd w:val="clear" w:color="auto" w:fill="FFFFFF"/>
              <w:spacing w:before="0" w:beforeAutospacing="0" w:after="0" w:afterAutospacing="0"/>
              <w:ind w:left="142"/>
              <w:jc w:val="both"/>
              <w:rPr>
                <w:b w:val="0"/>
                <w:sz w:val="28"/>
                <w:szCs w:val="28"/>
                <w:lang w:val="uk-UA"/>
              </w:rPr>
            </w:pPr>
            <w:r w:rsidRPr="0019666E">
              <w:rPr>
                <w:b w:val="0"/>
                <w:sz w:val="28"/>
                <w:szCs w:val="28"/>
                <w:lang w:val="uk-UA"/>
              </w:rPr>
              <w:t xml:space="preserve">- </w:t>
            </w:r>
            <w:r w:rsidR="005A4A65" w:rsidRPr="0019666E">
              <w:rPr>
                <w:sz w:val="28"/>
                <w:szCs w:val="28"/>
                <w:lang w:val="uk-UA"/>
              </w:rPr>
              <w:t>«Алгебра»</w:t>
            </w:r>
          </w:p>
          <w:p w:rsidR="001A0129" w:rsidRPr="0019666E" w:rsidRDefault="001A0129" w:rsidP="001E4D86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8"/>
                <w:szCs w:val="28"/>
                <w:lang w:val="uk-UA"/>
              </w:rPr>
            </w:pPr>
            <w:r w:rsidRPr="0019666E">
              <w:rPr>
                <w:b w:val="0"/>
                <w:sz w:val="28"/>
                <w:szCs w:val="28"/>
                <w:lang w:val="uk-UA"/>
              </w:rPr>
              <w:t>1. «</w:t>
            </w:r>
            <w:r w:rsidR="005A4A65" w:rsidRPr="0019666E">
              <w:rPr>
                <w:b w:val="0"/>
                <w:sz w:val="28"/>
                <w:szCs w:val="28"/>
                <w:lang w:val="uk-UA"/>
              </w:rPr>
              <w:t>Алгебра</w:t>
            </w:r>
            <w:r w:rsidR="005A4A65" w:rsidRPr="0019666E">
              <w:rPr>
                <w:sz w:val="28"/>
                <w:szCs w:val="28"/>
                <w:lang w:val="uk-UA"/>
              </w:rPr>
              <w:t>»</w:t>
            </w:r>
            <w:r w:rsidRPr="0019666E">
              <w:rPr>
                <w:b w:val="0"/>
                <w:sz w:val="28"/>
                <w:szCs w:val="28"/>
              </w:rPr>
              <w:t xml:space="preserve"> підручник для </w:t>
            </w:r>
            <w:r w:rsidR="00713B49" w:rsidRPr="0019666E">
              <w:rPr>
                <w:b w:val="0"/>
                <w:sz w:val="28"/>
                <w:szCs w:val="28"/>
                <w:lang w:val="uk-UA"/>
              </w:rPr>
              <w:t>7</w:t>
            </w:r>
            <w:r w:rsidRPr="0019666E">
              <w:rPr>
                <w:b w:val="0"/>
                <w:sz w:val="28"/>
                <w:szCs w:val="28"/>
              </w:rPr>
              <w:t xml:space="preserve"> класу закладів загальної середньої освіти (авт.</w:t>
            </w:r>
            <w:r w:rsidR="005A4A65" w:rsidRPr="0019666E">
              <w:rPr>
                <w:b w:val="0"/>
                <w:sz w:val="28"/>
                <w:szCs w:val="28"/>
                <w:lang w:val="uk-UA"/>
              </w:rPr>
              <w:t xml:space="preserve"> Істер О.С.)</w:t>
            </w:r>
          </w:p>
          <w:p w:rsidR="005A4A65" w:rsidRPr="0019666E" w:rsidRDefault="001A0129" w:rsidP="005A4A65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8"/>
                <w:szCs w:val="28"/>
                <w:lang w:val="uk-UA"/>
              </w:rPr>
            </w:pPr>
            <w:r w:rsidRPr="0019666E">
              <w:rPr>
                <w:b w:val="0"/>
                <w:sz w:val="28"/>
                <w:szCs w:val="28"/>
                <w:lang w:val="uk-UA"/>
              </w:rPr>
              <w:t xml:space="preserve">2. </w:t>
            </w:r>
            <w:r w:rsidR="005A4A65" w:rsidRPr="0019666E">
              <w:rPr>
                <w:b w:val="0"/>
                <w:sz w:val="28"/>
                <w:szCs w:val="28"/>
                <w:lang w:val="uk-UA"/>
              </w:rPr>
              <w:t>«Алгебра</w:t>
            </w:r>
            <w:r w:rsidR="005A4A65" w:rsidRPr="0019666E">
              <w:rPr>
                <w:sz w:val="28"/>
                <w:szCs w:val="28"/>
                <w:lang w:val="uk-UA"/>
              </w:rPr>
              <w:t>»</w:t>
            </w:r>
            <w:r w:rsidR="005A4A65" w:rsidRPr="0019666E">
              <w:rPr>
                <w:b w:val="0"/>
                <w:sz w:val="28"/>
                <w:szCs w:val="28"/>
              </w:rPr>
              <w:t xml:space="preserve"> підручник для </w:t>
            </w:r>
            <w:r w:rsidR="005A4A65" w:rsidRPr="0019666E">
              <w:rPr>
                <w:b w:val="0"/>
                <w:sz w:val="28"/>
                <w:szCs w:val="28"/>
                <w:lang w:val="uk-UA"/>
              </w:rPr>
              <w:t>7</w:t>
            </w:r>
            <w:r w:rsidR="005A4A65" w:rsidRPr="0019666E">
              <w:rPr>
                <w:b w:val="0"/>
                <w:sz w:val="28"/>
                <w:szCs w:val="28"/>
              </w:rPr>
              <w:t xml:space="preserve"> класу закладів загальної середньої освіти (авт. </w:t>
            </w:r>
            <w:r w:rsidR="005A4A65" w:rsidRPr="0019666E">
              <w:rPr>
                <w:b w:val="0"/>
                <w:sz w:val="28"/>
                <w:szCs w:val="28"/>
                <w:lang w:val="uk-UA"/>
              </w:rPr>
              <w:t>Тарасенкова Н.А., Акуленко І.А., Данько О.А., Коломієць О.М., Богатирьова І.М., Сердюк З.О.)</w:t>
            </w:r>
          </w:p>
          <w:p w:rsidR="001A0129" w:rsidRPr="0019666E" w:rsidRDefault="001A0129" w:rsidP="001E4D86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19666E">
              <w:rPr>
                <w:b w:val="0"/>
                <w:sz w:val="28"/>
                <w:szCs w:val="28"/>
                <w:lang w:val="uk-UA"/>
              </w:rPr>
              <w:t xml:space="preserve">3. </w:t>
            </w:r>
            <w:r w:rsidR="005A4A65" w:rsidRPr="0019666E">
              <w:rPr>
                <w:b w:val="0"/>
                <w:sz w:val="28"/>
                <w:szCs w:val="28"/>
                <w:lang w:val="uk-UA"/>
              </w:rPr>
              <w:t>«Алгебра»</w:t>
            </w:r>
            <w:r w:rsidR="005A4A65" w:rsidRPr="0019666E">
              <w:rPr>
                <w:b w:val="0"/>
                <w:sz w:val="28"/>
                <w:szCs w:val="28"/>
              </w:rPr>
              <w:t xml:space="preserve"> підручник для </w:t>
            </w:r>
            <w:r w:rsidR="005A4A65" w:rsidRPr="0019666E">
              <w:rPr>
                <w:b w:val="0"/>
                <w:sz w:val="28"/>
                <w:szCs w:val="28"/>
                <w:lang w:val="uk-UA"/>
              </w:rPr>
              <w:t>7</w:t>
            </w:r>
            <w:r w:rsidR="005A4A65" w:rsidRPr="0019666E">
              <w:rPr>
                <w:b w:val="0"/>
                <w:sz w:val="28"/>
                <w:szCs w:val="28"/>
              </w:rPr>
              <w:t xml:space="preserve"> класу закладів загальної середньої освіти (авт</w:t>
            </w:r>
            <w:r w:rsidR="005A4A65" w:rsidRPr="0019666E">
              <w:rPr>
                <w:sz w:val="28"/>
                <w:szCs w:val="28"/>
              </w:rPr>
              <w:t xml:space="preserve"> </w:t>
            </w:r>
            <w:r w:rsidR="005A4A65" w:rsidRPr="0019666E">
              <w:rPr>
                <w:b w:val="0"/>
                <w:sz w:val="28"/>
                <w:szCs w:val="28"/>
                <w:lang w:val="uk-UA"/>
              </w:rPr>
              <w:t>Прокопенко Н.С.,</w:t>
            </w:r>
            <w:r w:rsidR="005A4A65" w:rsidRPr="0019666E">
              <w:rPr>
                <w:b w:val="0"/>
                <w:sz w:val="28"/>
                <w:szCs w:val="28"/>
              </w:rPr>
              <w:t xml:space="preserve"> </w:t>
            </w:r>
            <w:r w:rsidR="00DD0673">
              <w:rPr>
                <w:b w:val="0"/>
                <w:sz w:val="28"/>
                <w:szCs w:val="28"/>
                <w:lang w:val="uk-UA"/>
              </w:rPr>
              <w:t>Захарійченко Ю. О., Пекарська Л.</w:t>
            </w:r>
            <w:r w:rsidR="00B35CB3">
              <w:rPr>
                <w:b w:val="0"/>
                <w:sz w:val="28"/>
                <w:szCs w:val="28"/>
                <w:lang w:val="uk-UA"/>
              </w:rPr>
              <w:t xml:space="preserve"> В.</w:t>
            </w:r>
            <w:r w:rsidRPr="0019666E">
              <w:rPr>
                <w:b w:val="0"/>
                <w:sz w:val="28"/>
                <w:szCs w:val="28"/>
              </w:rPr>
              <w:t>)</w:t>
            </w:r>
          </w:p>
          <w:p w:rsidR="001A0129" w:rsidRPr="0019666E" w:rsidRDefault="001A0129" w:rsidP="001E4D86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8"/>
                <w:szCs w:val="28"/>
                <w:lang w:val="uk-UA"/>
              </w:rPr>
            </w:pPr>
            <w:r w:rsidRPr="0019666E">
              <w:rPr>
                <w:b w:val="0"/>
                <w:sz w:val="28"/>
                <w:szCs w:val="28"/>
                <w:lang w:val="uk-UA"/>
              </w:rPr>
              <w:t>4.</w:t>
            </w:r>
            <w:r w:rsidR="00B35CB3">
              <w:rPr>
                <w:b w:val="0"/>
                <w:sz w:val="28"/>
                <w:szCs w:val="28"/>
              </w:rPr>
              <w:t xml:space="preserve"> «Алгебра</w:t>
            </w:r>
            <w:r w:rsidRPr="0019666E">
              <w:rPr>
                <w:b w:val="0"/>
                <w:sz w:val="28"/>
                <w:szCs w:val="28"/>
              </w:rPr>
              <w:t xml:space="preserve">» підручник для </w:t>
            </w:r>
            <w:r w:rsidR="00713B49" w:rsidRPr="0019666E">
              <w:rPr>
                <w:b w:val="0"/>
                <w:sz w:val="28"/>
                <w:szCs w:val="28"/>
                <w:lang w:val="uk-UA"/>
              </w:rPr>
              <w:t>7</w:t>
            </w:r>
            <w:r w:rsidRPr="0019666E">
              <w:rPr>
                <w:b w:val="0"/>
                <w:sz w:val="28"/>
                <w:szCs w:val="28"/>
              </w:rPr>
              <w:t xml:space="preserve"> класу закладів загальної середньої освіти (авт. </w:t>
            </w:r>
            <w:r w:rsidR="00B35CB3">
              <w:rPr>
                <w:b w:val="0"/>
                <w:sz w:val="28"/>
                <w:szCs w:val="28"/>
              </w:rPr>
              <w:t>М</w:t>
            </w:r>
            <w:r w:rsidR="00B35CB3">
              <w:rPr>
                <w:b w:val="0"/>
                <w:sz w:val="28"/>
                <w:szCs w:val="28"/>
                <w:lang w:val="uk-UA"/>
              </w:rPr>
              <w:t>ерзляк А. Г., Якір М.С.</w:t>
            </w:r>
            <w:r w:rsidRPr="0019666E">
              <w:rPr>
                <w:b w:val="0"/>
                <w:sz w:val="28"/>
                <w:szCs w:val="28"/>
              </w:rPr>
              <w:t>)</w:t>
            </w:r>
          </w:p>
          <w:p w:rsidR="001A0129" w:rsidRDefault="00B35CB3" w:rsidP="001E4D86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5. «Алгебра»</w:t>
            </w:r>
            <w:r w:rsidR="001A0129" w:rsidRPr="0019666E">
              <w:rPr>
                <w:b w:val="0"/>
                <w:sz w:val="28"/>
                <w:szCs w:val="28"/>
                <w:lang w:val="uk-UA"/>
              </w:rPr>
              <w:t xml:space="preserve"> підручник для </w:t>
            </w:r>
            <w:r w:rsidR="00713B49" w:rsidRPr="0019666E">
              <w:rPr>
                <w:b w:val="0"/>
                <w:sz w:val="28"/>
                <w:szCs w:val="28"/>
                <w:lang w:val="uk-UA"/>
              </w:rPr>
              <w:t>7</w:t>
            </w:r>
            <w:r w:rsidR="001A0129" w:rsidRPr="0019666E">
              <w:rPr>
                <w:b w:val="0"/>
                <w:sz w:val="28"/>
                <w:szCs w:val="28"/>
                <w:lang w:val="uk-UA"/>
              </w:rPr>
              <w:t xml:space="preserve"> класу закладів загальної с</w:t>
            </w:r>
            <w:r>
              <w:rPr>
                <w:b w:val="0"/>
                <w:sz w:val="28"/>
                <w:szCs w:val="28"/>
                <w:lang w:val="uk-UA"/>
              </w:rPr>
              <w:t xml:space="preserve">ередньої освіти (авт. Бевз </w:t>
            </w:r>
            <w:r w:rsidR="00305B45">
              <w:rPr>
                <w:b w:val="0"/>
                <w:sz w:val="28"/>
                <w:szCs w:val="28"/>
                <w:lang w:val="uk-UA"/>
              </w:rPr>
              <w:t>Г. П., Бевз В. Г., Васильєва Д. В., Владімірова Н. Г</w:t>
            </w:r>
            <w:r>
              <w:rPr>
                <w:b w:val="0"/>
                <w:sz w:val="28"/>
                <w:szCs w:val="28"/>
                <w:lang w:val="uk-UA"/>
              </w:rPr>
              <w:t>.</w:t>
            </w:r>
            <w:r w:rsidR="001A0129" w:rsidRPr="0019666E">
              <w:rPr>
                <w:b w:val="0"/>
                <w:sz w:val="28"/>
                <w:szCs w:val="28"/>
                <w:lang w:val="uk-UA"/>
              </w:rPr>
              <w:t>)</w:t>
            </w:r>
          </w:p>
          <w:p w:rsidR="0051644C" w:rsidRDefault="00305B45" w:rsidP="001E4D86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lastRenderedPageBreak/>
              <w:t xml:space="preserve">6. </w:t>
            </w:r>
            <w:r w:rsidR="0051644C">
              <w:rPr>
                <w:b w:val="0"/>
                <w:sz w:val="28"/>
                <w:szCs w:val="28"/>
                <w:lang w:val="uk-UA"/>
              </w:rPr>
              <w:t xml:space="preserve">«Алгебра» </w:t>
            </w:r>
            <w:r w:rsidR="00552B16">
              <w:rPr>
                <w:b w:val="0"/>
                <w:sz w:val="28"/>
                <w:szCs w:val="28"/>
                <w:lang w:val="uk-UA"/>
              </w:rPr>
              <w:t xml:space="preserve">підручник </w:t>
            </w:r>
            <w:r>
              <w:rPr>
                <w:b w:val="0"/>
                <w:sz w:val="28"/>
                <w:szCs w:val="28"/>
                <w:lang w:val="uk-UA"/>
              </w:rPr>
              <w:t>для 7 класу закладів загальної середньої освіти (авт.Кравчук В. Р., Підручна М. В., Янченко Г. М.)</w:t>
            </w:r>
          </w:p>
          <w:p w:rsidR="00305B45" w:rsidRDefault="00305B45" w:rsidP="001E4D86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7. «Алгебра» підручник для 7 класу закладів загальної середнь</w:t>
            </w:r>
            <w:r w:rsidR="00552B16">
              <w:rPr>
                <w:b w:val="0"/>
                <w:sz w:val="28"/>
                <w:szCs w:val="28"/>
                <w:lang w:val="uk-UA"/>
              </w:rPr>
              <w:t>ої освіти (авт.Біляніна О. Я.,Білянін Г.І., Андрух Ю. О., Гуцуляк Я. І., Мунтян А. В., Шакун Ж. В.)</w:t>
            </w:r>
          </w:p>
          <w:p w:rsidR="00552B16" w:rsidRDefault="00552B16" w:rsidP="001E4D86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8. «Алгебра» підручник для 7 класу закладів загальної середньої освіти (авт. Мальований Ю. І., Литвиненко Г. М., Возняк Г. М.)</w:t>
            </w:r>
          </w:p>
          <w:p w:rsidR="0019666E" w:rsidRPr="0019666E" w:rsidRDefault="0019666E" w:rsidP="001E4D86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</w:t>
            </w:r>
            <w:r w:rsidRPr="0019666E">
              <w:rPr>
                <w:sz w:val="28"/>
                <w:szCs w:val="28"/>
                <w:lang w:val="uk-UA"/>
              </w:rPr>
              <w:t>Геометрія</w:t>
            </w:r>
            <w:r>
              <w:rPr>
                <w:sz w:val="28"/>
                <w:szCs w:val="28"/>
                <w:lang w:val="uk-UA"/>
              </w:rPr>
              <w:t>»</w:t>
            </w:r>
          </w:p>
          <w:p w:rsidR="0019666E" w:rsidRPr="00533016" w:rsidRDefault="0019666E" w:rsidP="0019666E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 xml:space="preserve">1. </w:t>
            </w:r>
            <w:r w:rsidRPr="0019666E">
              <w:rPr>
                <w:b w:val="0"/>
                <w:sz w:val="28"/>
                <w:szCs w:val="28"/>
                <w:lang w:val="uk-UA"/>
              </w:rPr>
              <w:t xml:space="preserve">«Геометрія» </w:t>
            </w:r>
            <w:r w:rsidRPr="002F1397">
              <w:rPr>
                <w:b w:val="0"/>
                <w:sz w:val="28"/>
                <w:szCs w:val="28"/>
                <w:lang w:val="uk-UA"/>
              </w:rPr>
              <w:t xml:space="preserve">підручник для </w:t>
            </w:r>
            <w:r w:rsidRPr="0019666E">
              <w:rPr>
                <w:b w:val="0"/>
                <w:sz w:val="28"/>
                <w:szCs w:val="28"/>
                <w:lang w:val="uk-UA"/>
              </w:rPr>
              <w:t>7</w:t>
            </w:r>
            <w:r w:rsidRPr="002F1397">
              <w:rPr>
                <w:b w:val="0"/>
                <w:sz w:val="28"/>
                <w:szCs w:val="28"/>
                <w:lang w:val="uk-UA"/>
              </w:rPr>
              <w:t xml:space="preserve"> класу закладів загальної середньої освіти</w:t>
            </w:r>
            <w:r w:rsidR="00B35CB3">
              <w:rPr>
                <w:b w:val="0"/>
                <w:sz w:val="28"/>
                <w:szCs w:val="28"/>
                <w:lang w:val="uk-UA"/>
              </w:rPr>
              <w:t xml:space="preserve"> (авт. Істер О.С.)</w:t>
            </w:r>
          </w:p>
          <w:p w:rsidR="0019666E" w:rsidRDefault="0019666E" w:rsidP="0019666E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 xml:space="preserve">2. </w:t>
            </w:r>
            <w:r w:rsidRPr="0019666E">
              <w:rPr>
                <w:b w:val="0"/>
                <w:sz w:val="28"/>
                <w:szCs w:val="28"/>
                <w:lang w:val="uk-UA"/>
              </w:rPr>
              <w:t xml:space="preserve">«Геометрія» </w:t>
            </w:r>
            <w:r w:rsidRPr="00B35CB3">
              <w:rPr>
                <w:b w:val="0"/>
                <w:sz w:val="28"/>
                <w:szCs w:val="28"/>
                <w:lang w:val="uk-UA"/>
              </w:rPr>
              <w:t xml:space="preserve">підручник для </w:t>
            </w:r>
            <w:r w:rsidRPr="0019666E">
              <w:rPr>
                <w:b w:val="0"/>
                <w:sz w:val="28"/>
                <w:szCs w:val="28"/>
                <w:lang w:val="uk-UA"/>
              </w:rPr>
              <w:t>7</w:t>
            </w:r>
            <w:r w:rsidRPr="00B35CB3">
              <w:rPr>
                <w:b w:val="0"/>
                <w:sz w:val="28"/>
                <w:szCs w:val="28"/>
                <w:lang w:val="uk-UA"/>
              </w:rPr>
              <w:t xml:space="preserve"> </w:t>
            </w:r>
            <w:r w:rsidRPr="00533016">
              <w:rPr>
                <w:b w:val="0"/>
                <w:sz w:val="28"/>
                <w:szCs w:val="28"/>
                <w:lang w:val="uk-UA"/>
              </w:rPr>
              <w:t>класу закладів загальної середньої освіти</w:t>
            </w:r>
            <w:r w:rsidR="00533016">
              <w:rPr>
                <w:b w:val="0"/>
                <w:sz w:val="28"/>
                <w:szCs w:val="28"/>
                <w:lang w:val="uk-UA"/>
              </w:rPr>
              <w:t xml:space="preserve"> (авт. Бурда М. І., Тарасенкова Н. А.)</w:t>
            </w:r>
          </w:p>
          <w:p w:rsidR="00533016" w:rsidRDefault="00533016" w:rsidP="0019666E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3. «Геометрія» підручник для 7 класу закладів загальної середньої освіти (авт. Мерзляк А. Г., Якір М. С.)</w:t>
            </w:r>
          </w:p>
          <w:p w:rsidR="00533016" w:rsidRDefault="00533016" w:rsidP="0019666E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 xml:space="preserve">4. «Геометрія» підручник для 7 класу закладів загальної середньої освіти (авт. Бевз. Г. П., Бевз В. Г., </w:t>
            </w:r>
            <w:r w:rsidR="007E78C5">
              <w:rPr>
                <w:b w:val="0"/>
                <w:sz w:val="28"/>
                <w:szCs w:val="28"/>
                <w:lang w:val="uk-UA"/>
              </w:rPr>
              <w:t>Васльєва Д. В., Владімірова Н. Г.)</w:t>
            </w:r>
          </w:p>
          <w:p w:rsidR="0019666E" w:rsidRDefault="007E78C5" w:rsidP="001E4D86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5. «Геометрія» підручник для 7 класу закладів загальної середньої освіти (авт. Єршова А. П., Голобородько В. В., Крижановський О.Ф.)</w:t>
            </w:r>
          </w:p>
          <w:p w:rsidR="00D93905" w:rsidRDefault="00D93905" w:rsidP="001E4D86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6. «Геометрія» підручник для 7 класу закладів загальної середньої освіти (авт. Генденштейн Л. Е., Жемчужкіна Г. В.)</w:t>
            </w:r>
          </w:p>
          <w:p w:rsidR="00D93905" w:rsidRPr="007E78C5" w:rsidRDefault="00D93905" w:rsidP="001E4D86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 xml:space="preserve">7. «Геометрія» підручник для 7 класу закладів загальної середньої освіти </w:t>
            </w:r>
          </w:p>
          <w:p w:rsidR="00BC48D5" w:rsidRPr="0019666E" w:rsidRDefault="00F07430" w:rsidP="001E4D86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8"/>
                <w:lang w:val="uk-UA"/>
              </w:rPr>
            </w:pPr>
            <w:r w:rsidRPr="0019666E">
              <w:rPr>
                <w:sz w:val="28"/>
                <w:szCs w:val="36"/>
                <w:lang w:val="uk-UA"/>
              </w:rPr>
              <w:t>«Мистецтво</w:t>
            </w:r>
            <w:r w:rsidR="00BC48D5" w:rsidRPr="0019666E">
              <w:rPr>
                <w:sz w:val="28"/>
                <w:szCs w:val="36"/>
                <w:lang w:val="uk-UA"/>
              </w:rPr>
              <w:t>»</w:t>
            </w:r>
          </w:p>
          <w:p w:rsidR="00BC48D5" w:rsidRPr="0019666E" w:rsidRDefault="00F07430" w:rsidP="008E40F1">
            <w:pPr>
              <w:pStyle w:val="1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b w:val="0"/>
                <w:sz w:val="28"/>
                <w:szCs w:val="36"/>
                <w:lang w:val="uk-UA"/>
              </w:rPr>
            </w:pPr>
            <w:r w:rsidRPr="0019666E">
              <w:rPr>
                <w:b w:val="0"/>
                <w:sz w:val="28"/>
                <w:szCs w:val="36"/>
                <w:lang w:val="uk-UA"/>
              </w:rPr>
              <w:t>«Мистецтво» підручник інтегрованого курсу для 7</w:t>
            </w:r>
            <w:r w:rsidR="00BC48D5" w:rsidRPr="0019666E">
              <w:rPr>
                <w:b w:val="0"/>
                <w:sz w:val="28"/>
                <w:szCs w:val="36"/>
                <w:lang w:val="uk-UA"/>
              </w:rPr>
              <w:t xml:space="preserve"> класу закладів загальної с</w:t>
            </w:r>
            <w:r w:rsidRPr="0019666E">
              <w:rPr>
                <w:b w:val="0"/>
                <w:sz w:val="28"/>
                <w:szCs w:val="36"/>
                <w:lang w:val="uk-UA"/>
              </w:rPr>
              <w:t>ередньої освіти (авт. Комаровська</w:t>
            </w:r>
            <w:r w:rsidR="0083498D" w:rsidRPr="0019666E">
              <w:rPr>
                <w:b w:val="0"/>
                <w:sz w:val="28"/>
                <w:szCs w:val="36"/>
                <w:lang w:val="uk-UA"/>
              </w:rPr>
              <w:t xml:space="preserve"> О.А., Власова В.Г., Руденко І.В</w:t>
            </w:r>
            <w:r w:rsidR="00BC48D5" w:rsidRPr="0019666E">
              <w:rPr>
                <w:b w:val="0"/>
                <w:sz w:val="28"/>
                <w:szCs w:val="36"/>
                <w:lang w:val="uk-UA"/>
              </w:rPr>
              <w:t>.)</w:t>
            </w:r>
          </w:p>
          <w:p w:rsidR="00BC48D5" w:rsidRPr="0019666E" w:rsidRDefault="0083498D" w:rsidP="008E40F1">
            <w:pPr>
              <w:pStyle w:val="1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b w:val="0"/>
                <w:sz w:val="28"/>
                <w:szCs w:val="36"/>
                <w:lang w:val="uk-UA"/>
              </w:rPr>
            </w:pPr>
            <w:r w:rsidRPr="0019666E">
              <w:rPr>
                <w:b w:val="0"/>
                <w:sz w:val="28"/>
                <w:szCs w:val="36"/>
                <w:lang w:val="uk-UA"/>
              </w:rPr>
              <w:t>«Мистецтво» підручник інтегрованого курсу для 7</w:t>
            </w:r>
            <w:r w:rsidR="00BC48D5" w:rsidRPr="0019666E">
              <w:rPr>
                <w:b w:val="0"/>
                <w:sz w:val="28"/>
                <w:szCs w:val="36"/>
                <w:lang w:val="uk-UA"/>
              </w:rPr>
              <w:t xml:space="preserve"> класу закладів загальної середньої освіти (авт. Гайдамака О.В.</w:t>
            </w:r>
            <w:r w:rsidRPr="0019666E">
              <w:rPr>
                <w:b w:val="0"/>
                <w:sz w:val="28"/>
                <w:szCs w:val="36"/>
                <w:lang w:val="uk-UA"/>
              </w:rPr>
              <w:t>, Лємешева Н.А.</w:t>
            </w:r>
            <w:r w:rsidR="00BC48D5" w:rsidRPr="0019666E">
              <w:rPr>
                <w:b w:val="0"/>
                <w:sz w:val="28"/>
                <w:szCs w:val="36"/>
                <w:lang w:val="uk-UA"/>
              </w:rPr>
              <w:t>)</w:t>
            </w:r>
          </w:p>
          <w:p w:rsidR="002652A9" w:rsidRDefault="0083498D" w:rsidP="002652A9">
            <w:pPr>
              <w:pStyle w:val="1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b w:val="0"/>
                <w:sz w:val="28"/>
                <w:szCs w:val="36"/>
              </w:rPr>
            </w:pPr>
            <w:r w:rsidRPr="0019666E">
              <w:rPr>
                <w:b w:val="0"/>
                <w:sz w:val="28"/>
                <w:szCs w:val="36"/>
              </w:rPr>
              <w:t xml:space="preserve">«Мистецтво» підручник </w:t>
            </w:r>
            <w:r w:rsidRPr="0019666E">
              <w:rPr>
                <w:b w:val="0"/>
                <w:sz w:val="28"/>
                <w:szCs w:val="36"/>
                <w:lang w:val="uk-UA"/>
              </w:rPr>
              <w:t xml:space="preserve">інтегрованого курсу </w:t>
            </w:r>
            <w:r w:rsidRPr="0019666E">
              <w:rPr>
                <w:b w:val="0"/>
                <w:sz w:val="28"/>
                <w:szCs w:val="36"/>
              </w:rPr>
              <w:t>для 7</w:t>
            </w:r>
            <w:r w:rsidR="00BC48D5" w:rsidRPr="0019666E">
              <w:rPr>
                <w:b w:val="0"/>
                <w:sz w:val="28"/>
                <w:szCs w:val="36"/>
              </w:rPr>
              <w:t xml:space="preserve"> класу закладів зага</w:t>
            </w:r>
            <w:r w:rsidRPr="0019666E">
              <w:rPr>
                <w:b w:val="0"/>
                <w:sz w:val="28"/>
                <w:szCs w:val="36"/>
              </w:rPr>
              <w:t xml:space="preserve">льної середньої освіти (авт. Кондратова </w:t>
            </w:r>
            <w:r w:rsidRPr="0019666E">
              <w:rPr>
                <w:b w:val="0"/>
                <w:sz w:val="28"/>
                <w:szCs w:val="36"/>
                <w:lang w:val="uk-UA"/>
              </w:rPr>
              <w:t>Л.Г.</w:t>
            </w:r>
            <w:r w:rsidR="00BC48D5" w:rsidRPr="0019666E">
              <w:rPr>
                <w:b w:val="0"/>
                <w:sz w:val="28"/>
                <w:szCs w:val="36"/>
              </w:rPr>
              <w:t>)</w:t>
            </w:r>
          </w:p>
          <w:p w:rsidR="0026195D" w:rsidRPr="0026195D" w:rsidRDefault="0026195D" w:rsidP="002652A9">
            <w:pPr>
              <w:pStyle w:val="1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b w:val="0"/>
                <w:sz w:val="28"/>
                <w:szCs w:val="36"/>
              </w:rPr>
            </w:pPr>
            <w:r>
              <w:rPr>
                <w:b w:val="0"/>
                <w:sz w:val="28"/>
                <w:szCs w:val="36"/>
                <w:lang w:val="uk-UA"/>
              </w:rPr>
              <w:t>«Мистецтво» підручник інтегрованого курсу для 7 класу закладів загальної середньої освіти (авт. Масол Л. М., Калініченко О. В.)</w:t>
            </w:r>
          </w:p>
          <w:p w:rsidR="0026195D" w:rsidRPr="0019666E" w:rsidRDefault="00F34F28" w:rsidP="002652A9">
            <w:pPr>
              <w:pStyle w:val="1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b w:val="0"/>
                <w:sz w:val="28"/>
                <w:szCs w:val="36"/>
              </w:rPr>
            </w:pPr>
            <w:r>
              <w:rPr>
                <w:b w:val="0"/>
                <w:sz w:val="28"/>
                <w:szCs w:val="36"/>
                <w:lang w:val="uk-UA"/>
              </w:rPr>
              <w:t>«Мистецтво» підручник інтегрованого курсу для 7 класу закладів загальної середньої освіти (авт. Кізілова Г. О., Гринишина Л. М.)</w:t>
            </w:r>
          </w:p>
          <w:p w:rsidR="00BC48D5" w:rsidRPr="0019666E" w:rsidRDefault="007F7B33" w:rsidP="008E40F1">
            <w:pPr>
              <w:pStyle w:val="1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sz w:val="22"/>
                <w:szCs w:val="36"/>
              </w:rPr>
            </w:pPr>
            <w:r w:rsidRPr="0019666E">
              <w:rPr>
                <w:sz w:val="28"/>
                <w:szCs w:val="36"/>
              </w:rPr>
              <w:t xml:space="preserve">«Технології» </w:t>
            </w:r>
          </w:p>
          <w:p w:rsidR="00BC48D5" w:rsidRPr="0019666E" w:rsidRDefault="00177407" w:rsidP="008E40F1">
            <w:pPr>
              <w:pStyle w:val="1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b w:val="0"/>
                <w:sz w:val="28"/>
                <w:szCs w:val="36"/>
              </w:rPr>
            </w:pPr>
            <w:r w:rsidRPr="0019666E">
              <w:rPr>
                <w:b w:val="0"/>
                <w:sz w:val="28"/>
                <w:szCs w:val="36"/>
              </w:rPr>
              <w:t>«Технології» підручник для 7</w:t>
            </w:r>
            <w:r w:rsidR="00BC48D5" w:rsidRPr="0019666E">
              <w:rPr>
                <w:b w:val="0"/>
                <w:sz w:val="28"/>
                <w:szCs w:val="36"/>
              </w:rPr>
              <w:t xml:space="preserve"> класу закладів загальної середньої освіти (авт</w:t>
            </w:r>
            <w:r w:rsidR="00A1274D" w:rsidRPr="0019666E">
              <w:rPr>
                <w:b w:val="0"/>
                <w:sz w:val="28"/>
                <w:szCs w:val="36"/>
              </w:rPr>
              <w:t>. Ходзицька І. Ю.</w:t>
            </w:r>
            <w:r w:rsidR="00A1274D" w:rsidRPr="0019666E">
              <w:rPr>
                <w:b w:val="0"/>
                <w:sz w:val="28"/>
                <w:szCs w:val="36"/>
                <w:lang w:val="uk-UA"/>
              </w:rPr>
              <w:t>,</w:t>
            </w:r>
            <w:r w:rsidR="00A1274D" w:rsidRPr="0019666E">
              <w:rPr>
                <w:b w:val="0"/>
                <w:sz w:val="28"/>
                <w:szCs w:val="36"/>
              </w:rPr>
              <w:t xml:space="preserve"> Горобець О. В., П</w:t>
            </w:r>
            <w:r w:rsidR="00A1274D" w:rsidRPr="0019666E">
              <w:rPr>
                <w:b w:val="0"/>
                <w:sz w:val="28"/>
                <w:szCs w:val="36"/>
                <w:lang w:val="uk-UA"/>
              </w:rPr>
              <w:t>риходько Ю.М.,</w:t>
            </w:r>
            <w:r w:rsidR="00A1274D" w:rsidRPr="0019666E">
              <w:rPr>
                <w:b w:val="0"/>
                <w:sz w:val="28"/>
                <w:szCs w:val="36"/>
              </w:rPr>
              <w:t xml:space="preserve"> П</w:t>
            </w:r>
            <w:r w:rsidR="00A1274D" w:rsidRPr="0019666E">
              <w:rPr>
                <w:b w:val="0"/>
                <w:sz w:val="28"/>
                <w:szCs w:val="36"/>
                <w:lang w:val="uk-UA"/>
              </w:rPr>
              <w:t>алійчук</w:t>
            </w:r>
            <w:r w:rsidR="00A1274D" w:rsidRPr="0019666E">
              <w:rPr>
                <w:b w:val="0"/>
                <w:sz w:val="28"/>
                <w:szCs w:val="36"/>
              </w:rPr>
              <w:t xml:space="preserve"> </w:t>
            </w:r>
            <w:r w:rsidR="00A1274D" w:rsidRPr="0019666E">
              <w:rPr>
                <w:b w:val="0"/>
                <w:sz w:val="28"/>
                <w:szCs w:val="36"/>
                <w:lang w:val="uk-UA"/>
              </w:rPr>
              <w:t>М.Д</w:t>
            </w:r>
            <w:r w:rsidR="00BC48D5" w:rsidRPr="0019666E">
              <w:rPr>
                <w:b w:val="0"/>
                <w:sz w:val="28"/>
                <w:szCs w:val="36"/>
              </w:rPr>
              <w:t xml:space="preserve">., </w:t>
            </w:r>
            <w:r w:rsidR="00857247" w:rsidRPr="0019666E">
              <w:rPr>
                <w:b w:val="0"/>
                <w:sz w:val="28"/>
                <w:szCs w:val="36"/>
              </w:rPr>
              <w:t xml:space="preserve"> Медвідь О. Ю.)</w:t>
            </w:r>
          </w:p>
          <w:p w:rsidR="00BC48D5" w:rsidRPr="0019666E" w:rsidRDefault="00F07430" w:rsidP="008E40F1">
            <w:pPr>
              <w:pStyle w:val="1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b w:val="0"/>
                <w:sz w:val="28"/>
                <w:szCs w:val="36"/>
              </w:rPr>
            </w:pPr>
            <w:r w:rsidRPr="0019666E">
              <w:rPr>
                <w:b w:val="0"/>
                <w:sz w:val="28"/>
                <w:szCs w:val="36"/>
              </w:rPr>
              <w:t>«Технології</w:t>
            </w:r>
            <w:r w:rsidR="00177407" w:rsidRPr="0019666E">
              <w:rPr>
                <w:b w:val="0"/>
                <w:sz w:val="28"/>
                <w:szCs w:val="36"/>
              </w:rPr>
              <w:t>» підручник для 7</w:t>
            </w:r>
            <w:r w:rsidR="00BC48D5" w:rsidRPr="0019666E">
              <w:rPr>
                <w:b w:val="0"/>
                <w:sz w:val="28"/>
                <w:szCs w:val="36"/>
              </w:rPr>
              <w:t xml:space="preserve"> класу закладів загальної середньої освіти (авт. Біленко О. В., Пелагейченко М. Л.)</w:t>
            </w:r>
          </w:p>
          <w:p w:rsidR="00AD62BE" w:rsidRPr="0019666E" w:rsidRDefault="00AD62BE" w:rsidP="001E4D86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6"/>
                <w:lang w:val="uk-UA"/>
              </w:rPr>
            </w:pPr>
            <w:r w:rsidRPr="0019666E">
              <w:rPr>
                <w:sz w:val="30"/>
                <w:szCs w:val="36"/>
                <w:lang w:val="uk-UA"/>
              </w:rPr>
              <w:t>«Біолог</w:t>
            </w:r>
            <w:r w:rsidR="00D610A0">
              <w:rPr>
                <w:sz w:val="30"/>
                <w:szCs w:val="36"/>
                <w:lang w:val="uk-UA"/>
              </w:rPr>
              <w:t>ія»</w:t>
            </w:r>
          </w:p>
          <w:p w:rsidR="001E4D86" w:rsidRPr="0019666E" w:rsidRDefault="001E4D86" w:rsidP="001E4D86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8"/>
                <w:szCs w:val="36"/>
              </w:rPr>
            </w:pPr>
            <w:r w:rsidRPr="0019666E">
              <w:rPr>
                <w:b w:val="0"/>
                <w:sz w:val="28"/>
                <w:szCs w:val="36"/>
                <w:lang w:val="uk-UA"/>
              </w:rPr>
              <w:t>1. «Біолог</w:t>
            </w:r>
            <w:r w:rsidR="00857247" w:rsidRPr="0019666E">
              <w:rPr>
                <w:b w:val="0"/>
                <w:sz w:val="28"/>
                <w:szCs w:val="36"/>
                <w:lang w:val="uk-UA"/>
              </w:rPr>
              <w:t>ія» підручник для 7</w:t>
            </w:r>
            <w:r w:rsidRPr="0019666E">
              <w:rPr>
                <w:b w:val="0"/>
                <w:sz w:val="28"/>
                <w:szCs w:val="36"/>
                <w:lang w:val="uk-UA"/>
              </w:rPr>
              <w:t xml:space="preserve"> класу закладів загальної середньої освіти (авт. </w:t>
            </w:r>
            <w:r w:rsidR="008E40F1" w:rsidRPr="0019666E">
              <w:t xml:space="preserve"> </w:t>
            </w:r>
            <w:r w:rsidR="008E40F1" w:rsidRPr="0019666E">
              <w:rPr>
                <w:b w:val="0"/>
                <w:sz w:val="28"/>
                <w:szCs w:val="36"/>
                <w:lang w:val="uk-UA"/>
              </w:rPr>
              <w:t xml:space="preserve">Балан П. Г., </w:t>
            </w:r>
            <w:r w:rsidR="00857247" w:rsidRPr="0019666E">
              <w:rPr>
                <w:b w:val="0"/>
                <w:sz w:val="28"/>
                <w:szCs w:val="36"/>
              </w:rPr>
              <w:t>К</w:t>
            </w:r>
            <w:r w:rsidR="00857247" w:rsidRPr="0019666E">
              <w:rPr>
                <w:b w:val="0"/>
                <w:sz w:val="28"/>
                <w:szCs w:val="36"/>
                <w:lang w:val="uk-UA"/>
              </w:rPr>
              <w:t>озленко О.</w:t>
            </w:r>
            <w:r w:rsidR="00857247" w:rsidRPr="0019666E">
              <w:rPr>
                <w:b w:val="0"/>
                <w:sz w:val="28"/>
                <w:szCs w:val="36"/>
              </w:rPr>
              <w:t xml:space="preserve">Г., </w:t>
            </w:r>
            <w:r w:rsidR="008E40F1" w:rsidRPr="0019666E">
              <w:rPr>
                <w:b w:val="0"/>
                <w:sz w:val="28"/>
                <w:szCs w:val="36"/>
              </w:rPr>
              <w:t xml:space="preserve">Остапченко Л. І., </w:t>
            </w:r>
            <w:r w:rsidR="00857247" w:rsidRPr="0019666E">
              <w:rPr>
                <w:b w:val="0"/>
                <w:sz w:val="28"/>
                <w:szCs w:val="36"/>
              </w:rPr>
              <w:t>К</w:t>
            </w:r>
            <w:r w:rsidR="00857247" w:rsidRPr="0019666E">
              <w:rPr>
                <w:b w:val="0"/>
                <w:sz w:val="28"/>
                <w:szCs w:val="36"/>
                <w:lang w:val="uk-UA"/>
              </w:rPr>
              <w:t>улініч О.М., Юрченко Л.П</w:t>
            </w:r>
            <w:r w:rsidRPr="0019666E">
              <w:rPr>
                <w:b w:val="0"/>
                <w:sz w:val="28"/>
                <w:szCs w:val="36"/>
              </w:rPr>
              <w:t>.)</w:t>
            </w:r>
            <w:r w:rsidRPr="0019666E">
              <w:rPr>
                <w:b w:val="0"/>
                <w:sz w:val="28"/>
                <w:szCs w:val="36"/>
                <w:lang w:val="uk-UA"/>
              </w:rPr>
              <w:t xml:space="preserve"> </w:t>
            </w:r>
          </w:p>
          <w:p w:rsidR="001E4D86" w:rsidRPr="0019666E" w:rsidRDefault="001E4D86" w:rsidP="001E4D86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8"/>
                <w:szCs w:val="36"/>
              </w:rPr>
            </w:pPr>
            <w:r w:rsidRPr="0019666E">
              <w:rPr>
                <w:b w:val="0"/>
                <w:sz w:val="30"/>
                <w:szCs w:val="36"/>
                <w:lang w:val="uk-UA"/>
              </w:rPr>
              <w:t xml:space="preserve">2. </w:t>
            </w:r>
            <w:r w:rsidRPr="0019666E">
              <w:rPr>
                <w:b w:val="0"/>
                <w:sz w:val="28"/>
                <w:szCs w:val="36"/>
                <w:lang w:val="uk-UA"/>
              </w:rPr>
              <w:t xml:space="preserve"> «Біоло</w:t>
            </w:r>
            <w:r w:rsidR="00F11C1A" w:rsidRPr="0019666E">
              <w:rPr>
                <w:b w:val="0"/>
                <w:sz w:val="28"/>
                <w:szCs w:val="36"/>
                <w:lang w:val="uk-UA"/>
              </w:rPr>
              <w:t>гія</w:t>
            </w:r>
            <w:r w:rsidR="00857247" w:rsidRPr="0019666E">
              <w:rPr>
                <w:b w:val="0"/>
                <w:sz w:val="28"/>
                <w:szCs w:val="36"/>
                <w:lang w:val="uk-UA"/>
              </w:rPr>
              <w:t>» підручник для 7</w:t>
            </w:r>
            <w:r w:rsidRPr="0019666E">
              <w:rPr>
                <w:b w:val="0"/>
                <w:sz w:val="28"/>
                <w:szCs w:val="36"/>
                <w:lang w:val="uk-UA"/>
              </w:rPr>
              <w:t xml:space="preserve"> класу закладів загальної середньої освіти (авт. </w:t>
            </w:r>
            <w:r w:rsidR="00F11C1A" w:rsidRPr="0019666E">
              <w:rPr>
                <w:b w:val="0"/>
                <w:sz w:val="28"/>
                <w:szCs w:val="36"/>
              </w:rPr>
              <w:t>Задорожний К.</w:t>
            </w:r>
            <w:r w:rsidRPr="0019666E">
              <w:rPr>
                <w:b w:val="0"/>
                <w:sz w:val="28"/>
                <w:szCs w:val="36"/>
              </w:rPr>
              <w:t>М.</w:t>
            </w:r>
            <w:r w:rsidR="00857247" w:rsidRPr="0019666E">
              <w:rPr>
                <w:b w:val="0"/>
                <w:sz w:val="28"/>
                <w:szCs w:val="36"/>
                <w:lang w:val="uk-UA"/>
              </w:rPr>
              <w:t>,</w:t>
            </w:r>
            <w:r w:rsidR="00713B49" w:rsidRPr="0019666E">
              <w:rPr>
                <w:b w:val="0"/>
                <w:sz w:val="28"/>
                <w:szCs w:val="36"/>
                <w:lang w:val="uk-UA"/>
              </w:rPr>
              <w:t xml:space="preserve"> </w:t>
            </w:r>
            <w:r w:rsidR="00857247" w:rsidRPr="0019666E">
              <w:rPr>
                <w:b w:val="0"/>
                <w:sz w:val="28"/>
                <w:szCs w:val="36"/>
                <w:lang w:val="uk-UA"/>
              </w:rPr>
              <w:t>Ягенська Г.В.,</w:t>
            </w:r>
            <w:r w:rsidR="00713B49" w:rsidRPr="0019666E">
              <w:rPr>
                <w:b w:val="0"/>
                <w:sz w:val="28"/>
                <w:szCs w:val="36"/>
                <w:lang w:val="uk-UA"/>
              </w:rPr>
              <w:t xml:space="preserve"> </w:t>
            </w:r>
            <w:r w:rsidR="00F11C1A" w:rsidRPr="0019666E">
              <w:rPr>
                <w:b w:val="0"/>
                <w:sz w:val="28"/>
                <w:szCs w:val="36"/>
                <w:lang w:val="uk-UA"/>
              </w:rPr>
              <w:t>Павленко О.А.,</w:t>
            </w:r>
            <w:r w:rsidR="00713B49" w:rsidRPr="0019666E">
              <w:rPr>
                <w:b w:val="0"/>
                <w:sz w:val="28"/>
                <w:szCs w:val="36"/>
                <w:lang w:val="uk-UA"/>
              </w:rPr>
              <w:t xml:space="preserve"> </w:t>
            </w:r>
            <w:r w:rsidR="00F11C1A" w:rsidRPr="0019666E">
              <w:rPr>
                <w:b w:val="0"/>
                <w:sz w:val="28"/>
                <w:szCs w:val="36"/>
                <w:lang w:val="uk-UA"/>
              </w:rPr>
              <w:t>Додь В.В.</w:t>
            </w:r>
            <w:r w:rsidRPr="0019666E">
              <w:rPr>
                <w:b w:val="0"/>
                <w:sz w:val="28"/>
                <w:szCs w:val="36"/>
              </w:rPr>
              <w:t>)</w:t>
            </w:r>
          </w:p>
          <w:p w:rsidR="00AD62BE" w:rsidRPr="0019666E" w:rsidRDefault="001E4D86" w:rsidP="001E4D86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30"/>
                <w:szCs w:val="36"/>
                <w:lang w:val="uk-UA"/>
              </w:rPr>
            </w:pPr>
            <w:r w:rsidRPr="0019666E">
              <w:rPr>
                <w:b w:val="0"/>
                <w:sz w:val="30"/>
                <w:szCs w:val="36"/>
                <w:lang w:val="uk-UA"/>
              </w:rPr>
              <w:t xml:space="preserve">3. </w:t>
            </w:r>
            <w:r w:rsidR="00AD62BE" w:rsidRPr="0019666E">
              <w:rPr>
                <w:b w:val="0"/>
                <w:sz w:val="30"/>
                <w:szCs w:val="36"/>
                <w:lang w:val="uk-UA"/>
              </w:rPr>
              <w:t>«Біоло</w:t>
            </w:r>
            <w:r w:rsidR="00F11C1A" w:rsidRPr="0019666E">
              <w:rPr>
                <w:b w:val="0"/>
                <w:sz w:val="30"/>
                <w:szCs w:val="36"/>
                <w:lang w:val="uk-UA"/>
              </w:rPr>
              <w:t>гія» підручник для 7</w:t>
            </w:r>
            <w:r w:rsidR="00AD62BE" w:rsidRPr="0019666E">
              <w:rPr>
                <w:b w:val="0"/>
                <w:sz w:val="30"/>
                <w:szCs w:val="36"/>
                <w:lang w:val="uk-UA"/>
              </w:rPr>
              <w:t xml:space="preserve"> класу закладів загальної середньої освіти </w:t>
            </w:r>
            <w:r w:rsidR="00AD62BE" w:rsidRPr="0019666E">
              <w:rPr>
                <w:b w:val="0"/>
                <w:sz w:val="30"/>
                <w:szCs w:val="36"/>
                <w:lang w:val="uk-UA"/>
              </w:rPr>
              <w:lastRenderedPageBreak/>
              <w:t>(авт. Соболь В. І.)</w:t>
            </w:r>
          </w:p>
          <w:p w:rsidR="00AD62BE" w:rsidRDefault="001E4D86" w:rsidP="001E4D86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8"/>
                <w:szCs w:val="36"/>
                <w:lang w:val="uk-UA"/>
              </w:rPr>
            </w:pPr>
            <w:r w:rsidRPr="0019666E">
              <w:rPr>
                <w:b w:val="0"/>
                <w:sz w:val="28"/>
                <w:szCs w:val="36"/>
                <w:lang w:val="uk-UA"/>
              </w:rPr>
              <w:t xml:space="preserve">4. </w:t>
            </w:r>
            <w:r w:rsidR="00AD62BE" w:rsidRPr="0019666E">
              <w:rPr>
                <w:b w:val="0"/>
                <w:sz w:val="28"/>
                <w:szCs w:val="36"/>
                <w:lang w:val="uk-UA"/>
              </w:rPr>
              <w:t>«Біолог</w:t>
            </w:r>
            <w:r w:rsidR="00F11C1A" w:rsidRPr="0019666E">
              <w:rPr>
                <w:b w:val="0"/>
                <w:sz w:val="28"/>
                <w:szCs w:val="36"/>
                <w:lang w:val="uk-UA"/>
              </w:rPr>
              <w:t>ія» підручник для 7</w:t>
            </w:r>
            <w:r w:rsidR="00AD62BE" w:rsidRPr="0019666E">
              <w:rPr>
                <w:b w:val="0"/>
                <w:sz w:val="28"/>
                <w:szCs w:val="36"/>
                <w:lang w:val="uk-UA"/>
              </w:rPr>
              <w:t xml:space="preserve"> класу закладів загальної середньої освіти (авт. Андерсон О. А., Вихренко М. А., Чернінський А. О.</w:t>
            </w:r>
            <w:r w:rsidR="00F11C1A" w:rsidRPr="0019666E">
              <w:rPr>
                <w:b w:val="0"/>
                <w:sz w:val="28"/>
                <w:szCs w:val="36"/>
                <w:lang w:val="uk-UA"/>
              </w:rPr>
              <w:t>,</w:t>
            </w:r>
            <w:r w:rsidR="00713B49" w:rsidRPr="0019666E">
              <w:rPr>
                <w:b w:val="0"/>
                <w:sz w:val="28"/>
                <w:szCs w:val="36"/>
                <w:lang w:val="uk-UA"/>
              </w:rPr>
              <w:t xml:space="preserve"> </w:t>
            </w:r>
            <w:r w:rsidR="00F11C1A" w:rsidRPr="0019666E">
              <w:rPr>
                <w:b w:val="0"/>
                <w:sz w:val="28"/>
                <w:szCs w:val="36"/>
                <w:lang w:val="uk-UA"/>
              </w:rPr>
              <w:t>Андерсон А.О.</w:t>
            </w:r>
            <w:r w:rsidR="00AD62BE" w:rsidRPr="0019666E">
              <w:rPr>
                <w:b w:val="0"/>
                <w:sz w:val="28"/>
                <w:szCs w:val="36"/>
                <w:lang w:val="uk-UA"/>
              </w:rPr>
              <w:t>)</w:t>
            </w:r>
          </w:p>
          <w:p w:rsidR="00CD3C46" w:rsidRDefault="00CD3C46" w:rsidP="001E4D86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8"/>
                <w:szCs w:val="36"/>
                <w:lang w:val="uk-UA"/>
              </w:rPr>
            </w:pPr>
            <w:r>
              <w:rPr>
                <w:b w:val="0"/>
                <w:sz w:val="28"/>
                <w:szCs w:val="36"/>
                <w:lang w:val="uk-UA"/>
              </w:rPr>
              <w:t xml:space="preserve">5. «Біологія» підручник для 7 класу закладів </w:t>
            </w:r>
            <w:r w:rsidR="00554BC6">
              <w:rPr>
                <w:b w:val="0"/>
                <w:sz w:val="28"/>
                <w:szCs w:val="36"/>
                <w:lang w:val="uk-UA"/>
              </w:rPr>
              <w:t>загальної середньої освіти (авт Горобець Л. В., Кокар Н. В., Кравець І. В., Жирська Г. Я.)</w:t>
            </w:r>
          </w:p>
          <w:p w:rsidR="00554BC6" w:rsidRPr="0019666E" w:rsidRDefault="00554BC6" w:rsidP="001E4D86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8"/>
                <w:szCs w:val="36"/>
                <w:lang w:val="uk-UA"/>
              </w:rPr>
            </w:pPr>
            <w:r>
              <w:rPr>
                <w:b w:val="0"/>
                <w:sz w:val="28"/>
                <w:szCs w:val="36"/>
                <w:lang w:val="uk-UA"/>
              </w:rPr>
              <w:t>6. «Біологія» підручник для 7 класу закладів загальної середньої освіти (авт. Талгіна О. В., Самойлов А. М., Утєвська О. М., Довгань Л. В.)</w:t>
            </w:r>
          </w:p>
          <w:p w:rsidR="00F00AC6" w:rsidRPr="0019666E" w:rsidRDefault="00670EF0" w:rsidP="00D610A0">
            <w:pPr>
              <w:pStyle w:val="1"/>
              <w:shd w:val="clear" w:color="auto" w:fill="FFFFFF"/>
              <w:tabs>
                <w:tab w:val="left" w:pos="66"/>
              </w:tabs>
              <w:spacing w:before="0" w:beforeAutospacing="0" w:after="0" w:afterAutospacing="0"/>
              <w:ind w:left="66"/>
              <w:jc w:val="both"/>
              <w:rPr>
                <w:sz w:val="28"/>
                <w:szCs w:val="36"/>
                <w:lang w:val="uk-UA"/>
              </w:rPr>
            </w:pPr>
            <w:r w:rsidRPr="0019666E">
              <w:rPr>
                <w:sz w:val="28"/>
                <w:szCs w:val="36"/>
                <w:lang w:val="uk-UA"/>
              </w:rPr>
              <w:t>«Зарубіж</w:t>
            </w:r>
            <w:r w:rsidR="00F11C1A" w:rsidRPr="0019666E">
              <w:rPr>
                <w:sz w:val="28"/>
                <w:szCs w:val="36"/>
                <w:lang w:val="uk-UA"/>
              </w:rPr>
              <w:t>на</w:t>
            </w:r>
            <w:r w:rsidR="00800842">
              <w:rPr>
                <w:sz w:val="28"/>
                <w:szCs w:val="36"/>
                <w:lang w:val="uk-UA"/>
              </w:rPr>
              <w:t xml:space="preserve"> література</w:t>
            </w:r>
            <w:r w:rsidRPr="0019666E">
              <w:rPr>
                <w:sz w:val="28"/>
                <w:szCs w:val="36"/>
                <w:lang w:val="uk-UA"/>
              </w:rPr>
              <w:t>»</w:t>
            </w:r>
          </w:p>
          <w:p w:rsidR="00670EF0" w:rsidRPr="0019666E" w:rsidRDefault="00670EF0" w:rsidP="008E40F1">
            <w:pPr>
              <w:pStyle w:val="1"/>
              <w:numPr>
                <w:ilvl w:val="0"/>
                <w:numId w:val="24"/>
              </w:numPr>
              <w:shd w:val="clear" w:color="auto" w:fill="FFFFFF"/>
              <w:tabs>
                <w:tab w:val="left" w:pos="66"/>
              </w:tabs>
              <w:spacing w:before="0" w:beforeAutospacing="0" w:after="0" w:afterAutospacing="0"/>
              <w:ind w:left="0" w:firstLine="66"/>
              <w:jc w:val="both"/>
              <w:rPr>
                <w:b w:val="0"/>
                <w:sz w:val="28"/>
                <w:szCs w:val="36"/>
                <w:lang w:val="uk-UA"/>
              </w:rPr>
            </w:pPr>
            <w:r w:rsidRPr="0019666E">
              <w:rPr>
                <w:b w:val="0"/>
                <w:sz w:val="28"/>
                <w:szCs w:val="36"/>
                <w:lang w:val="uk-UA"/>
              </w:rPr>
              <w:t>«Зарубіж</w:t>
            </w:r>
            <w:r w:rsidR="00232F47" w:rsidRPr="0019666E">
              <w:rPr>
                <w:b w:val="0"/>
                <w:sz w:val="28"/>
                <w:szCs w:val="36"/>
                <w:lang w:val="uk-UA"/>
              </w:rPr>
              <w:t>на література» підручник для 7</w:t>
            </w:r>
            <w:r w:rsidRPr="0019666E">
              <w:rPr>
                <w:b w:val="0"/>
                <w:sz w:val="28"/>
                <w:szCs w:val="36"/>
                <w:lang w:val="uk-UA"/>
              </w:rPr>
              <w:t xml:space="preserve"> класу закладів загальної середньої освіти (авт. Ніколенко</w:t>
            </w:r>
            <w:r w:rsidR="00232F47" w:rsidRPr="0019666E">
              <w:rPr>
                <w:b w:val="0"/>
                <w:sz w:val="28"/>
                <w:szCs w:val="36"/>
                <w:lang w:val="uk-UA"/>
              </w:rPr>
              <w:t xml:space="preserve"> О. М., Мацевко-Бекерська Л.В.,</w:t>
            </w:r>
            <w:r w:rsidR="00713B49" w:rsidRPr="0019666E">
              <w:rPr>
                <w:b w:val="0"/>
                <w:sz w:val="28"/>
                <w:szCs w:val="36"/>
                <w:lang w:val="uk-UA"/>
              </w:rPr>
              <w:t xml:space="preserve"> </w:t>
            </w:r>
            <w:r w:rsidR="00232F47" w:rsidRPr="0019666E">
              <w:rPr>
                <w:b w:val="0"/>
                <w:sz w:val="28"/>
                <w:szCs w:val="36"/>
                <w:lang w:val="uk-UA"/>
              </w:rPr>
              <w:t>Рудніцька Н.П., Ковальова Л.Л.,</w:t>
            </w:r>
            <w:r w:rsidR="00713B49" w:rsidRPr="0019666E">
              <w:rPr>
                <w:b w:val="0"/>
                <w:sz w:val="28"/>
                <w:szCs w:val="36"/>
                <w:lang w:val="uk-UA"/>
              </w:rPr>
              <w:t xml:space="preserve"> </w:t>
            </w:r>
            <w:r w:rsidR="00232F47" w:rsidRPr="0019666E">
              <w:rPr>
                <w:b w:val="0"/>
                <w:sz w:val="28"/>
                <w:szCs w:val="36"/>
                <w:lang w:val="uk-UA"/>
              </w:rPr>
              <w:t>Туряниця В.Г.</w:t>
            </w:r>
            <w:r w:rsidRPr="0019666E">
              <w:rPr>
                <w:b w:val="0"/>
                <w:sz w:val="28"/>
                <w:szCs w:val="36"/>
                <w:lang w:val="uk-UA"/>
              </w:rPr>
              <w:t>)</w:t>
            </w:r>
          </w:p>
          <w:p w:rsidR="00670EF0" w:rsidRPr="0019666E" w:rsidRDefault="00670EF0" w:rsidP="008E40F1">
            <w:pPr>
              <w:pStyle w:val="1"/>
              <w:numPr>
                <w:ilvl w:val="0"/>
                <w:numId w:val="24"/>
              </w:numPr>
              <w:shd w:val="clear" w:color="auto" w:fill="FFFFFF"/>
              <w:tabs>
                <w:tab w:val="left" w:pos="66"/>
              </w:tabs>
              <w:spacing w:before="0" w:beforeAutospacing="0" w:after="0" w:afterAutospacing="0"/>
              <w:ind w:left="0" w:firstLine="66"/>
              <w:jc w:val="both"/>
              <w:rPr>
                <w:b w:val="0"/>
                <w:sz w:val="28"/>
                <w:szCs w:val="36"/>
                <w:lang w:val="uk-UA"/>
              </w:rPr>
            </w:pPr>
            <w:r w:rsidRPr="0019666E">
              <w:rPr>
                <w:b w:val="0"/>
                <w:sz w:val="28"/>
                <w:szCs w:val="36"/>
                <w:lang w:val="uk-UA"/>
              </w:rPr>
              <w:t>«Зарубіж</w:t>
            </w:r>
            <w:r w:rsidR="00232F47" w:rsidRPr="0019666E">
              <w:rPr>
                <w:b w:val="0"/>
                <w:sz w:val="28"/>
                <w:szCs w:val="36"/>
                <w:lang w:val="uk-UA"/>
              </w:rPr>
              <w:t>на література» підручник для 7</w:t>
            </w:r>
            <w:r w:rsidRPr="0019666E">
              <w:rPr>
                <w:b w:val="0"/>
                <w:sz w:val="28"/>
                <w:szCs w:val="36"/>
                <w:lang w:val="uk-UA"/>
              </w:rPr>
              <w:t xml:space="preserve"> класу закладів загальної середньої освіти (авт. Ковбасенко Ю. І.</w:t>
            </w:r>
            <w:r w:rsidR="00232F47" w:rsidRPr="0019666E">
              <w:rPr>
                <w:b w:val="0"/>
                <w:sz w:val="28"/>
                <w:szCs w:val="36"/>
                <w:lang w:val="uk-UA"/>
              </w:rPr>
              <w:t>,</w:t>
            </w:r>
            <w:r w:rsidR="00713B49" w:rsidRPr="0019666E">
              <w:rPr>
                <w:b w:val="0"/>
                <w:sz w:val="28"/>
                <w:szCs w:val="36"/>
                <w:lang w:val="uk-UA"/>
              </w:rPr>
              <w:t xml:space="preserve"> </w:t>
            </w:r>
            <w:r w:rsidR="00232F47" w:rsidRPr="0019666E">
              <w:rPr>
                <w:b w:val="0"/>
                <w:sz w:val="28"/>
                <w:szCs w:val="36"/>
                <w:lang w:val="uk-UA"/>
              </w:rPr>
              <w:t>Первак О.П.,</w:t>
            </w:r>
            <w:r w:rsidR="00713B49" w:rsidRPr="0019666E">
              <w:rPr>
                <w:b w:val="0"/>
                <w:sz w:val="28"/>
                <w:szCs w:val="36"/>
                <w:lang w:val="uk-UA"/>
              </w:rPr>
              <w:t xml:space="preserve"> </w:t>
            </w:r>
            <w:r w:rsidR="00232F47" w:rsidRPr="0019666E">
              <w:rPr>
                <w:b w:val="0"/>
                <w:sz w:val="28"/>
                <w:szCs w:val="36"/>
                <w:lang w:val="uk-UA"/>
              </w:rPr>
              <w:t>Дячок С.О.</w:t>
            </w:r>
            <w:r w:rsidRPr="0019666E">
              <w:rPr>
                <w:b w:val="0"/>
                <w:sz w:val="28"/>
                <w:szCs w:val="36"/>
                <w:lang w:val="uk-UA"/>
              </w:rPr>
              <w:t>)</w:t>
            </w:r>
          </w:p>
          <w:p w:rsidR="00670EF0" w:rsidRPr="0019666E" w:rsidRDefault="00670EF0" w:rsidP="008E40F1">
            <w:pPr>
              <w:pStyle w:val="1"/>
              <w:numPr>
                <w:ilvl w:val="0"/>
                <w:numId w:val="24"/>
              </w:numPr>
              <w:shd w:val="clear" w:color="auto" w:fill="FFFFFF"/>
              <w:tabs>
                <w:tab w:val="left" w:pos="66"/>
              </w:tabs>
              <w:spacing w:before="0" w:beforeAutospacing="0" w:after="0" w:afterAutospacing="0"/>
              <w:ind w:left="0" w:firstLine="66"/>
              <w:jc w:val="both"/>
              <w:rPr>
                <w:b w:val="0"/>
                <w:sz w:val="28"/>
                <w:szCs w:val="36"/>
              </w:rPr>
            </w:pPr>
            <w:r w:rsidRPr="0019666E">
              <w:rPr>
                <w:b w:val="0"/>
                <w:sz w:val="28"/>
                <w:szCs w:val="36"/>
              </w:rPr>
              <w:t>«Зарубі</w:t>
            </w:r>
            <w:r w:rsidR="00232F47" w:rsidRPr="0019666E">
              <w:rPr>
                <w:b w:val="0"/>
                <w:sz w:val="28"/>
                <w:szCs w:val="36"/>
              </w:rPr>
              <w:t>жна література</w:t>
            </w:r>
            <w:r w:rsidR="008F37B2" w:rsidRPr="0019666E">
              <w:rPr>
                <w:b w:val="0"/>
                <w:sz w:val="28"/>
                <w:szCs w:val="36"/>
              </w:rPr>
              <w:t>» підручник для 7</w:t>
            </w:r>
            <w:r w:rsidRPr="0019666E">
              <w:rPr>
                <w:b w:val="0"/>
                <w:sz w:val="28"/>
                <w:szCs w:val="36"/>
              </w:rPr>
              <w:t xml:space="preserve"> класу закладів загальної середньої освіти (авт. Ісаєва О. О., Клименко Ж. В., Мельник А. О.)</w:t>
            </w:r>
          </w:p>
          <w:p w:rsidR="00670EF0" w:rsidRPr="0019666E" w:rsidRDefault="00670EF0" w:rsidP="008E40F1">
            <w:pPr>
              <w:pStyle w:val="1"/>
              <w:numPr>
                <w:ilvl w:val="0"/>
                <w:numId w:val="24"/>
              </w:numPr>
              <w:shd w:val="clear" w:color="auto" w:fill="FFFFFF"/>
              <w:tabs>
                <w:tab w:val="left" w:pos="66"/>
              </w:tabs>
              <w:spacing w:before="0" w:beforeAutospacing="0" w:after="0" w:afterAutospacing="0"/>
              <w:ind w:left="0" w:firstLine="66"/>
              <w:jc w:val="both"/>
              <w:rPr>
                <w:b w:val="0"/>
                <w:sz w:val="28"/>
                <w:szCs w:val="36"/>
              </w:rPr>
            </w:pPr>
            <w:r w:rsidRPr="0019666E">
              <w:rPr>
                <w:b w:val="0"/>
                <w:sz w:val="28"/>
                <w:szCs w:val="36"/>
              </w:rPr>
              <w:t>«Зарубіж</w:t>
            </w:r>
            <w:r w:rsidR="008F37B2" w:rsidRPr="0019666E">
              <w:rPr>
                <w:b w:val="0"/>
                <w:sz w:val="28"/>
                <w:szCs w:val="36"/>
              </w:rPr>
              <w:t>на література» підручник для 7</w:t>
            </w:r>
            <w:r w:rsidRPr="0019666E">
              <w:rPr>
                <w:b w:val="0"/>
                <w:sz w:val="28"/>
                <w:szCs w:val="36"/>
              </w:rPr>
              <w:t xml:space="preserve"> класу закладів загальної середньої освіти (авт. Міляновська Н. Р., Міляновський Е. С.)</w:t>
            </w:r>
          </w:p>
          <w:p w:rsidR="00670EF0" w:rsidRPr="0019666E" w:rsidRDefault="00670EF0" w:rsidP="008E40F1">
            <w:pPr>
              <w:pStyle w:val="1"/>
              <w:numPr>
                <w:ilvl w:val="0"/>
                <w:numId w:val="24"/>
              </w:numPr>
              <w:shd w:val="clear" w:color="auto" w:fill="FFFFFF"/>
              <w:tabs>
                <w:tab w:val="left" w:pos="66"/>
              </w:tabs>
              <w:spacing w:before="0" w:beforeAutospacing="0" w:after="0" w:afterAutospacing="0"/>
              <w:ind w:left="0" w:firstLine="66"/>
              <w:jc w:val="both"/>
              <w:rPr>
                <w:b w:val="0"/>
                <w:sz w:val="28"/>
                <w:szCs w:val="36"/>
              </w:rPr>
            </w:pPr>
            <w:r w:rsidRPr="0019666E">
              <w:rPr>
                <w:b w:val="0"/>
                <w:sz w:val="28"/>
                <w:szCs w:val="36"/>
              </w:rPr>
              <w:t>«Зарубіж</w:t>
            </w:r>
            <w:r w:rsidR="008F37B2" w:rsidRPr="0019666E">
              <w:rPr>
                <w:b w:val="0"/>
                <w:sz w:val="28"/>
                <w:szCs w:val="36"/>
              </w:rPr>
              <w:t>на література</w:t>
            </w:r>
            <w:r w:rsidRPr="0019666E">
              <w:rPr>
                <w:b w:val="0"/>
                <w:sz w:val="28"/>
                <w:szCs w:val="36"/>
              </w:rPr>
              <w:t>» підручни</w:t>
            </w:r>
            <w:r w:rsidR="008F37B2" w:rsidRPr="0019666E">
              <w:rPr>
                <w:b w:val="0"/>
                <w:sz w:val="28"/>
                <w:szCs w:val="36"/>
              </w:rPr>
              <w:t>к для 7</w:t>
            </w:r>
            <w:r w:rsidRPr="0019666E">
              <w:rPr>
                <w:b w:val="0"/>
                <w:sz w:val="28"/>
                <w:szCs w:val="36"/>
              </w:rPr>
              <w:t xml:space="preserve"> класу закладів загальної сер</w:t>
            </w:r>
            <w:r w:rsidR="008F37B2" w:rsidRPr="0019666E">
              <w:rPr>
                <w:b w:val="0"/>
                <w:sz w:val="28"/>
                <w:szCs w:val="36"/>
              </w:rPr>
              <w:t>едньої освіти (авт. В</w:t>
            </w:r>
            <w:r w:rsidR="008F37B2" w:rsidRPr="0019666E">
              <w:rPr>
                <w:b w:val="0"/>
                <w:sz w:val="28"/>
                <w:szCs w:val="36"/>
                <w:lang w:val="uk-UA"/>
              </w:rPr>
              <w:t>олощук</w:t>
            </w:r>
            <w:r w:rsidR="008F37B2" w:rsidRPr="0019666E">
              <w:rPr>
                <w:b w:val="0"/>
                <w:sz w:val="28"/>
                <w:szCs w:val="36"/>
              </w:rPr>
              <w:t xml:space="preserve"> </w:t>
            </w:r>
            <w:r w:rsidR="008F37B2" w:rsidRPr="0019666E">
              <w:rPr>
                <w:b w:val="0"/>
                <w:sz w:val="28"/>
                <w:szCs w:val="36"/>
                <w:lang w:val="uk-UA"/>
              </w:rPr>
              <w:t>Є</w:t>
            </w:r>
            <w:r w:rsidR="008F37B2" w:rsidRPr="0019666E">
              <w:rPr>
                <w:b w:val="0"/>
                <w:sz w:val="28"/>
                <w:szCs w:val="36"/>
              </w:rPr>
              <w:t>. В., С</w:t>
            </w:r>
            <w:r w:rsidR="008F37B2" w:rsidRPr="0019666E">
              <w:rPr>
                <w:b w:val="0"/>
                <w:sz w:val="28"/>
                <w:szCs w:val="36"/>
                <w:lang w:val="uk-UA"/>
              </w:rPr>
              <w:t>лободянюк</w:t>
            </w:r>
            <w:r w:rsidR="008F37B2" w:rsidRPr="0019666E">
              <w:rPr>
                <w:b w:val="0"/>
                <w:sz w:val="28"/>
                <w:szCs w:val="36"/>
              </w:rPr>
              <w:t xml:space="preserve"> </w:t>
            </w:r>
            <w:r w:rsidR="008F37B2" w:rsidRPr="0019666E">
              <w:rPr>
                <w:b w:val="0"/>
                <w:sz w:val="28"/>
                <w:szCs w:val="36"/>
                <w:lang w:val="uk-UA"/>
              </w:rPr>
              <w:t>О.М</w:t>
            </w:r>
            <w:r w:rsidRPr="0019666E">
              <w:rPr>
                <w:b w:val="0"/>
                <w:sz w:val="28"/>
                <w:szCs w:val="36"/>
              </w:rPr>
              <w:t>.)</w:t>
            </w:r>
          </w:p>
          <w:p w:rsidR="006D6D09" w:rsidRPr="0019666E" w:rsidRDefault="006D6D09" w:rsidP="00D610A0">
            <w:pPr>
              <w:pStyle w:val="a3"/>
              <w:spacing w:after="0" w:line="360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8"/>
                <w:lang w:val="uk-UA" w:eastAsia="ru-RU"/>
              </w:rPr>
            </w:pPr>
            <w:r w:rsidRPr="0019666E">
              <w:rPr>
                <w:rFonts w:ascii="Times New Roman" w:hAnsi="Times New Roman" w:cs="Times New Roman"/>
                <w:b/>
                <w:sz w:val="28"/>
                <w:szCs w:val="36"/>
              </w:rPr>
              <w:t>«І</w:t>
            </w:r>
            <w:r w:rsidR="00027135" w:rsidRPr="0019666E">
              <w:rPr>
                <w:rFonts w:ascii="Times New Roman" w:hAnsi="Times New Roman" w:cs="Times New Roman"/>
                <w:b/>
                <w:sz w:val="28"/>
                <w:szCs w:val="36"/>
              </w:rPr>
              <w:t>сторія Укра</w:t>
            </w:r>
            <w:r w:rsidR="00027135" w:rsidRPr="0019666E">
              <w:rPr>
                <w:rFonts w:ascii="Times New Roman" w:hAnsi="Times New Roman" w:cs="Times New Roman"/>
                <w:b/>
                <w:sz w:val="28"/>
                <w:szCs w:val="36"/>
                <w:lang w:val="uk-UA"/>
              </w:rPr>
              <w:t>їни</w:t>
            </w:r>
            <w:r w:rsidRPr="0019666E">
              <w:rPr>
                <w:rFonts w:ascii="Times New Roman" w:hAnsi="Times New Roman" w:cs="Times New Roman"/>
                <w:b/>
                <w:sz w:val="28"/>
                <w:szCs w:val="36"/>
              </w:rPr>
              <w:t>»</w:t>
            </w:r>
          </w:p>
          <w:p w:rsidR="0085741A" w:rsidRPr="0019666E" w:rsidRDefault="0085741A" w:rsidP="004D339E">
            <w:pPr>
              <w:pStyle w:val="aa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96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«І</w:t>
            </w:r>
            <w:r w:rsidR="00027135" w:rsidRPr="00196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сторія України» підручник для 7</w:t>
            </w:r>
            <w:r w:rsidRPr="00196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класу закладів загальної середньої освіти (авт</w:t>
            </w:r>
            <w:r w:rsidR="00027135" w:rsidRPr="00196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Щупак І.Я., Бурлака О.В., Дрібниця В.О</w:t>
            </w:r>
            <w:r w:rsidRPr="00196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027135" w:rsidRPr="00196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4D339E" w:rsidRPr="00196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27135" w:rsidRPr="00196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Желіба О.В.</w:t>
            </w:r>
            <w:r w:rsidRPr="00196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  <w:p w:rsidR="00F00AC6" w:rsidRPr="0019666E" w:rsidRDefault="00027135" w:rsidP="004D339E">
            <w:pPr>
              <w:pStyle w:val="aa"/>
              <w:numPr>
                <w:ilvl w:val="0"/>
                <w:numId w:val="32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96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«Історія України» підручник для 7</w:t>
            </w:r>
            <w:r w:rsidR="0085741A" w:rsidRPr="00196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класу закладів загальної середньої освіти </w:t>
            </w:r>
            <w:r w:rsidRPr="00196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(авт. Галімов А. А., Гісем О.В., Мартинюк О.</w:t>
            </w:r>
            <w:r w:rsidR="006C3E4B" w:rsidRPr="00196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="0085741A" w:rsidRPr="00196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.)</w:t>
            </w:r>
          </w:p>
          <w:p w:rsidR="00326381" w:rsidRDefault="004D339E" w:rsidP="004D339E">
            <w:pPr>
              <w:pStyle w:val="aa"/>
              <w:numPr>
                <w:ilvl w:val="0"/>
                <w:numId w:val="32"/>
              </w:numPr>
              <w:ind w:left="0" w:firstLine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>«</w:t>
            </w:r>
            <w:r w:rsidR="00326381"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>Історія України» підручник для 7 класу закладів загальної середньої</w:t>
            </w:r>
            <w:r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="00326381"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>освіти</w:t>
            </w:r>
            <w:r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="00326381"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>(авт.</w:t>
            </w:r>
            <w:r w:rsidR="00B2595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="00326381"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>Пометун О.І.,</w:t>
            </w:r>
            <w:r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="00326381"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>Дудар О.В.,</w:t>
            </w:r>
            <w:r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="00326381"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>Гупан Н.М.)</w:t>
            </w:r>
          </w:p>
          <w:p w:rsidR="0023140E" w:rsidRDefault="0023140E" w:rsidP="004D339E">
            <w:pPr>
              <w:pStyle w:val="aa"/>
              <w:numPr>
                <w:ilvl w:val="0"/>
                <w:numId w:val="32"/>
              </w:numPr>
              <w:ind w:left="0" w:firstLine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 xml:space="preserve">«Історія України» підручник для 7 класу закладів загальної середньої освіти </w:t>
            </w:r>
            <w:r w:rsidR="00B2595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>(авт. Власов В.С., Данилевська О.М., Ващук Д.П.)</w:t>
            </w:r>
          </w:p>
          <w:p w:rsidR="00B25956" w:rsidRDefault="00B25956" w:rsidP="004D339E">
            <w:pPr>
              <w:pStyle w:val="aa"/>
              <w:numPr>
                <w:ilvl w:val="0"/>
                <w:numId w:val="32"/>
              </w:numPr>
              <w:ind w:left="0" w:firstLine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>«Іс</w:t>
            </w:r>
            <w:r w:rsidR="0026195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>орія Укаїни» підручник для 7 класу закладів загальної</w:t>
            </w:r>
            <w:r w:rsidR="0026195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 xml:space="preserve"> середньої освіти (авт. Струкевич О. К., Мороз П. В.)</w:t>
            </w:r>
          </w:p>
          <w:p w:rsidR="0026195D" w:rsidRPr="0019666E" w:rsidRDefault="0026195D" w:rsidP="004D339E">
            <w:pPr>
              <w:pStyle w:val="aa"/>
              <w:numPr>
                <w:ilvl w:val="0"/>
                <w:numId w:val="32"/>
              </w:numPr>
              <w:ind w:left="0" w:firstLine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>«Історія України» підручник для 7 класу закладів загальної середньої освіти (авт. Хлібовська Г. М., Крижановська М. Є., Наумчук О. В.)</w:t>
            </w:r>
          </w:p>
          <w:p w:rsidR="006D6D09" w:rsidRPr="0019666E" w:rsidRDefault="006D6D09" w:rsidP="004D339E">
            <w:pPr>
              <w:pStyle w:val="1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b w:val="0"/>
                <w:sz w:val="28"/>
                <w:szCs w:val="36"/>
                <w:lang w:val="uk-UA"/>
              </w:rPr>
            </w:pPr>
            <w:r w:rsidRPr="0019666E">
              <w:rPr>
                <w:sz w:val="28"/>
                <w:szCs w:val="36"/>
                <w:lang w:val="uk-UA"/>
              </w:rPr>
              <w:t>«Всес</w:t>
            </w:r>
            <w:r w:rsidR="006C3E4B" w:rsidRPr="0019666E">
              <w:rPr>
                <w:sz w:val="28"/>
                <w:szCs w:val="36"/>
                <w:lang w:val="uk-UA"/>
              </w:rPr>
              <w:t>вітня історія</w:t>
            </w:r>
            <w:r w:rsidRPr="0019666E">
              <w:rPr>
                <w:sz w:val="28"/>
                <w:szCs w:val="36"/>
                <w:lang w:val="uk-UA"/>
              </w:rPr>
              <w:t>»</w:t>
            </w:r>
          </w:p>
          <w:p w:rsidR="0085741A" w:rsidRPr="0019666E" w:rsidRDefault="006D6D09" w:rsidP="004D339E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8"/>
                <w:szCs w:val="36"/>
                <w:lang w:val="uk-UA"/>
              </w:rPr>
            </w:pPr>
            <w:r w:rsidRPr="0019666E">
              <w:rPr>
                <w:b w:val="0"/>
                <w:sz w:val="28"/>
                <w:szCs w:val="36"/>
                <w:lang w:val="uk-UA"/>
              </w:rPr>
              <w:t xml:space="preserve"> 1. </w:t>
            </w:r>
            <w:r w:rsidR="0085741A" w:rsidRPr="0019666E">
              <w:rPr>
                <w:b w:val="0"/>
                <w:sz w:val="28"/>
                <w:szCs w:val="36"/>
                <w:lang w:val="uk-UA"/>
              </w:rPr>
              <w:t>«Всес</w:t>
            </w:r>
            <w:r w:rsidR="006C3E4B" w:rsidRPr="0019666E">
              <w:rPr>
                <w:b w:val="0"/>
                <w:sz w:val="28"/>
                <w:szCs w:val="36"/>
                <w:lang w:val="uk-UA"/>
              </w:rPr>
              <w:t>вітня історія» підручник для 7</w:t>
            </w:r>
            <w:r w:rsidR="0085741A" w:rsidRPr="0019666E">
              <w:rPr>
                <w:b w:val="0"/>
                <w:sz w:val="28"/>
                <w:szCs w:val="36"/>
                <w:lang w:val="uk-UA"/>
              </w:rPr>
              <w:t xml:space="preserve"> класу закладів загальної с</w:t>
            </w:r>
            <w:r w:rsidR="006C3E4B" w:rsidRPr="0019666E">
              <w:rPr>
                <w:b w:val="0"/>
                <w:sz w:val="28"/>
                <w:szCs w:val="36"/>
                <w:lang w:val="uk-UA"/>
              </w:rPr>
              <w:t>ередньої освіти (авт. Щупак І.Я.,</w:t>
            </w:r>
            <w:r w:rsidR="004D339E" w:rsidRPr="0019666E">
              <w:rPr>
                <w:b w:val="0"/>
                <w:sz w:val="28"/>
                <w:szCs w:val="36"/>
                <w:lang w:val="uk-UA"/>
              </w:rPr>
              <w:t xml:space="preserve"> </w:t>
            </w:r>
            <w:r w:rsidR="006C3E4B" w:rsidRPr="0019666E">
              <w:rPr>
                <w:b w:val="0"/>
                <w:sz w:val="28"/>
                <w:szCs w:val="36"/>
                <w:lang w:val="uk-UA"/>
              </w:rPr>
              <w:t>Бурлака О.В.,</w:t>
            </w:r>
            <w:r w:rsidR="004D339E" w:rsidRPr="0019666E">
              <w:rPr>
                <w:b w:val="0"/>
                <w:sz w:val="28"/>
                <w:szCs w:val="36"/>
                <w:lang w:val="uk-UA"/>
              </w:rPr>
              <w:t xml:space="preserve"> </w:t>
            </w:r>
            <w:r w:rsidR="006C3E4B" w:rsidRPr="0019666E">
              <w:rPr>
                <w:b w:val="0"/>
                <w:sz w:val="28"/>
                <w:szCs w:val="36"/>
                <w:lang w:val="uk-UA"/>
              </w:rPr>
              <w:t>Дрібниця В.О.,</w:t>
            </w:r>
            <w:r w:rsidR="004D339E" w:rsidRPr="0019666E">
              <w:rPr>
                <w:b w:val="0"/>
                <w:sz w:val="28"/>
                <w:szCs w:val="36"/>
                <w:lang w:val="uk-UA"/>
              </w:rPr>
              <w:t xml:space="preserve"> </w:t>
            </w:r>
            <w:r w:rsidR="006C3E4B" w:rsidRPr="0019666E">
              <w:rPr>
                <w:b w:val="0"/>
                <w:sz w:val="28"/>
                <w:szCs w:val="36"/>
                <w:lang w:val="uk-UA"/>
              </w:rPr>
              <w:t>Желіба О.В.</w:t>
            </w:r>
            <w:r w:rsidR="0085741A" w:rsidRPr="0019666E">
              <w:rPr>
                <w:b w:val="0"/>
                <w:sz w:val="28"/>
                <w:szCs w:val="36"/>
                <w:lang w:val="uk-UA"/>
              </w:rPr>
              <w:t>)</w:t>
            </w:r>
          </w:p>
          <w:p w:rsidR="0085741A" w:rsidRPr="0019666E" w:rsidRDefault="0085741A" w:rsidP="004D339E">
            <w:pPr>
              <w:pStyle w:val="1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b w:val="0"/>
                <w:sz w:val="28"/>
                <w:szCs w:val="36"/>
                <w:lang w:val="uk-UA"/>
              </w:rPr>
            </w:pPr>
            <w:r w:rsidRPr="0019666E">
              <w:rPr>
                <w:b w:val="0"/>
                <w:sz w:val="28"/>
                <w:szCs w:val="36"/>
                <w:lang w:val="uk-UA"/>
              </w:rPr>
              <w:t>«Всес</w:t>
            </w:r>
            <w:r w:rsidR="006C3E4B" w:rsidRPr="0019666E">
              <w:rPr>
                <w:b w:val="0"/>
                <w:sz w:val="28"/>
                <w:szCs w:val="36"/>
                <w:lang w:val="uk-UA"/>
              </w:rPr>
              <w:t>вітня історі» підручник для 7</w:t>
            </w:r>
            <w:r w:rsidRPr="0019666E">
              <w:rPr>
                <w:b w:val="0"/>
                <w:sz w:val="28"/>
                <w:szCs w:val="36"/>
                <w:lang w:val="uk-UA"/>
              </w:rPr>
              <w:t xml:space="preserve"> класу закладів загальної с</w:t>
            </w:r>
            <w:r w:rsidR="006C3E4B" w:rsidRPr="0019666E">
              <w:rPr>
                <w:b w:val="0"/>
                <w:sz w:val="28"/>
                <w:szCs w:val="36"/>
                <w:lang w:val="uk-UA"/>
              </w:rPr>
              <w:t>ередньої освіти (авт. Галімов А.А.,</w:t>
            </w:r>
            <w:r w:rsidR="004D339E" w:rsidRPr="0019666E">
              <w:rPr>
                <w:b w:val="0"/>
                <w:sz w:val="28"/>
                <w:szCs w:val="36"/>
                <w:lang w:val="uk-UA"/>
              </w:rPr>
              <w:t xml:space="preserve"> </w:t>
            </w:r>
            <w:r w:rsidR="006C3E4B" w:rsidRPr="0019666E">
              <w:rPr>
                <w:b w:val="0"/>
                <w:sz w:val="28"/>
                <w:szCs w:val="36"/>
                <w:lang w:val="uk-UA"/>
              </w:rPr>
              <w:t>Гісем О.В.,</w:t>
            </w:r>
            <w:r w:rsidR="004D339E" w:rsidRPr="0019666E">
              <w:rPr>
                <w:b w:val="0"/>
                <w:sz w:val="28"/>
                <w:szCs w:val="36"/>
                <w:lang w:val="uk-UA"/>
              </w:rPr>
              <w:t xml:space="preserve"> </w:t>
            </w:r>
            <w:r w:rsidR="006C3E4B" w:rsidRPr="0019666E">
              <w:rPr>
                <w:b w:val="0"/>
                <w:sz w:val="28"/>
                <w:szCs w:val="36"/>
                <w:lang w:val="uk-UA"/>
              </w:rPr>
              <w:t>Мартинюк О.О.</w:t>
            </w:r>
            <w:r w:rsidRPr="0019666E">
              <w:rPr>
                <w:b w:val="0"/>
                <w:sz w:val="28"/>
                <w:szCs w:val="36"/>
                <w:lang w:val="uk-UA"/>
              </w:rPr>
              <w:t>)</w:t>
            </w:r>
          </w:p>
          <w:p w:rsidR="00554BC6" w:rsidRDefault="0085741A" w:rsidP="004D339E">
            <w:pPr>
              <w:pStyle w:val="1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b w:val="0"/>
                <w:sz w:val="28"/>
                <w:szCs w:val="36"/>
                <w:lang w:val="uk-UA"/>
              </w:rPr>
            </w:pPr>
            <w:r w:rsidRPr="0019666E">
              <w:rPr>
                <w:b w:val="0"/>
                <w:sz w:val="28"/>
                <w:szCs w:val="36"/>
                <w:lang w:val="uk-UA"/>
              </w:rPr>
              <w:t>«Всесвітня історі</w:t>
            </w:r>
            <w:r w:rsidR="006C3E4B" w:rsidRPr="0019666E">
              <w:rPr>
                <w:b w:val="0"/>
                <w:sz w:val="28"/>
                <w:szCs w:val="36"/>
                <w:lang w:val="uk-UA"/>
              </w:rPr>
              <w:t>я» підручник для 7</w:t>
            </w:r>
            <w:r w:rsidRPr="0019666E">
              <w:rPr>
                <w:b w:val="0"/>
                <w:sz w:val="28"/>
                <w:szCs w:val="36"/>
                <w:lang w:val="uk-UA"/>
              </w:rPr>
              <w:t xml:space="preserve"> класу закладів загальної середньої </w:t>
            </w:r>
            <w:r w:rsidR="006C3E4B" w:rsidRPr="0019666E">
              <w:rPr>
                <w:b w:val="0"/>
                <w:sz w:val="28"/>
                <w:szCs w:val="36"/>
                <w:lang w:val="uk-UA"/>
              </w:rPr>
              <w:t>освіти (авт.Пом</w:t>
            </w:r>
            <w:r w:rsidR="00326381" w:rsidRPr="0019666E">
              <w:rPr>
                <w:b w:val="0"/>
                <w:sz w:val="28"/>
                <w:szCs w:val="36"/>
                <w:lang w:val="uk-UA"/>
              </w:rPr>
              <w:t>етун О.І.,</w:t>
            </w:r>
            <w:r w:rsidR="00713B49" w:rsidRPr="0019666E">
              <w:rPr>
                <w:b w:val="0"/>
                <w:sz w:val="28"/>
                <w:szCs w:val="36"/>
                <w:lang w:val="uk-UA"/>
              </w:rPr>
              <w:t xml:space="preserve"> </w:t>
            </w:r>
            <w:r w:rsidR="00326381" w:rsidRPr="0019666E">
              <w:rPr>
                <w:b w:val="0"/>
                <w:sz w:val="28"/>
                <w:szCs w:val="36"/>
                <w:lang w:val="uk-UA"/>
              </w:rPr>
              <w:t>Дудар О.В.,</w:t>
            </w:r>
            <w:r w:rsidR="00713B49" w:rsidRPr="0019666E">
              <w:rPr>
                <w:b w:val="0"/>
                <w:sz w:val="28"/>
                <w:szCs w:val="36"/>
                <w:lang w:val="uk-UA"/>
              </w:rPr>
              <w:t xml:space="preserve"> </w:t>
            </w:r>
            <w:r w:rsidR="00326381" w:rsidRPr="0019666E">
              <w:rPr>
                <w:b w:val="0"/>
                <w:sz w:val="28"/>
                <w:szCs w:val="36"/>
                <w:lang w:val="uk-UA"/>
              </w:rPr>
              <w:t>Гупан Н.М.</w:t>
            </w:r>
            <w:r w:rsidR="00554BC6">
              <w:rPr>
                <w:b w:val="0"/>
                <w:sz w:val="28"/>
                <w:szCs w:val="36"/>
                <w:lang w:val="uk-UA"/>
              </w:rPr>
              <w:t>)</w:t>
            </w:r>
          </w:p>
          <w:p w:rsidR="000631EC" w:rsidRDefault="00554BC6" w:rsidP="004D339E">
            <w:pPr>
              <w:pStyle w:val="1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b w:val="0"/>
                <w:sz w:val="28"/>
                <w:szCs w:val="36"/>
                <w:lang w:val="uk-UA"/>
              </w:rPr>
            </w:pPr>
            <w:r>
              <w:rPr>
                <w:b w:val="0"/>
                <w:sz w:val="28"/>
                <w:szCs w:val="36"/>
                <w:lang w:val="uk-UA"/>
              </w:rPr>
              <w:t>«Всесвітня історія»</w:t>
            </w:r>
            <w:r w:rsidR="00625D5B">
              <w:rPr>
                <w:b w:val="0"/>
                <w:sz w:val="28"/>
                <w:szCs w:val="36"/>
                <w:lang w:val="uk-UA"/>
              </w:rPr>
              <w:t xml:space="preserve"> підручник для </w:t>
            </w:r>
            <w:r>
              <w:rPr>
                <w:b w:val="0"/>
                <w:sz w:val="28"/>
                <w:szCs w:val="36"/>
                <w:lang w:val="uk-UA"/>
              </w:rPr>
              <w:t>7 класу закладів загальної середньої</w:t>
            </w:r>
            <w:r w:rsidR="00625D5B">
              <w:rPr>
                <w:b w:val="0"/>
                <w:sz w:val="28"/>
                <w:szCs w:val="36"/>
                <w:lang w:val="uk-UA"/>
              </w:rPr>
              <w:t xml:space="preserve"> освіти (авт. Васильків І. Д., Паршин І. Л., Островський В. В.)</w:t>
            </w:r>
          </w:p>
          <w:p w:rsidR="00625D5B" w:rsidRPr="0019666E" w:rsidRDefault="00625D5B" w:rsidP="004D339E">
            <w:pPr>
              <w:pStyle w:val="1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b w:val="0"/>
                <w:sz w:val="28"/>
                <w:szCs w:val="36"/>
                <w:lang w:val="uk-UA"/>
              </w:rPr>
            </w:pPr>
            <w:r>
              <w:rPr>
                <w:b w:val="0"/>
                <w:sz w:val="28"/>
                <w:szCs w:val="36"/>
                <w:lang w:val="uk-UA"/>
              </w:rPr>
              <w:t>«Всесвітня історія» підручник для 7 класу закладів загальної середньої освіти (авт. Ладиченко Т. В., Лукач І. Б., Івченко О. С.)</w:t>
            </w:r>
          </w:p>
          <w:p w:rsidR="002440B6" w:rsidRPr="0019666E" w:rsidRDefault="002440B6" w:rsidP="00713B49">
            <w:pPr>
              <w:spacing w:after="0"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uk-UA" w:eastAsia="ru-RU"/>
              </w:rPr>
            </w:pPr>
            <w:r w:rsidRPr="0019666E">
              <w:rPr>
                <w:rFonts w:ascii="Times New Roman" w:hAnsi="Times New Roman" w:cs="Times New Roman"/>
                <w:b/>
                <w:sz w:val="28"/>
                <w:szCs w:val="36"/>
                <w:lang w:val="uk-UA"/>
              </w:rPr>
              <w:lastRenderedPageBreak/>
              <w:t>«Ук</w:t>
            </w:r>
            <w:r w:rsidR="004165EC" w:rsidRPr="0019666E">
              <w:rPr>
                <w:rFonts w:ascii="Times New Roman" w:hAnsi="Times New Roman" w:cs="Times New Roman"/>
                <w:b/>
                <w:sz w:val="28"/>
                <w:szCs w:val="36"/>
                <w:lang w:val="uk-UA"/>
              </w:rPr>
              <w:t>раїнська мова</w:t>
            </w:r>
            <w:r w:rsidRPr="0019666E">
              <w:rPr>
                <w:rFonts w:ascii="Times New Roman" w:hAnsi="Times New Roman" w:cs="Times New Roman"/>
                <w:b/>
                <w:sz w:val="28"/>
                <w:szCs w:val="36"/>
                <w:lang w:val="uk-UA"/>
              </w:rPr>
              <w:t>»</w:t>
            </w:r>
          </w:p>
          <w:p w:rsidR="002652A9" w:rsidRPr="0019666E" w:rsidRDefault="002652A9" w:rsidP="001E4D86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8"/>
                <w:szCs w:val="36"/>
                <w:lang w:val="uk-UA"/>
              </w:rPr>
            </w:pPr>
            <w:r w:rsidRPr="0019666E">
              <w:rPr>
                <w:b w:val="0"/>
                <w:sz w:val="28"/>
                <w:szCs w:val="36"/>
                <w:lang w:val="uk-UA"/>
              </w:rPr>
              <w:t>1. «Українська мова» підручник для 7 класу закладів загальної середньої освіти (авт. Заболотний О. В., Заболотний В. В.)</w:t>
            </w:r>
          </w:p>
          <w:p w:rsidR="002440B6" w:rsidRDefault="000D2D8E" w:rsidP="001E4D86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8"/>
                <w:szCs w:val="36"/>
                <w:lang w:val="uk-UA"/>
              </w:rPr>
            </w:pPr>
            <w:r w:rsidRPr="0019666E">
              <w:rPr>
                <w:b w:val="0"/>
                <w:sz w:val="28"/>
                <w:szCs w:val="36"/>
                <w:lang w:val="uk-UA"/>
              </w:rPr>
              <w:t>2</w:t>
            </w:r>
            <w:r w:rsidR="002440B6" w:rsidRPr="0019666E">
              <w:rPr>
                <w:b w:val="0"/>
                <w:sz w:val="28"/>
                <w:szCs w:val="36"/>
                <w:lang w:val="uk-UA"/>
              </w:rPr>
              <w:t>. «Ук</w:t>
            </w:r>
            <w:r w:rsidR="004165EC" w:rsidRPr="0019666E">
              <w:rPr>
                <w:b w:val="0"/>
                <w:sz w:val="28"/>
                <w:szCs w:val="36"/>
                <w:lang w:val="uk-UA"/>
              </w:rPr>
              <w:t>раїнська мова» підручник для 7</w:t>
            </w:r>
            <w:r w:rsidR="002440B6" w:rsidRPr="0019666E">
              <w:rPr>
                <w:b w:val="0"/>
                <w:sz w:val="28"/>
                <w:szCs w:val="36"/>
                <w:lang w:val="uk-UA"/>
              </w:rPr>
              <w:t xml:space="preserve"> класу закладів загальної середньої освіти (авт. Авраменко О. М</w:t>
            </w:r>
            <w:r w:rsidR="004165EC" w:rsidRPr="0019666E">
              <w:rPr>
                <w:b w:val="0"/>
                <w:sz w:val="28"/>
                <w:szCs w:val="36"/>
                <w:lang w:val="uk-UA"/>
              </w:rPr>
              <w:t>.,</w:t>
            </w:r>
            <w:r w:rsidR="002652A9" w:rsidRPr="0019666E">
              <w:rPr>
                <w:b w:val="0"/>
                <w:sz w:val="28"/>
                <w:szCs w:val="36"/>
                <w:lang w:val="uk-UA"/>
              </w:rPr>
              <w:t xml:space="preserve"> </w:t>
            </w:r>
            <w:r w:rsidR="004165EC" w:rsidRPr="0019666E">
              <w:rPr>
                <w:b w:val="0"/>
                <w:sz w:val="28"/>
                <w:szCs w:val="36"/>
                <w:lang w:val="uk-UA"/>
              </w:rPr>
              <w:t>Тищенко З.Р</w:t>
            </w:r>
            <w:r w:rsidR="002440B6" w:rsidRPr="0019666E">
              <w:rPr>
                <w:b w:val="0"/>
                <w:sz w:val="28"/>
                <w:szCs w:val="36"/>
                <w:lang w:val="uk-UA"/>
              </w:rPr>
              <w:t>.)</w:t>
            </w:r>
          </w:p>
          <w:p w:rsidR="009521DD" w:rsidRDefault="009521DD" w:rsidP="001E4D86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8"/>
                <w:szCs w:val="36"/>
                <w:lang w:val="uk-UA"/>
              </w:rPr>
            </w:pPr>
            <w:r>
              <w:rPr>
                <w:b w:val="0"/>
                <w:sz w:val="28"/>
                <w:szCs w:val="36"/>
                <w:lang w:val="uk-UA"/>
              </w:rPr>
              <w:t>3. «Українська мова» підручник для 7 класу закладів загальної середньої освіти (авт.</w:t>
            </w:r>
            <w:r w:rsidR="0044304E">
              <w:rPr>
                <w:b w:val="0"/>
                <w:sz w:val="28"/>
                <w:szCs w:val="36"/>
                <w:lang w:val="uk-UA"/>
              </w:rPr>
              <w:t xml:space="preserve"> Ворон А. А., Солопенко В. А.</w:t>
            </w:r>
            <w:r>
              <w:rPr>
                <w:b w:val="0"/>
                <w:sz w:val="28"/>
                <w:szCs w:val="36"/>
                <w:lang w:val="uk-UA"/>
              </w:rPr>
              <w:t>)</w:t>
            </w:r>
          </w:p>
          <w:p w:rsidR="0044304E" w:rsidRDefault="0044304E" w:rsidP="001E4D86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8"/>
                <w:szCs w:val="36"/>
                <w:lang w:val="uk-UA"/>
              </w:rPr>
            </w:pPr>
            <w:r>
              <w:rPr>
                <w:b w:val="0"/>
                <w:sz w:val="28"/>
                <w:szCs w:val="36"/>
                <w:lang w:val="uk-UA"/>
              </w:rPr>
              <w:t xml:space="preserve">4. «Українська мова» підручник для 7 класу закладів загальної середньої </w:t>
            </w:r>
            <w:r w:rsidR="001E6AD5">
              <w:rPr>
                <w:b w:val="0"/>
                <w:sz w:val="28"/>
                <w:szCs w:val="36"/>
                <w:lang w:val="uk-UA"/>
              </w:rPr>
              <w:t>освіти (авт. Літвінова І. М.)</w:t>
            </w:r>
          </w:p>
          <w:p w:rsidR="001E6AD5" w:rsidRDefault="001E6AD5" w:rsidP="001E4D86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8"/>
                <w:szCs w:val="36"/>
                <w:lang w:val="uk-UA"/>
              </w:rPr>
            </w:pPr>
            <w:r>
              <w:rPr>
                <w:b w:val="0"/>
                <w:sz w:val="28"/>
                <w:szCs w:val="36"/>
                <w:lang w:val="uk-UA"/>
              </w:rPr>
              <w:t>5. «Українська мова» підручник для 7 класу закладів загальної середньої освіти (авт. Онатій А. В., Ткачук Т. П.)</w:t>
            </w:r>
          </w:p>
          <w:p w:rsidR="001E6AD5" w:rsidRPr="0019666E" w:rsidRDefault="001E6AD5" w:rsidP="001E4D86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8"/>
                <w:szCs w:val="36"/>
                <w:lang w:val="uk-UA"/>
              </w:rPr>
            </w:pPr>
            <w:r>
              <w:rPr>
                <w:b w:val="0"/>
                <w:sz w:val="28"/>
                <w:szCs w:val="36"/>
                <w:lang w:val="uk-UA"/>
              </w:rPr>
              <w:t>6. «Українська мова» підручник для 7 класу закладів загальної середньої освіти (авт. Ющук І. П., Когут В. М., Гуль Г. М.)</w:t>
            </w:r>
          </w:p>
          <w:p w:rsidR="002440B6" w:rsidRPr="0019666E" w:rsidRDefault="002440B6" w:rsidP="004D339E">
            <w:pPr>
              <w:pStyle w:val="aa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uk-UA" w:eastAsia="ru-RU"/>
              </w:rPr>
            </w:pPr>
            <w:r w:rsidRPr="001E6A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«Українсь</w:t>
            </w:r>
            <w:r w:rsidR="004165EC" w:rsidRPr="001E6A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ка література</w:t>
            </w:r>
            <w:r w:rsidRPr="001E6A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»</w:t>
            </w:r>
          </w:p>
          <w:p w:rsidR="002440B6" w:rsidRPr="0019666E" w:rsidRDefault="002440B6" w:rsidP="004D339E">
            <w:pPr>
              <w:pStyle w:val="aa"/>
              <w:numPr>
                <w:ilvl w:val="0"/>
                <w:numId w:val="3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6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«Українська</w:t>
            </w:r>
            <w:r w:rsidR="004165EC" w:rsidRPr="00196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література</w:t>
            </w:r>
            <w:r w:rsidR="000D2D8E" w:rsidRPr="00196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підручник для 7</w:t>
            </w:r>
            <w:r w:rsidRPr="00196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класу закладів загальної середньої освіти (авт.</w:t>
            </w:r>
            <w:r w:rsidR="004165EC" w:rsidRPr="00196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Авраменко О. М</w:t>
            </w:r>
            <w:r w:rsidRPr="00196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.)</w:t>
            </w:r>
          </w:p>
          <w:p w:rsidR="002440B6" w:rsidRPr="0019666E" w:rsidRDefault="002440B6" w:rsidP="004D339E">
            <w:pPr>
              <w:pStyle w:val="aa"/>
              <w:numPr>
                <w:ilvl w:val="0"/>
                <w:numId w:val="3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6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«Українсь</w:t>
            </w:r>
            <w:r w:rsidR="004165EC" w:rsidRPr="00196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 література» підручник для 7</w:t>
            </w:r>
            <w:r w:rsidRPr="00196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класу закладів загальної середньо</w:t>
            </w:r>
            <w:r w:rsidR="007C49D9" w:rsidRPr="00196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 освіти (авт.</w:t>
            </w:r>
            <w:r w:rsidR="009521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Заболотний В. В., Заболотний О.В., Слоньовська О. В., Ярмульська І. В</w:t>
            </w:r>
            <w:r w:rsidRPr="00196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.)</w:t>
            </w:r>
          </w:p>
          <w:p w:rsidR="002440B6" w:rsidRPr="0019666E" w:rsidRDefault="002440B6" w:rsidP="004D339E">
            <w:pPr>
              <w:pStyle w:val="aa"/>
              <w:numPr>
                <w:ilvl w:val="0"/>
                <w:numId w:val="3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66E">
              <w:rPr>
                <w:rFonts w:ascii="Times New Roman" w:hAnsi="Times New Roman" w:cs="Times New Roman"/>
                <w:sz w:val="28"/>
                <w:szCs w:val="28"/>
              </w:rPr>
              <w:t>«Українсь</w:t>
            </w:r>
            <w:r w:rsidR="007C49D9" w:rsidRPr="0019666E">
              <w:rPr>
                <w:rFonts w:ascii="Times New Roman" w:hAnsi="Times New Roman" w:cs="Times New Roman"/>
                <w:sz w:val="28"/>
                <w:szCs w:val="28"/>
              </w:rPr>
              <w:t>ка література» підручник для 7</w:t>
            </w:r>
            <w:r w:rsidRPr="0019666E">
              <w:rPr>
                <w:rFonts w:ascii="Times New Roman" w:hAnsi="Times New Roman" w:cs="Times New Roman"/>
                <w:sz w:val="28"/>
                <w:szCs w:val="28"/>
              </w:rPr>
              <w:t xml:space="preserve"> класу закладів загальної середньої освіти (ав</w:t>
            </w:r>
            <w:r w:rsidR="009521DD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  <w:r w:rsidR="00F34F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Калинич О. В., Дячок С. О., за ред. Ковбасенка Ю. І.)</w:t>
            </w:r>
            <w:r w:rsidRPr="0019666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440B6" w:rsidRDefault="002440B6" w:rsidP="004D339E">
            <w:pPr>
              <w:pStyle w:val="aa"/>
              <w:numPr>
                <w:ilvl w:val="0"/>
                <w:numId w:val="3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66E">
              <w:rPr>
                <w:rFonts w:ascii="Times New Roman" w:hAnsi="Times New Roman" w:cs="Times New Roman"/>
                <w:sz w:val="28"/>
                <w:szCs w:val="28"/>
              </w:rPr>
              <w:t>«Українсь</w:t>
            </w:r>
            <w:r w:rsidR="007C49D9" w:rsidRPr="0019666E">
              <w:rPr>
                <w:rFonts w:ascii="Times New Roman" w:hAnsi="Times New Roman" w:cs="Times New Roman"/>
                <w:sz w:val="28"/>
                <w:szCs w:val="28"/>
              </w:rPr>
              <w:t>ка література» підручник для 7</w:t>
            </w:r>
            <w:r w:rsidRPr="0019666E">
              <w:rPr>
                <w:rFonts w:ascii="Times New Roman" w:hAnsi="Times New Roman" w:cs="Times New Roman"/>
                <w:sz w:val="28"/>
                <w:szCs w:val="28"/>
              </w:rPr>
              <w:t xml:space="preserve"> класу закладів загальної</w:t>
            </w:r>
            <w:r w:rsidR="007C49D9" w:rsidRPr="0019666E">
              <w:rPr>
                <w:rFonts w:ascii="Times New Roman" w:hAnsi="Times New Roman" w:cs="Times New Roman"/>
                <w:sz w:val="28"/>
                <w:szCs w:val="28"/>
              </w:rPr>
              <w:t xml:space="preserve"> середньої освіти (авт.</w:t>
            </w:r>
            <w:r w:rsidR="00F34F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Коваленко Л. Т., Бернадська Н. І</w:t>
            </w:r>
            <w:r w:rsidRPr="0019666E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F34F28" w:rsidRPr="000D5A2B" w:rsidRDefault="00F34F28" w:rsidP="004D339E">
            <w:pPr>
              <w:pStyle w:val="aa"/>
              <w:numPr>
                <w:ilvl w:val="0"/>
                <w:numId w:val="3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«Українська література» підручник для 7 класу закладів </w:t>
            </w:r>
            <w:r w:rsidR="000D5A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загальної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середньої освіти</w:t>
            </w:r>
            <w:r w:rsidR="000D5A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(авт. Чумарна М. І., Пастушенко Н. М.)</w:t>
            </w:r>
          </w:p>
          <w:p w:rsidR="000D5A2B" w:rsidRPr="0019666E" w:rsidRDefault="0044304E" w:rsidP="004D339E">
            <w:pPr>
              <w:pStyle w:val="aa"/>
              <w:numPr>
                <w:ilvl w:val="0"/>
                <w:numId w:val="3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«Українська література» підручник для 7 класу закладів загальної середньої освіти (авт. Яценко Т. О., Пахаренко В. І., Слижук О. А., Тригуб І.А.)</w:t>
            </w:r>
          </w:p>
          <w:p w:rsidR="00AD62BE" w:rsidRPr="0019666E" w:rsidRDefault="00B56856" w:rsidP="002652A9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9666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«Здоров'я,</w:t>
            </w:r>
            <w:r w:rsidR="00713B49" w:rsidRPr="0019666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19666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безпека та добробут</w:t>
            </w:r>
            <w:r w:rsidR="009521D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  <w:p w:rsidR="009521DD" w:rsidRDefault="009A63A2" w:rsidP="009521DD">
            <w:pPr>
              <w:pStyle w:val="aa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6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«Здоров’я,</w:t>
            </w:r>
            <w:r w:rsidR="00713B49" w:rsidRPr="00196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96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безпека та добробут» підручник інтегрованого курсу для 7 класу закладів загальної середньої освіти</w:t>
            </w:r>
            <w:r w:rsidR="00F07430" w:rsidRPr="00196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96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(авт.</w:t>
            </w:r>
            <w:r w:rsidR="00713B49" w:rsidRPr="00196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96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Воронцова Т.В.,</w:t>
            </w:r>
            <w:r w:rsidR="002652A9" w:rsidRPr="00196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96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Пономаренко В.С., Хомич О.Л., Лаврентьєва І.В., Андрук Н.В., Василенко К.С.)</w:t>
            </w:r>
          </w:p>
          <w:p w:rsidR="00C16233" w:rsidRDefault="00EB4A5F" w:rsidP="009521DD">
            <w:pPr>
              <w:pStyle w:val="aa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«Здоров’я, безпека та добробут» підручник інтегрованого курсу для 7 класу закладів загальної середньої освіти (авт .Задорожна Л. В., Присяжнюк Л. А., Голюк О. А., Грошовенко О. П., Беззубченко О. А., Балабанова Н. В.)</w:t>
            </w:r>
          </w:p>
          <w:p w:rsidR="00EB4A5F" w:rsidRDefault="00EB4A5F" w:rsidP="009521DD">
            <w:pPr>
              <w:pStyle w:val="aa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</w:t>
            </w:r>
            <w:r w:rsidR="00FD44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доров’я, безпека та добробут» підручник інтегрованого курсу для 7 класу закладів загальної середньої освіти (авт. Василенко С. В., Колотій Л. П.)</w:t>
            </w:r>
          </w:p>
          <w:p w:rsidR="00FD4459" w:rsidRDefault="00FD4459" w:rsidP="009521DD">
            <w:pPr>
              <w:pStyle w:val="aa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«Здоров’я, безпека та добробут» підручник інтегрованого курсу для 7 класу закладів загальної середньої освіти (авт. Гущина Н. І., Василашко І. П., за ред. Бойченко Т. Г.)</w:t>
            </w:r>
          </w:p>
          <w:p w:rsidR="00FD4459" w:rsidRDefault="00FD4459" w:rsidP="009521DD">
            <w:pPr>
              <w:pStyle w:val="aa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«Здоров’я, безпека та добробут» підручник інтегрованого курсу для 7 класу закладів загальної </w:t>
            </w:r>
            <w:r w:rsidR="00977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середньої освіти (авт. Поліщук Н. М.)</w:t>
            </w:r>
          </w:p>
          <w:p w:rsidR="0097752C" w:rsidRDefault="0097752C" w:rsidP="009521DD">
            <w:pPr>
              <w:pStyle w:val="aa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«Здоров’я, безпека та добробут» підручник інтегрованого курсу для 7 класу закладів загальної середньої освіти (авт. Шиян О. І., Дяків В. Г., Седоченко А. Б., Тагліна О. В.)</w:t>
            </w:r>
          </w:p>
          <w:p w:rsidR="0097752C" w:rsidRPr="009521DD" w:rsidRDefault="0097752C" w:rsidP="0097752C">
            <w:pPr>
              <w:pStyle w:val="aa"/>
              <w:ind w:left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13B49" w:rsidRPr="00FD4459" w:rsidRDefault="000D2D8E" w:rsidP="00713B49">
            <w:pPr>
              <w:pStyle w:val="1"/>
              <w:shd w:val="clear" w:color="auto" w:fill="FFFFFF"/>
              <w:spacing w:before="0" w:beforeAutospacing="0" w:after="0" w:afterAutospacing="0"/>
              <w:rPr>
                <w:sz w:val="28"/>
                <w:szCs w:val="36"/>
                <w:lang w:val="uk-UA"/>
              </w:rPr>
            </w:pPr>
            <w:r w:rsidRPr="00FD4459">
              <w:rPr>
                <w:sz w:val="28"/>
                <w:szCs w:val="36"/>
                <w:lang w:val="uk-UA"/>
              </w:rPr>
              <w:t>«Географія</w:t>
            </w:r>
            <w:r w:rsidR="00546AB5" w:rsidRPr="00FD4459">
              <w:rPr>
                <w:sz w:val="28"/>
                <w:szCs w:val="36"/>
                <w:lang w:val="uk-UA"/>
              </w:rPr>
              <w:t xml:space="preserve">» </w:t>
            </w:r>
          </w:p>
          <w:p w:rsidR="001E4D86" w:rsidRPr="0044304E" w:rsidRDefault="00713B49" w:rsidP="00713B49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8"/>
                <w:szCs w:val="36"/>
                <w:lang w:val="uk-UA"/>
              </w:rPr>
            </w:pPr>
            <w:r w:rsidRPr="0019666E">
              <w:rPr>
                <w:sz w:val="28"/>
                <w:szCs w:val="36"/>
                <w:lang w:val="uk-UA"/>
              </w:rPr>
              <w:t xml:space="preserve">1. </w:t>
            </w:r>
            <w:r w:rsidR="00C06608" w:rsidRPr="00FD4459">
              <w:rPr>
                <w:b w:val="0"/>
                <w:sz w:val="28"/>
                <w:szCs w:val="36"/>
                <w:lang w:val="uk-UA"/>
              </w:rPr>
              <w:t>«Географія» підручник для 7</w:t>
            </w:r>
            <w:r w:rsidR="001E4D86" w:rsidRPr="00FD4459">
              <w:rPr>
                <w:b w:val="0"/>
                <w:sz w:val="28"/>
                <w:szCs w:val="36"/>
                <w:lang w:val="uk-UA"/>
              </w:rPr>
              <w:t xml:space="preserve"> </w:t>
            </w:r>
            <w:r w:rsidR="001E4D86" w:rsidRPr="0097752C">
              <w:rPr>
                <w:b w:val="0"/>
                <w:sz w:val="28"/>
                <w:szCs w:val="36"/>
                <w:lang w:val="uk-UA"/>
              </w:rPr>
              <w:t>класу закладів загаль</w:t>
            </w:r>
            <w:r w:rsidR="00C06608" w:rsidRPr="0097752C">
              <w:rPr>
                <w:b w:val="0"/>
                <w:sz w:val="28"/>
                <w:szCs w:val="36"/>
                <w:lang w:val="uk-UA"/>
              </w:rPr>
              <w:t xml:space="preserve">ної середньої освіти (авт. </w:t>
            </w:r>
            <w:r w:rsidR="00C06608" w:rsidRPr="0019666E">
              <w:rPr>
                <w:b w:val="0"/>
                <w:sz w:val="28"/>
                <w:szCs w:val="36"/>
                <w:lang w:val="uk-UA"/>
              </w:rPr>
              <w:t>Кобернік С.Г.,</w:t>
            </w:r>
            <w:r w:rsidR="00C06608" w:rsidRPr="0097752C">
              <w:rPr>
                <w:b w:val="0"/>
                <w:sz w:val="28"/>
                <w:szCs w:val="36"/>
                <w:lang w:val="uk-UA"/>
              </w:rPr>
              <w:t xml:space="preserve"> К</w:t>
            </w:r>
            <w:r w:rsidR="00C06608" w:rsidRPr="0019666E">
              <w:rPr>
                <w:b w:val="0"/>
                <w:sz w:val="28"/>
                <w:szCs w:val="36"/>
                <w:lang w:val="uk-UA"/>
              </w:rPr>
              <w:t>оваленко Р.Р</w:t>
            </w:r>
            <w:r w:rsidR="007C6EAF" w:rsidRPr="0019666E">
              <w:rPr>
                <w:b w:val="0"/>
                <w:sz w:val="28"/>
                <w:szCs w:val="36"/>
                <w:lang w:val="uk-UA"/>
              </w:rPr>
              <w:t>.</w:t>
            </w:r>
            <w:r w:rsidR="001E4D86" w:rsidRPr="0044304E">
              <w:rPr>
                <w:b w:val="0"/>
                <w:sz w:val="28"/>
                <w:szCs w:val="36"/>
                <w:lang w:val="uk-UA"/>
              </w:rPr>
              <w:t>)</w:t>
            </w:r>
          </w:p>
          <w:p w:rsidR="001E4D86" w:rsidRPr="0019666E" w:rsidRDefault="001E4D86" w:rsidP="00713B49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8"/>
                <w:szCs w:val="36"/>
                <w:lang w:val="uk-UA"/>
              </w:rPr>
            </w:pPr>
            <w:r w:rsidRPr="0019666E">
              <w:rPr>
                <w:b w:val="0"/>
                <w:sz w:val="28"/>
                <w:szCs w:val="36"/>
                <w:lang w:val="uk-UA"/>
              </w:rPr>
              <w:t xml:space="preserve">2. </w:t>
            </w:r>
            <w:r w:rsidR="00C06608" w:rsidRPr="0044304E">
              <w:rPr>
                <w:b w:val="0"/>
                <w:sz w:val="28"/>
                <w:szCs w:val="36"/>
                <w:lang w:val="uk-UA"/>
              </w:rPr>
              <w:t>«Географія» підручник для 7</w:t>
            </w:r>
            <w:r w:rsidRPr="0044304E">
              <w:rPr>
                <w:b w:val="0"/>
                <w:sz w:val="28"/>
                <w:szCs w:val="36"/>
                <w:lang w:val="uk-UA"/>
              </w:rPr>
              <w:t xml:space="preserve"> класу закладів загальної сере</w:t>
            </w:r>
            <w:r w:rsidR="00C06608" w:rsidRPr="0044304E">
              <w:rPr>
                <w:b w:val="0"/>
                <w:sz w:val="28"/>
                <w:szCs w:val="36"/>
                <w:lang w:val="uk-UA"/>
              </w:rPr>
              <w:t>дньої освіти (авт</w:t>
            </w:r>
            <w:r w:rsidR="007C49D9" w:rsidRPr="0019666E">
              <w:rPr>
                <w:b w:val="0"/>
                <w:sz w:val="28"/>
                <w:szCs w:val="36"/>
                <w:lang w:val="uk-UA"/>
              </w:rPr>
              <w:t>.</w:t>
            </w:r>
            <w:r w:rsidR="00C06608" w:rsidRPr="0019666E">
              <w:rPr>
                <w:b w:val="0"/>
                <w:sz w:val="28"/>
                <w:szCs w:val="36"/>
                <w:lang w:val="uk-UA"/>
              </w:rPr>
              <w:t xml:space="preserve"> Гільберг.</w:t>
            </w:r>
            <w:r w:rsidR="002652A9" w:rsidRPr="0019666E">
              <w:rPr>
                <w:b w:val="0"/>
                <w:sz w:val="28"/>
                <w:szCs w:val="36"/>
                <w:lang w:val="uk-UA"/>
              </w:rPr>
              <w:t>Т.Г</w:t>
            </w:r>
            <w:r w:rsidR="00C06608" w:rsidRPr="0019666E">
              <w:rPr>
                <w:b w:val="0"/>
                <w:sz w:val="28"/>
                <w:szCs w:val="36"/>
                <w:lang w:val="uk-UA"/>
              </w:rPr>
              <w:t>, Довгань А.І</w:t>
            </w:r>
            <w:r w:rsidRPr="0019666E">
              <w:rPr>
                <w:b w:val="0"/>
                <w:sz w:val="28"/>
                <w:szCs w:val="36"/>
                <w:lang w:val="uk-UA"/>
              </w:rPr>
              <w:t>.</w:t>
            </w:r>
            <w:r w:rsidR="002652A9" w:rsidRPr="0019666E">
              <w:rPr>
                <w:b w:val="0"/>
                <w:sz w:val="28"/>
                <w:szCs w:val="36"/>
                <w:lang w:val="uk-UA"/>
              </w:rPr>
              <w:t>, Совенко В.</w:t>
            </w:r>
            <w:r w:rsidRPr="0019666E">
              <w:rPr>
                <w:b w:val="0"/>
                <w:sz w:val="28"/>
                <w:szCs w:val="36"/>
                <w:lang w:val="uk-UA"/>
              </w:rPr>
              <w:t>)</w:t>
            </w:r>
          </w:p>
          <w:p w:rsidR="00546AB5" w:rsidRDefault="001E4D86" w:rsidP="00713B49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8"/>
                <w:szCs w:val="36"/>
                <w:lang w:val="uk-UA"/>
              </w:rPr>
            </w:pPr>
            <w:r w:rsidRPr="0019666E">
              <w:rPr>
                <w:b w:val="0"/>
                <w:sz w:val="28"/>
                <w:szCs w:val="36"/>
                <w:lang w:val="uk-UA"/>
              </w:rPr>
              <w:t xml:space="preserve">3. </w:t>
            </w:r>
            <w:r w:rsidR="00C06608" w:rsidRPr="0019666E">
              <w:rPr>
                <w:b w:val="0"/>
                <w:sz w:val="28"/>
                <w:szCs w:val="36"/>
                <w:lang w:val="uk-UA"/>
              </w:rPr>
              <w:t>«Географія» підручник для 7</w:t>
            </w:r>
            <w:r w:rsidR="007C49D9" w:rsidRPr="0019666E">
              <w:rPr>
                <w:b w:val="0"/>
                <w:sz w:val="28"/>
                <w:szCs w:val="36"/>
                <w:lang w:val="uk-UA"/>
              </w:rPr>
              <w:t xml:space="preserve"> класу закладів загальної середньої освіти</w:t>
            </w:r>
            <w:r w:rsidR="002652A9" w:rsidRPr="0019666E">
              <w:rPr>
                <w:b w:val="0"/>
                <w:sz w:val="28"/>
                <w:szCs w:val="36"/>
                <w:lang w:val="uk-UA"/>
              </w:rPr>
              <w:t xml:space="preserve"> </w:t>
            </w:r>
            <w:r w:rsidR="007C49D9" w:rsidRPr="0019666E">
              <w:rPr>
                <w:b w:val="0"/>
                <w:sz w:val="28"/>
                <w:szCs w:val="36"/>
                <w:lang w:val="uk-UA"/>
              </w:rPr>
              <w:t>(авт.</w:t>
            </w:r>
            <w:r w:rsidR="00713B49" w:rsidRPr="0019666E">
              <w:rPr>
                <w:b w:val="0"/>
                <w:sz w:val="28"/>
                <w:szCs w:val="36"/>
                <w:lang w:val="uk-UA"/>
              </w:rPr>
              <w:t xml:space="preserve"> </w:t>
            </w:r>
            <w:r w:rsidR="007C49D9" w:rsidRPr="0019666E">
              <w:rPr>
                <w:b w:val="0"/>
                <w:sz w:val="28"/>
                <w:szCs w:val="36"/>
                <w:lang w:val="uk-UA"/>
              </w:rPr>
              <w:t>Бойко В.М.,</w:t>
            </w:r>
            <w:r w:rsidR="00713B49" w:rsidRPr="0019666E">
              <w:rPr>
                <w:b w:val="0"/>
                <w:sz w:val="28"/>
                <w:szCs w:val="36"/>
                <w:lang w:val="uk-UA"/>
              </w:rPr>
              <w:t xml:space="preserve"> </w:t>
            </w:r>
            <w:r w:rsidR="007C49D9" w:rsidRPr="0019666E">
              <w:rPr>
                <w:b w:val="0"/>
                <w:sz w:val="28"/>
                <w:szCs w:val="36"/>
                <w:lang w:val="uk-UA"/>
              </w:rPr>
              <w:t>Міхелі С.В.)</w:t>
            </w:r>
          </w:p>
          <w:p w:rsidR="001E4D86" w:rsidRDefault="00625D5B" w:rsidP="001E4D8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3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36"/>
                <w:lang w:val="uk-UA" w:eastAsia="ru-RU"/>
              </w:rPr>
              <w:t>4. «Гео</w:t>
            </w:r>
            <w:r w:rsidR="009A440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36"/>
                <w:lang w:val="uk-UA" w:eastAsia="ru-RU"/>
              </w:rPr>
              <w:t>графія» підручник для 7 класу закладів загальної середньої освіти (авт. Безуглий В. В., Лисичарова Г. О.)</w:t>
            </w:r>
          </w:p>
          <w:p w:rsidR="009A4405" w:rsidRDefault="009A4405" w:rsidP="001E4D8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3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36"/>
                <w:lang w:val="uk-UA" w:eastAsia="ru-RU"/>
              </w:rPr>
              <w:t>5. «Географія» підручник для 7 класу закладів загальної середньої освіти (авт. Запотоцький С. П., Зінкевич М. В., Титар Н. М., Петринка Л. В., Горовий О. В., Миколів І. М.)</w:t>
            </w:r>
          </w:p>
          <w:p w:rsidR="009A4405" w:rsidRPr="0019666E" w:rsidRDefault="009A4405" w:rsidP="001E4D8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36"/>
                <w:lang w:val="uk-UA" w:eastAsia="ru-RU"/>
              </w:rPr>
              <w:t>6. «Географія» підручник для 7 класу закладів загальної середньої освіти</w:t>
            </w:r>
            <w:r w:rsidR="00D9390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36"/>
                <w:lang w:val="uk-UA" w:eastAsia="ru-RU"/>
              </w:rPr>
              <w:t xml:space="preserve"> (авт. Топузов О. М., Грома В. Д., Косик В. М.)</w:t>
            </w:r>
          </w:p>
          <w:p w:rsidR="00227277" w:rsidRPr="0019666E" w:rsidRDefault="00227277" w:rsidP="001E4D8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</w:pPr>
            <w:r w:rsidRPr="0019666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6"/>
                <w:lang w:val="uk-UA" w:eastAsia="ru-RU"/>
              </w:rPr>
              <w:t>Постановили:</w:t>
            </w:r>
          </w:p>
          <w:p w:rsidR="00227277" w:rsidRPr="0019666E" w:rsidRDefault="00227277" w:rsidP="001E4D86">
            <w:pPr>
              <w:numPr>
                <w:ilvl w:val="0"/>
                <w:numId w:val="1"/>
              </w:numPr>
              <w:spacing w:after="100" w:afterAutospacing="1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</w:pPr>
            <w:r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>Інформацію заступника директора з навчально – виховної роботи</w:t>
            </w:r>
            <w:r w:rsidR="00921CA9"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 xml:space="preserve">, </w:t>
            </w:r>
            <w:r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 xml:space="preserve"> </w:t>
            </w:r>
            <w:r w:rsidR="00921CA9"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>вчителів -</w:t>
            </w:r>
            <w:r w:rsidR="00713B49"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 xml:space="preserve"> </w:t>
            </w:r>
            <w:r w:rsidR="00921CA9"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>предметників</w:t>
            </w:r>
            <w:r w:rsidR="00713B49"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 xml:space="preserve"> «Щодо вибору та замовлення підручників для </w:t>
            </w:r>
            <w:r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>у</w:t>
            </w:r>
            <w:r w:rsidR="00713B49"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 xml:space="preserve">чнів </w:t>
            </w:r>
            <w:r w:rsidR="007C6EAF"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>7</w:t>
            </w:r>
            <w:r w:rsidR="00ED0CC3"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>-х класів</w:t>
            </w:r>
            <w:r w:rsidR="00713B49"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 xml:space="preserve">» </w:t>
            </w:r>
            <w:r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>Барсько</w:t>
            </w:r>
            <w:r w:rsidR="007C6EAF"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>го ліцею</w:t>
            </w:r>
            <w:r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>. №3</w:t>
            </w:r>
            <w:r w:rsidR="00713B49"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eastAsia="ru-RU"/>
              </w:rPr>
              <w:t xml:space="preserve"> </w:t>
            </w:r>
            <w:r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>взяти до уваги.</w:t>
            </w:r>
          </w:p>
          <w:p w:rsidR="00227277" w:rsidRPr="0019666E" w:rsidRDefault="00227277" w:rsidP="001E4D86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</w:pPr>
            <w:r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>Погодити список замовлення</w:t>
            </w:r>
            <w:r w:rsidR="00713B49"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eastAsia="ru-RU"/>
              </w:rPr>
              <w:t xml:space="preserve"> </w:t>
            </w:r>
            <w:r w:rsidR="00713B49"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 xml:space="preserve">підручників для учнів </w:t>
            </w:r>
            <w:r w:rsidR="007C6EAF"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>7</w:t>
            </w:r>
            <w:r w:rsidR="00D610A0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 xml:space="preserve">-х </w:t>
            </w:r>
            <w:r w:rsidR="00126D23"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>кл</w:t>
            </w:r>
            <w:r w:rsidR="00ED0CC3"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>асів</w:t>
            </w:r>
            <w:r w:rsidR="00713B49"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 xml:space="preserve"> </w:t>
            </w:r>
            <w:r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>Б</w:t>
            </w:r>
            <w:r w:rsidR="000B594B"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>арсько</w:t>
            </w:r>
            <w:r w:rsidR="00ED0CC3"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 xml:space="preserve">го </w:t>
            </w:r>
            <w:r w:rsidR="007C6EAF"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>ліцею</w:t>
            </w:r>
            <w:r w:rsidR="000B594B"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 xml:space="preserve"> №3 на 202</w:t>
            </w:r>
            <w:r w:rsidR="007C6EAF"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>4</w:t>
            </w:r>
            <w:r w:rsidR="00CB07EB"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>/202</w:t>
            </w:r>
            <w:r w:rsidR="007C6EAF"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>5</w:t>
            </w:r>
            <w:r w:rsidR="00D610A0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 xml:space="preserve"> навчальний рік.</w:t>
            </w:r>
          </w:p>
          <w:p w:rsidR="00227277" w:rsidRPr="0019666E" w:rsidRDefault="00713B49" w:rsidP="001E4D86">
            <w:pPr>
              <w:numPr>
                <w:ilvl w:val="1"/>
                <w:numId w:val="2"/>
              </w:numPr>
              <w:tabs>
                <w:tab w:val="num" w:pos="720"/>
              </w:tabs>
              <w:spacing w:after="0" w:line="240" w:lineRule="auto"/>
              <w:ind w:left="714" w:hanging="357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</w:pPr>
            <w:r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 xml:space="preserve">Бібліотекарю школи </w:t>
            </w:r>
            <w:r w:rsidR="007C6EAF"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>Івановій Т.</w:t>
            </w:r>
            <w:r w:rsidR="00D610A0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 xml:space="preserve"> </w:t>
            </w:r>
            <w:r w:rsidR="007C6EAF"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>П</w:t>
            </w:r>
            <w:r w:rsidR="000B594B"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 xml:space="preserve">. до </w:t>
            </w:r>
            <w:r w:rsidR="007C6EAF"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>26.02.2025</w:t>
            </w:r>
            <w:r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 xml:space="preserve"> </w:t>
            </w:r>
            <w:r w:rsidR="00227277"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>подати список замовлення під</w:t>
            </w:r>
            <w:r w:rsidR="000B594B"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 xml:space="preserve">ручників для учнів </w:t>
            </w:r>
            <w:r w:rsidR="007C6EAF"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>7</w:t>
            </w:r>
            <w:r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 xml:space="preserve">-х </w:t>
            </w:r>
            <w:r w:rsidR="00ED0CC3"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 xml:space="preserve">класів </w:t>
            </w:r>
            <w:r w:rsidR="00227277"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>Барсько</w:t>
            </w:r>
            <w:r w:rsidR="007C6EAF"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>го ліцею</w:t>
            </w:r>
            <w:r w:rsidR="00227277"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>. №3 на 20</w:t>
            </w:r>
            <w:r w:rsidR="000B594B"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>2</w:t>
            </w:r>
            <w:r w:rsidR="007C6EAF"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>4</w:t>
            </w:r>
            <w:r w:rsidR="000B594B"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>/202</w:t>
            </w:r>
            <w:r w:rsidR="007C6EAF"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>5</w:t>
            </w:r>
            <w:r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 xml:space="preserve"> навчальний рік </w:t>
            </w:r>
            <w:r w:rsidR="00227277"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>відділу</w:t>
            </w:r>
            <w:r w:rsidR="002A5A6C"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 xml:space="preserve"> освіти</w:t>
            </w:r>
            <w:r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 xml:space="preserve"> </w:t>
            </w:r>
            <w:r w:rsidR="00227277"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>Барської міської ради.</w:t>
            </w:r>
          </w:p>
          <w:p w:rsidR="00227277" w:rsidRPr="0019666E" w:rsidRDefault="00227277" w:rsidP="001E4D86">
            <w:pPr>
              <w:numPr>
                <w:ilvl w:val="1"/>
                <w:numId w:val="2"/>
              </w:numPr>
              <w:tabs>
                <w:tab w:val="num" w:pos="720"/>
              </w:tabs>
              <w:spacing w:after="0" w:line="240" w:lineRule="auto"/>
              <w:ind w:left="714" w:hanging="357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</w:pPr>
            <w:r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 xml:space="preserve"> Рішення розмістити на інформаційному с</w:t>
            </w:r>
            <w:r w:rsidR="00ED0CC3"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>айті Барського</w:t>
            </w:r>
            <w:r w:rsidR="004165EC"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 xml:space="preserve"> ліцею</w:t>
            </w:r>
            <w:r w:rsidR="00892A48"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>. №</w:t>
            </w:r>
            <w:r w:rsidR="009C528D"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>3.</w:t>
            </w:r>
            <w:r w:rsidR="00892A48" w:rsidRPr="0019666E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 xml:space="preserve"> </w:t>
            </w:r>
          </w:p>
          <w:p w:rsidR="002652A9" w:rsidRPr="0019666E" w:rsidRDefault="002652A9" w:rsidP="002652A9">
            <w:pPr>
              <w:tabs>
                <w:tab w:val="num" w:pos="1440"/>
              </w:tabs>
              <w:spacing w:after="0" w:line="240" w:lineRule="auto"/>
              <w:ind w:left="714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</w:pPr>
          </w:p>
          <w:p w:rsidR="00ED0CC3" w:rsidRPr="0019666E" w:rsidRDefault="00227277" w:rsidP="00713B49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9666E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Голова педагогічної ради</w:t>
            </w:r>
            <w:r w:rsidRPr="0019666E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                                           </w:t>
            </w:r>
            <w:r w:rsidR="001E64F9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М. І. Піддубний</w:t>
            </w:r>
            <w:r w:rsidR="00ED0CC3" w:rsidRPr="0019666E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</w:p>
          <w:p w:rsidR="00713B49" w:rsidRPr="0019666E" w:rsidRDefault="00713B49" w:rsidP="00713B49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227277" w:rsidRPr="0019666E" w:rsidRDefault="00227277" w:rsidP="00713B49">
            <w:pPr>
              <w:pStyle w:val="aa"/>
              <w:rPr>
                <w:sz w:val="24"/>
                <w:szCs w:val="24"/>
                <w:lang w:val="uk-UA" w:eastAsia="ru-RU"/>
              </w:rPr>
            </w:pPr>
            <w:r w:rsidRPr="0019666E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Секретар педагогічної ради                                         </w:t>
            </w:r>
            <w:r w:rsidR="00ED0CC3" w:rsidRPr="0019666E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М.А. Кобиль</w:t>
            </w:r>
          </w:p>
        </w:tc>
      </w:tr>
    </w:tbl>
    <w:p w:rsidR="00CE19E5" w:rsidRPr="00227277" w:rsidRDefault="00CE19E5" w:rsidP="002652A9">
      <w:pPr>
        <w:rPr>
          <w:lang w:val="uk-UA"/>
        </w:rPr>
      </w:pPr>
    </w:p>
    <w:sectPr w:rsidR="00CE19E5" w:rsidRPr="00227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78A" w:rsidRDefault="0047278A" w:rsidP="00B56856">
      <w:pPr>
        <w:spacing w:after="0" w:line="240" w:lineRule="auto"/>
      </w:pPr>
      <w:r>
        <w:separator/>
      </w:r>
    </w:p>
  </w:endnote>
  <w:endnote w:type="continuationSeparator" w:id="0">
    <w:p w:rsidR="0047278A" w:rsidRDefault="0047278A" w:rsidP="00B56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78A" w:rsidRDefault="0047278A" w:rsidP="00B56856">
      <w:pPr>
        <w:spacing w:after="0" w:line="240" w:lineRule="auto"/>
      </w:pPr>
      <w:r>
        <w:separator/>
      </w:r>
    </w:p>
  </w:footnote>
  <w:footnote w:type="continuationSeparator" w:id="0">
    <w:p w:rsidR="0047278A" w:rsidRDefault="0047278A" w:rsidP="00B568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A584C"/>
    <w:multiLevelType w:val="hybridMultilevel"/>
    <w:tmpl w:val="0A187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12EAB"/>
    <w:multiLevelType w:val="hybridMultilevel"/>
    <w:tmpl w:val="F2B81874"/>
    <w:lvl w:ilvl="0" w:tplc="8F0AF7B2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B2DA2"/>
    <w:multiLevelType w:val="hybridMultilevel"/>
    <w:tmpl w:val="5726A7E0"/>
    <w:lvl w:ilvl="0" w:tplc="DA2089C0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C40CB6"/>
    <w:multiLevelType w:val="hybridMultilevel"/>
    <w:tmpl w:val="D9AEA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6248E"/>
    <w:multiLevelType w:val="hybridMultilevel"/>
    <w:tmpl w:val="66B6F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F1970"/>
    <w:multiLevelType w:val="hybridMultilevel"/>
    <w:tmpl w:val="193C5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3518D"/>
    <w:multiLevelType w:val="hybridMultilevel"/>
    <w:tmpl w:val="D69E0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D0576"/>
    <w:multiLevelType w:val="hybridMultilevel"/>
    <w:tmpl w:val="92681720"/>
    <w:lvl w:ilvl="0" w:tplc="BA84E3A4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333333"/>
        <w:sz w:val="2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EE77BB"/>
    <w:multiLevelType w:val="hybridMultilevel"/>
    <w:tmpl w:val="E1807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76017"/>
    <w:multiLevelType w:val="hybridMultilevel"/>
    <w:tmpl w:val="64CC6E0C"/>
    <w:lvl w:ilvl="0" w:tplc="489016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F7071"/>
    <w:multiLevelType w:val="hybridMultilevel"/>
    <w:tmpl w:val="D6620328"/>
    <w:lvl w:ilvl="0" w:tplc="9E6E93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E66971"/>
    <w:multiLevelType w:val="hybridMultilevel"/>
    <w:tmpl w:val="DDE8A8C0"/>
    <w:lvl w:ilvl="0" w:tplc="8F0AF7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3E5655"/>
    <w:multiLevelType w:val="hybridMultilevel"/>
    <w:tmpl w:val="EB223C6C"/>
    <w:lvl w:ilvl="0" w:tplc="85AE0D8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F6752A"/>
    <w:multiLevelType w:val="hybridMultilevel"/>
    <w:tmpl w:val="3488C0BC"/>
    <w:lvl w:ilvl="0" w:tplc="8F0AF7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2772B1"/>
    <w:multiLevelType w:val="hybridMultilevel"/>
    <w:tmpl w:val="83C0BF14"/>
    <w:lvl w:ilvl="0" w:tplc="B614B4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7B65C2E"/>
    <w:multiLevelType w:val="hybridMultilevel"/>
    <w:tmpl w:val="51AA6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5524EC"/>
    <w:multiLevelType w:val="hybridMultilevel"/>
    <w:tmpl w:val="E35AB2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D7FAF"/>
    <w:multiLevelType w:val="hybridMultilevel"/>
    <w:tmpl w:val="051A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BF3624"/>
    <w:multiLevelType w:val="hybridMultilevel"/>
    <w:tmpl w:val="BBDED0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07026B"/>
    <w:multiLevelType w:val="hybridMultilevel"/>
    <w:tmpl w:val="CCC4101C"/>
    <w:lvl w:ilvl="0" w:tplc="3550B7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6E35EE"/>
    <w:multiLevelType w:val="hybridMultilevel"/>
    <w:tmpl w:val="C358B9F8"/>
    <w:lvl w:ilvl="0" w:tplc="007E1E8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F71B16"/>
    <w:multiLevelType w:val="hybridMultilevel"/>
    <w:tmpl w:val="0A78D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183D7A"/>
    <w:multiLevelType w:val="hybridMultilevel"/>
    <w:tmpl w:val="B1849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4D41CA"/>
    <w:multiLevelType w:val="hybridMultilevel"/>
    <w:tmpl w:val="6CA67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C00CF9"/>
    <w:multiLevelType w:val="hybridMultilevel"/>
    <w:tmpl w:val="43186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8E6602"/>
    <w:multiLevelType w:val="hybridMultilevel"/>
    <w:tmpl w:val="6F101C7A"/>
    <w:lvl w:ilvl="0" w:tplc="2DA227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03811A7"/>
    <w:multiLevelType w:val="multilevel"/>
    <w:tmpl w:val="58D8E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FFFFFF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787AA8"/>
    <w:multiLevelType w:val="hybridMultilevel"/>
    <w:tmpl w:val="D8C0C176"/>
    <w:lvl w:ilvl="0" w:tplc="4BAA4D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B2A01FE"/>
    <w:multiLevelType w:val="hybridMultilevel"/>
    <w:tmpl w:val="C7CEE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D7692C"/>
    <w:multiLevelType w:val="hybridMultilevel"/>
    <w:tmpl w:val="572CA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57687A"/>
    <w:multiLevelType w:val="hybridMultilevel"/>
    <w:tmpl w:val="EE0E16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000307"/>
    <w:multiLevelType w:val="multilevel"/>
    <w:tmpl w:val="5E1E2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6410DB"/>
    <w:multiLevelType w:val="hybridMultilevel"/>
    <w:tmpl w:val="15C22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631083"/>
    <w:multiLevelType w:val="hybridMultilevel"/>
    <w:tmpl w:val="DCE6F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6"/>
  </w:num>
  <w:num w:numId="3">
    <w:abstractNumId w:val="24"/>
  </w:num>
  <w:num w:numId="4">
    <w:abstractNumId w:val="22"/>
  </w:num>
  <w:num w:numId="5">
    <w:abstractNumId w:val="16"/>
  </w:num>
  <w:num w:numId="6">
    <w:abstractNumId w:val="2"/>
  </w:num>
  <w:num w:numId="7">
    <w:abstractNumId w:val="19"/>
  </w:num>
  <w:num w:numId="8">
    <w:abstractNumId w:val="25"/>
  </w:num>
  <w:num w:numId="9">
    <w:abstractNumId w:val="27"/>
  </w:num>
  <w:num w:numId="10">
    <w:abstractNumId w:val="20"/>
  </w:num>
  <w:num w:numId="11">
    <w:abstractNumId w:val="33"/>
  </w:num>
  <w:num w:numId="12">
    <w:abstractNumId w:val="15"/>
  </w:num>
  <w:num w:numId="13">
    <w:abstractNumId w:val="7"/>
  </w:num>
  <w:num w:numId="14">
    <w:abstractNumId w:val="9"/>
  </w:num>
  <w:num w:numId="15">
    <w:abstractNumId w:val="17"/>
  </w:num>
  <w:num w:numId="16">
    <w:abstractNumId w:val="0"/>
  </w:num>
  <w:num w:numId="17">
    <w:abstractNumId w:val="18"/>
  </w:num>
  <w:num w:numId="18">
    <w:abstractNumId w:val="12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3"/>
  </w:num>
  <w:num w:numId="22">
    <w:abstractNumId w:val="21"/>
  </w:num>
  <w:num w:numId="23">
    <w:abstractNumId w:val="14"/>
  </w:num>
  <w:num w:numId="24">
    <w:abstractNumId w:val="28"/>
  </w:num>
  <w:num w:numId="25">
    <w:abstractNumId w:val="29"/>
  </w:num>
  <w:num w:numId="26">
    <w:abstractNumId w:val="8"/>
  </w:num>
  <w:num w:numId="27">
    <w:abstractNumId w:val="1"/>
  </w:num>
  <w:num w:numId="28">
    <w:abstractNumId w:val="23"/>
  </w:num>
  <w:num w:numId="29">
    <w:abstractNumId w:val="6"/>
  </w:num>
  <w:num w:numId="30">
    <w:abstractNumId w:val="5"/>
  </w:num>
  <w:num w:numId="31">
    <w:abstractNumId w:val="32"/>
  </w:num>
  <w:num w:numId="32">
    <w:abstractNumId w:val="13"/>
  </w:num>
  <w:num w:numId="33">
    <w:abstractNumId w:val="11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D96"/>
    <w:rsid w:val="000252A1"/>
    <w:rsid w:val="00027135"/>
    <w:rsid w:val="000631EC"/>
    <w:rsid w:val="00072836"/>
    <w:rsid w:val="000A780F"/>
    <w:rsid w:val="000B594B"/>
    <w:rsid w:val="000B7258"/>
    <w:rsid w:val="000D2D8E"/>
    <w:rsid w:val="000D5A2B"/>
    <w:rsid w:val="00126D23"/>
    <w:rsid w:val="0013246A"/>
    <w:rsid w:val="00177407"/>
    <w:rsid w:val="00177DD2"/>
    <w:rsid w:val="0019666E"/>
    <w:rsid w:val="001A0129"/>
    <w:rsid w:val="001A644A"/>
    <w:rsid w:val="001E0567"/>
    <w:rsid w:val="001E4D86"/>
    <w:rsid w:val="001E64F9"/>
    <w:rsid w:val="001E6AD5"/>
    <w:rsid w:val="00227277"/>
    <w:rsid w:val="0023140E"/>
    <w:rsid w:val="00232F47"/>
    <w:rsid w:val="002440B6"/>
    <w:rsid w:val="0026195D"/>
    <w:rsid w:val="002652A9"/>
    <w:rsid w:val="002A1282"/>
    <w:rsid w:val="002A5A6C"/>
    <w:rsid w:val="002A5FBE"/>
    <w:rsid w:val="002B4375"/>
    <w:rsid w:val="002D2D2C"/>
    <w:rsid w:val="002F1397"/>
    <w:rsid w:val="002F3436"/>
    <w:rsid w:val="002F7892"/>
    <w:rsid w:val="003003B0"/>
    <w:rsid w:val="00305B45"/>
    <w:rsid w:val="0032179A"/>
    <w:rsid w:val="00326381"/>
    <w:rsid w:val="00336405"/>
    <w:rsid w:val="0036228B"/>
    <w:rsid w:val="00365656"/>
    <w:rsid w:val="00381FC0"/>
    <w:rsid w:val="003A2687"/>
    <w:rsid w:val="003C42B5"/>
    <w:rsid w:val="003E0151"/>
    <w:rsid w:val="003E2072"/>
    <w:rsid w:val="004165EC"/>
    <w:rsid w:val="0044304E"/>
    <w:rsid w:val="0047278A"/>
    <w:rsid w:val="004D339E"/>
    <w:rsid w:val="004D7DA2"/>
    <w:rsid w:val="004E641A"/>
    <w:rsid w:val="0051644C"/>
    <w:rsid w:val="00527DDC"/>
    <w:rsid w:val="00533016"/>
    <w:rsid w:val="005379D3"/>
    <w:rsid w:val="00546AB5"/>
    <w:rsid w:val="00552B16"/>
    <w:rsid w:val="00554BC6"/>
    <w:rsid w:val="00554CED"/>
    <w:rsid w:val="0058082C"/>
    <w:rsid w:val="005A4A65"/>
    <w:rsid w:val="005B0EB2"/>
    <w:rsid w:val="005B12AA"/>
    <w:rsid w:val="005F6CE2"/>
    <w:rsid w:val="00607253"/>
    <w:rsid w:val="00625D5B"/>
    <w:rsid w:val="00631E0C"/>
    <w:rsid w:val="00632F4D"/>
    <w:rsid w:val="00656806"/>
    <w:rsid w:val="00670EF0"/>
    <w:rsid w:val="006879E5"/>
    <w:rsid w:val="006C3E4B"/>
    <w:rsid w:val="006D6D09"/>
    <w:rsid w:val="00713B49"/>
    <w:rsid w:val="007511A1"/>
    <w:rsid w:val="007A2AF5"/>
    <w:rsid w:val="007C49D9"/>
    <w:rsid w:val="007C5DF2"/>
    <w:rsid w:val="007C6EAF"/>
    <w:rsid w:val="007D0ACD"/>
    <w:rsid w:val="007E6B47"/>
    <w:rsid w:val="007E78C5"/>
    <w:rsid w:val="007F5486"/>
    <w:rsid w:val="007F7B33"/>
    <w:rsid w:val="00800842"/>
    <w:rsid w:val="0081486B"/>
    <w:rsid w:val="00816BE6"/>
    <w:rsid w:val="0083498D"/>
    <w:rsid w:val="00847D23"/>
    <w:rsid w:val="00851C5A"/>
    <w:rsid w:val="00857247"/>
    <w:rsid w:val="0085741A"/>
    <w:rsid w:val="008853B5"/>
    <w:rsid w:val="00892A48"/>
    <w:rsid w:val="008E40F1"/>
    <w:rsid w:val="008F330B"/>
    <w:rsid w:val="008F37B2"/>
    <w:rsid w:val="00921CA9"/>
    <w:rsid w:val="009521DD"/>
    <w:rsid w:val="00957FA9"/>
    <w:rsid w:val="0097752C"/>
    <w:rsid w:val="009A4405"/>
    <w:rsid w:val="009A55E3"/>
    <w:rsid w:val="009A63A2"/>
    <w:rsid w:val="009B1C15"/>
    <w:rsid w:val="009C528D"/>
    <w:rsid w:val="009D2852"/>
    <w:rsid w:val="00A1274D"/>
    <w:rsid w:val="00A43AA2"/>
    <w:rsid w:val="00AD62BE"/>
    <w:rsid w:val="00B03CFB"/>
    <w:rsid w:val="00B11674"/>
    <w:rsid w:val="00B25956"/>
    <w:rsid w:val="00B35CB3"/>
    <w:rsid w:val="00B509CF"/>
    <w:rsid w:val="00B56856"/>
    <w:rsid w:val="00B93809"/>
    <w:rsid w:val="00BC48D5"/>
    <w:rsid w:val="00BC4A71"/>
    <w:rsid w:val="00BD28B2"/>
    <w:rsid w:val="00BE0A2F"/>
    <w:rsid w:val="00BF7095"/>
    <w:rsid w:val="00C06608"/>
    <w:rsid w:val="00C16233"/>
    <w:rsid w:val="00C2691C"/>
    <w:rsid w:val="00C5436E"/>
    <w:rsid w:val="00C601C8"/>
    <w:rsid w:val="00C86FD0"/>
    <w:rsid w:val="00CB07EB"/>
    <w:rsid w:val="00CC7B44"/>
    <w:rsid w:val="00CD3C46"/>
    <w:rsid w:val="00CD4C1B"/>
    <w:rsid w:val="00CD5360"/>
    <w:rsid w:val="00CE19E5"/>
    <w:rsid w:val="00CF0D90"/>
    <w:rsid w:val="00D610A0"/>
    <w:rsid w:val="00D642EE"/>
    <w:rsid w:val="00D76C49"/>
    <w:rsid w:val="00D93905"/>
    <w:rsid w:val="00D96786"/>
    <w:rsid w:val="00DD0673"/>
    <w:rsid w:val="00DD1B87"/>
    <w:rsid w:val="00E250B2"/>
    <w:rsid w:val="00E33D70"/>
    <w:rsid w:val="00E45A99"/>
    <w:rsid w:val="00E5188C"/>
    <w:rsid w:val="00EB0210"/>
    <w:rsid w:val="00EB4A5F"/>
    <w:rsid w:val="00ED0CC3"/>
    <w:rsid w:val="00ED1D96"/>
    <w:rsid w:val="00F00AC6"/>
    <w:rsid w:val="00F07430"/>
    <w:rsid w:val="00F11C1A"/>
    <w:rsid w:val="00F34F28"/>
    <w:rsid w:val="00F64A16"/>
    <w:rsid w:val="00F704CC"/>
    <w:rsid w:val="00F956AA"/>
    <w:rsid w:val="00FD2501"/>
    <w:rsid w:val="00FD4459"/>
    <w:rsid w:val="00FD4A1B"/>
    <w:rsid w:val="00FE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81E79E-988D-4F3B-8358-3CBC311C6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C49"/>
  </w:style>
  <w:style w:type="paragraph" w:styleId="1">
    <w:name w:val="heading 1"/>
    <w:basedOn w:val="a"/>
    <w:link w:val="10"/>
    <w:uiPriority w:val="9"/>
    <w:qFormat/>
    <w:rsid w:val="00F956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565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956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6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D6D0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5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B56856"/>
  </w:style>
  <w:style w:type="paragraph" w:styleId="a8">
    <w:name w:val="footer"/>
    <w:basedOn w:val="a"/>
    <w:link w:val="a9"/>
    <w:uiPriority w:val="99"/>
    <w:unhideWhenUsed/>
    <w:rsid w:val="00B5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B56856"/>
  </w:style>
  <w:style w:type="paragraph" w:styleId="aa">
    <w:name w:val="No Spacing"/>
    <w:uiPriority w:val="1"/>
    <w:qFormat/>
    <w:rsid w:val="004D33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8553</Words>
  <Characters>4876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UA</cp:lastModifiedBy>
  <cp:revision>2</cp:revision>
  <cp:lastPrinted>2023-05-09T05:41:00Z</cp:lastPrinted>
  <dcterms:created xsi:type="dcterms:W3CDTF">2024-02-28T07:15:00Z</dcterms:created>
  <dcterms:modified xsi:type="dcterms:W3CDTF">2024-02-28T07:15:00Z</dcterms:modified>
</cp:coreProperties>
</file>